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67" w:rsidRPr="002C1E2B" w:rsidRDefault="00567F67" w:rsidP="00567F67">
      <w:pPr>
        <w:spacing w:after="0"/>
        <w:jc w:val="center"/>
        <w:rPr>
          <w:rFonts w:ascii="Times New Roman" w:hAnsi="Times New Roman"/>
          <w:sz w:val="28"/>
          <w:szCs w:val="28"/>
        </w:rPr>
      </w:pPr>
      <w:r w:rsidRPr="002C1E2B">
        <w:rPr>
          <w:rFonts w:ascii="Times New Roman" w:hAnsi="Times New Roman"/>
          <w:sz w:val="28"/>
          <w:szCs w:val="28"/>
        </w:rPr>
        <w:t>МИНИСТЕРСТВО ОБРАЗОВАНИЯ РЕСПУБЛИКИ БЕЛАРУСЬ</w:t>
      </w:r>
    </w:p>
    <w:p w:rsidR="00567F67" w:rsidRPr="002C1E2B" w:rsidRDefault="00567F67" w:rsidP="00567F67">
      <w:pPr>
        <w:spacing w:after="0"/>
        <w:jc w:val="center"/>
        <w:rPr>
          <w:rFonts w:ascii="Times New Roman" w:hAnsi="Times New Roman"/>
          <w:sz w:val="28"/>
          <w:szCs w:val="28"/>
        </w:rPr>
      </w:pPr>
    </w:p>
    <w:p w:rsidR="00567F67" w:rsidRPr="002C1E2B" w:rsidRDefault="00567F67" w:rsidP="00567F67">
      <w:pPr>
        <w:spacing w:after="0"/>
        <w:jc w:val="center"/>
        <w:rPr>
          <w:rFonts w:ascii="Times New Roman" w:hAnsi="Times New Roman"/>
          <w:sz w:val="28"/>
          <w:szCs w:val="28"/>
        </w:rPr>
      </w:pPr>
      <w:r w:rsidRPr="002C1E2B">
        <w:rPr>
          <w:rFonts w:ascii="Times New Roman" w:hAnsi="Times New Roman"/>
          <w:sz w:val="28"/>
          <w:szCs w:val="28"/>
        </w:rPr>
        <w:t>ГОСУДАРСТВЕННОЕ УЧРЕЖДЕНИЕ ОБРАЗОВАНИЯ</w:t>
      </w:r>
    </w:p>
    <w:p w:rsidR="00567F67" w:rsidRPr="002C1E2B" w:rsidRDefault="00567F67" w:rsidP="00567F67">
      <w:pPr>
        <w:spacing w:after="0"/>
        <w:jc w:val="center"/>
        <w:rPr>
          <w:rFonts w:ascii="Times New Roman" w:hAnsi="Times New Roman"/>
          <w:sz w:val="28"/>
          <w:szCs w:val="28"/>
        </w:rPr>
      </w:pPr>
      <w:r w:rsidRPr="002C1E2B">
        <w:rPr>
          <w:rFonts w:ascii="Times New Roman" w:hAnsi="Times New Roman"/>
          <w:sz w:val="28"/>
          <w:szCs w:val="28"/>
        </w:rPr>
        <w:t>«ИНСТИТУТ БИЗНЕСА И МЕНЕДЖМЕНТА ТЕХНОЛОГИЙ»</w:t>
      </w:r>
    </w:p>
    <w:p w:rsidR="00567F67" w:rsidRPr="002C1E2B" w:rsidRDefault="00567F67" w:rsidP="00567F67">
      <w:pPr>
        <w:spacing w:after="0"/>
        <w:jc w:val="center"/>
        <w:rPr>
          <w:rFonts w:ascii="Times New Roman" w:hAnsi="Times New Roman"/>
          <w:sz w:val="28"/>
          <w:szCs w:val="28"/>
        </w:rPr>
      </w:pPr>
      <w:r w:rsidRPr="002C1E2B">
        <w:rPr>
          <w:rFonts w:ascii="Times New Roman" w:hAnsi="Times New Roman"/>
          <w:sz w:val="28"/>
          <w:szCs w:val="28"/>
        </w:rPr>
        <w:t>БЕЛОРУССКОГО ГОСУДАРСТВЕННОГО УНИВЕРСИТЕТА</w:t>
      </w:r>
    </w:p>
    <w:p w:rsidR="00567F67" w:rsidRPr="002C1E2B" w:rsidRDefault="00567F67" w:rsidP="00567F67">
      <w:pPr>
        <w:spacing w:after="0"/>
        <w:jc w:val="center"/>
        <w:rPr>
          <w:rFonts w:ascii="Times New Roman" w:hAnsi="Times New Roman"/>
          <w:sz w:val="28"/>
          <w:szCs w:val="28"/>
        </w:rPr>
      </w:pPr>
      <w:r w:rsidRPr="002C1E2B">
        <w:rPr>
          <w:rFonts w:ascii="Times New Roman" w:hAnsi="Times New Roman"/>
          <w:sz w:val="28"/>
          <w:szCs w:val="28"/>
        </w:rPr>
        <w:t xml:space="preserve">ФАКУЛЬТЕТ «ВЫСШАЯ ШКОЛА БИЗНЕСА» </w:t>
      </w:r>
    </w:p>
    <w:p w:rsidR="00567F67" w:rsidRDefault="00567F67" w:rsidP="00567F67">
      <w:pPr>
        <w:spacing w:after="0"/>
        <w:jc w:val="center"/>
        <w:rPr>
          <w:rFonts w:ascii="Times New Roman" w:hAnsi="Times New Roman"/>
          <w:sz w:val="28"/>
          <w:szCs w:val="28"/>
        </w:rPr>
      </w:pPr>
    </w:p>
    <w:p w:rsidR="00567F67" w:rsidRPr="002C1E2B" w:rsidRDefault="00567F67" w:rsidP="00567F67">
      <w:pPr>
        <w:spacing w:after="0"/>
        <w:jc w:val="center"/>
        <w:rPr>
          <w:rFonts w:ascii="Times New Roman" w:hAnsi="Times New Roman"/>
          <w:sz w:val="28"/>
          <w:szCs w:val="28"/>
        </w:rPr>
      </w:pPr>
    </w:p>
    <w:p w:rsidR="00567F67" w:rsidRPr="002C1E2B" w:rsidRDefault="00567F67" w:rsidP="00567F67">
      <w:pPr>
        <w:spacing w:after="0"/>
        <w:jc w:val="center"/>
        <w:rPr>
          <w:rFonts w:ascii="Times New Roman" w:hAnsi="Times New Roman"/>
          <w:sz w:val="28"/>
          <w:szCs w:val="28"/>
        </w:rPr>
      </w:pPr>
      <w:r w:rsidRPr="002C1E2B">
        <w:rPr>
          <w:rFonts w:ascii="Times New Roman" w:hAnsi="Times New Roman"/>
          <w:sz w:val="28"/>
          <w:szCs w:val="28"/>
        </w:rPr>
        <w:t>Кафедра инновационного управления</w:t>
      </w:r>
    </w:p>
    <w:p w:rsidR="00567F67" w:rsidRPr="002C1E2B" w:rsidRDefault="00567F67" w:rsidP="00567F67">
      <w:pPr>
        <w:spacing w:after="0"/>
        <w:jc w:val="center"/>
        <w:rPr>
          <w:rFonts w:ascii="Times New Roman" w:hAnsi="Times New Roman"/>
          <w:sz w:val="28"/>
          <w:szCs w:val="28"/>
        </w:rPr>
      </w:pPr>
    </w:p>
    <w:p w:rsidR="00567F67" w:rsidRPr="002C1E2B" w:rsidRDefault="00567F67" w:rsidP="00567F67">
      <w:pPr>
        <w:spacing w:after="0"/>
        <w:rPr>
          <w:rFonts w:ascii="Times New Roman" w:hAnsi="Times New Roman"/>
          <w:sz w:val="28"/>
          <w:szCs w:val="28"/>
        </w:rPr>
      </w:pPr>
    </w:p>
    <w:p w:rsidR="00567F67" w:rsidRPr="0072719C" w:rsidRDefault="00567F67" w:rsidP="00567F67">
      <w:pPr>
        <w:spacing w:after="0"/>
        <w:jc w:val="center"/>
        <w:rPr>
          <w:rFonts w:ascii="Times New Roman" w:hAnsi="Times New Roman"/>
          <w:b/>
          <w:sz w:val="28"/>
          <w:szCs w:val="28"/>
        </w:rPr>
      </w:pPr>
      <w:r>
        <w:rPr>
          <w:rFonts w:ascii="Times New Roman" w:eastAsia="Calibri" w:hAnsi="Times New Roman"/>
          <w:b/>
          <w:sz w:val="28"/>
        </w:rPr>
        <w:t>КИЗЕЕВА</w:t>
      </w:r>
    </w:p>
    <w:p w:rsidR="00567F67" w:rsidRPr="002C1E2B" w:rsidRDefault="00567F67" w:rsidP="00567F67">
      <w:pPr>
        <w:spacing w:after="0"/>
        <w:jc w:val="center"/>
        <w:rPr>
          <w:rFonts w:ascii="Times New Roman" w:hAnsi="Times New Roman"/>
          <w:b/>
          <w:sz w:val="28"/>
          <w:szCs w:val="28"/>
        </w:rPr>
      </w:pPr>
      <w:r>
        <w:rPr>
          <w:rFonts w:ascii="Times New Roman" w:eastAsia="Calibri" w:hAnsi="Times New Roman"/>
          <w:b/>
          <w:sz w:val="28"/>
        </w:rPr>
        <w:t>Ирина Анатольевна</w:t>
      </w:r>
    </w:p>
    <w:p w:rsidR="00567F67" w:rsidRPr="002C1E2B" w:rsidRDefault="00567F67" w:rsidP="00567F67">
      <w:pPr>
        <w:spacing w:after="0"/>
        <w:jc w:val="center"/>
        <w:rPr>
          <w:rFonts w:ascii="Times New Roman" w:hAnsi="Times New Roman"/>
          <w:sz w:val="28"/>
          <w:szCs w:val="28"/>
        </w:rPr>
      </w:pPr>
    </w:p>
    <w:p w:rsidR="00567F67" w:rsidRPr="00567F67" w:rsidRDefault="00567F67" w:rsidP="00567F67">
      <w:pPr>
        <w:spacing w:after="0"/>
        <w:jc w:val="center"/>
        <w:rPr>
          <w:rFonts w:ascii="Times New Roman Полужирный" w:hAnsi="Times New Roman Полужирный"/>
          <w:b/>
          <w:caps/>
          <w:color w:val="222222"/>
          <w:sz w:val="28"/>
          <w:szCs w:val="28"/>
          <w:shd w:val="clear" w:color="auto" w:fill="FFFFFF"/>
        </w:rPr>
      </w:pPr>
      <w:r w:rsidRPr="00567F67">
        <w:rPr>
          <w:rFonts w:ascii="Times New Roman Полужирный" w:hAnsi="Times New Roman Полужирный" w:cs="Times New Roman"/>
          <w:b/>
          <w:caps/>
          <w:color w:val="222222"/>
          <w:sz w:val="28"/>
          <w:szCs w:val="28"/>
          <w:shd w:val="clear" w:color="auto" w:fill="FFFFFF"/>
        </w:rPr>
        <w:t>Организация системы управленческого учета</w:t>
      </w:r>
    </w:p>
    <w:p w:rsidR="00567F67" w:rsidRDefault="00567F67" w:rsidP="00567F67">
      <w:pPr>
        <w:spacing w:after="0"/>
        <w:jc w:val="center"/>
        <w:rPr>
          <w:rFonts w:cs="Times New Roman"/>
          <w:b/>
          <w:caps/>
          <w:color w:val="222222"/>
          <w:sz w:val="28"/>
          <w:szCs w:val="28"/>
          <w:shd w:val="clear" w:color="auto" w:fill="FFFFFF"/>
        </w:rPr>
      </w:pPr>
      <w:r w:rsidRPr="00567F67">
        <w:rPr>
          <w:rFonts w:ascii="Times New Roman Полужирный" w:hAnsi="Times New Roman Полужирный" w:cs="Times New Roman"/>
          <w:b/>
          <w:caps/>
          <w:color w:val="222222"/>
          <w:sz w:val="28"/>
          <w:szCs w:val="28"/>
          <w:shd w:val="clear" w:color="auto" w:fill="FFFFFF"/>
        </w:rPr>
        <w:t xml:space="preserve"> на предприятиях автосервиса </w:t>
      </w:r>
    </w:p>
    <w:p w:rsidR="00567F67" w:rsidRPr="00567F67" w:rsidRDefault="00567F67" w:rsidP="00567F67">
      <w:pPr>
        <w:spacing w:after="0"/>
        <w:jc w:val="center"/>
        <w:rPr>
          <w:rFonts w:ascii="Times New Roman Полужирный" w:hAnsi="Times New Roman Полужирный"/>
          <w:b/>
          <w:caps/>
          <w:color w:val="222222"/>
          <w:sz w:val="28"/>
          <w:szCs w:val="28"/>
          <w:shd w:val="clear" w:color="auto" w:fill="FFFFFF"/>
        </w:rPr>
      </w:pPr>
      <w:r w:rsidRPr="00567F67">
        <w:rPr>
          <w:rFonts w:ascii="Times New Roman Полужирный" w:hAnsi="Times New Roman Полужирный" w:cs="Times New Roman"/>
          <w:b/>
          <w:caps/>
          <w:color w:val="222222"/>
          <w:sz w:val="28"/>
          <w:szCs w:val="28"/>
          <w:shd w:val="clear" w:color="auto" w:fill="FFFFFF"/>
        </w:rPr>
        <w:t xml:space="preserve">(на примере </w:t>
      </w:r>
      <w:r>
        <w:rPr>
          <w:rFonts w:cs="Times New Roman"/>
          <w:b/>
          <w:caps/>
          <w:color w:val="222222"/>
          <w:sz w:val="28"/>
          <w:szCs w:val="28"/>
          <w:shd w:val="clear" w:color="auto" w:fill="FFFFFF"/>
        </w:rPr>
        <w:t>«</w:t>
      </w:r>
      <w:r>
        <w:rPr>
          <w:rFonts w:ascii="Times New Roman Полужирный" w:hAnsi="Times New Roman Полужирный" w:cs="Times New Roman"/>
          <w:b/>
          <w:caps/>
          <w:color w:val="222222"/>
          <w:sz w:val="28"/>
          <w:szCs w:val="28"/>
          <w:shd w:val="clear" w:color="auto" w:fill="FFFFFF"/>
        </w:rPr>
        <w:t>ОршаГранСервис</w:t>
      </w:r>
      <w:r>
        <w:rPr>
          <w:rFonts w:cs="Times New Roman"/>
          <w:b/>
          <w:caps/>
          <w:color w:val="222222"/>
          <w:sz w:val="28"/>
          <w:szCs w:val="28"/>
          <w:shd w:val="clear" w:color="auto" w:fill="FFFFFF"/>
        </w:rPr>
        <w:t>»</w:t>
      </w:r>
      <w:r w:rsidRPr="00567F67">
        <w:rPr>
          <w:rFonts w:ascii="Times New Roman Полужирный" w:hAnsi="Times New Roman Полужирный" w:cs="Times New Roman"/>
          <w:b/>
          <w:caps/>
          <w:color w:val="222222"/>
          <w:sz w:val="28"/>
          <w:szCs w:val="28"/>
          <w:shd w:val="clear" w:color="auto" w:fill="FFFFFF"/>
        </w:rPr>
        <w:t>)</w:t>
      </w:r>
    </w:p>
    <w:p w:rsidR="00567F67" w:rsidRDefault="00567F67" w:rsidP="00567F67">
      <w:pPr>
        <w:spacing w:after="0"/>
        <w:jc w:val="center"/>
        <w:rPr>
          <w:rFonts w:ascii="Times New Roman" w:hAnsi="Times New Roman"/>
          <w:b/>
          <w:color w:val="222222"/>
          <w:sz w:val="28"/>
          <w:szCs w:val="28"/>
          <w:shd w:val="clear" w:color="auto" w:fill="FFFFFF"/>
        </w:rPr>
      </w:pPr>
    </w:p>
    <w:p w:rsidR="00567F67" w:rsidRPr="002C1E2B" w:rsidRDefault="00567F67" w:rsidP="00567F67">
      <w:pPr>
        <w:spacing w:after="0"/>
        <w:jc w:val="center"/>
        <w:rPr>
          <w:rFonts w:ascii="Times New Roman" w:hAnsi="Times New Roman"/>
          <w:sz w:val="28"/>
          <w:szCs w:val="28"/>
        </w:rPr>
      </w:pPr>
      <w:r w:rsidRPr="002C1E2B">
        <w:rPr>
          <w:rFonts w:ascii="Times New Roman" w:hAnsi="Times New Roman"/>
          <w:sz w:val="28"/>
          <w:szCs w:val="28"/>
        </w:rPr>
        <w:t xml:space="preserve">Магистерская диссертация </w:t>
      </w:r>
    </w:p>
    <w:p w:rsidR="00567F67" w:rsidRDefault="00567F67" w:rsidP="00567F67">
      <w:pPr>
        <w:spacing w:after="0"/>
        <w:jc w:val="center"/>
        <w:rPr>
          <w:rFonts w:ascii="Times New Roman" w:hAnsi="Times New Roman"/>
          <w:sz w:val="28"/>
          <w:szCs w:val="28"/>
        </w:rPr>
      </w:pPr>
    </w:p>
    <w:p w:rsidR="00567F67" w:rsidRPr="002C1E2B" w:rsidRDefault="00567F67" w:rsidP="00567F67">
      <w:pPr>
        <w:spacing w:after="0"/>
        <w:jc w:val="center"/>
        <w:rPr>
          <w:rFonts w:ascii="Times New Roman" w:hAnsi="Times New Roman"/>
          <w:sz w:val="28"/>
          <w:szCs w:val="28"/>
        </w:rPr>
      </w:pPr>
      <w:r>
        <w:rPr>
          <w:rFonts w:ascii="Times New Roman" w:hAnsi="Times New Roman"/>
          <w:sz w:val="28"/>
          <w:szCs w:val="28"/>
        </w:rPr>
        <w:t>с</w:t>
      </w:r>
      <w:r w:rsidRPr="00BB2423">
        <w:rPr>
          <w:rFonts w:ascii="Times New Roman" w:hAnsi="Times New Roman"/>
          <w:sz w:val="28"/>
          <w:szCs w:val="28"/>
        </w:rPr>
        <w:t>пециальность</w:t>
      </w:r>
      <w:r>
        <w:rPr>
          <w:rFonts w:ascii="Times New Roman" w:hAnsi="Times New Roman"/>
          <w:sz w:val="28"/>
          <w:szCs w:val="28"/>
        </w:rPr>
        <w:t xml:space="preserve"> 1-26 81 16 Финансовый менеджмент</w:t>
      </w:r>
    </w:p>
    <w:p w:rsidR="00567F67" w:rsidRPr="002C1E2B" w:rsidRDefault="00567F67" w:rsidP="00567F67">
      <w:pPr>
        <w:spacing w:after="0"/>
        <w:jc w:val="center"/>
        <w:rPr>
          <w:rFonts w:ascii="Times New Roman" w:hAnsi="Times New Roman"/>
          <w:sz w:val="28"/>
          <w:szCs w:val="28"/>
        </w:rPr>
      </w:pPr>
    </w:p>
    <w:p w:rsidR="00567F67" w:rsidRPr="002C1E2B" w:rsidRDefault="00567F67" w:rsidP="00567F67">
      <w:pPr>
        <w:spacing w:after="0"/>
        <w:jc w:val="center"/>
        <w:rPr>
          <w:rFonts w:ascii="Times New Roman" w:hAnsi="Times New Roman"/>
          <w:sz w:val="28"/>
          <w:szCs w:val="28"/>
        </w:rPr>
      </w:pPr>
    </w:p>
    <w:p w:rsidR="00567F67" w:rsidRPr="002C1E2B" w:rsidRDefault="00567F67" w:rsidP="00567F67">
      <w:pPr>
        <w:spacing w:after="0"/>
        <w:rPr>
          <w:rFonts w:ascii="Times New Roman" w:hAnsi="Times New Roman"/>
          <w:sz w:val="28"/>
          <w:szCs w:val="28"/>
        </w:rPr>
      </w:pPr>
    </w:p>
    <w:p w:rsidR="00567F67" w:rsidRPr="002C1E2B" w:rsidRDefault="00567F67" w:rsidP="00567F67">
      <w:pPr>
        <w:spacing w:after="0"/>
        <w:rPr>
          <w:rFonts w:ascii="Times New Roman" w:hAnsi="Times New Roman"/>
          <w:sz w:val="28"/>
          <w:szCs w:val="28"/>
        </w:rPr>
      </w:pPr>
    </w:p>
    <w:p w:rsidR="00567F67" w:rsidRPr="002C1E2B" w:rsidRDefault="00567F67" w:rsidP="00567F67">
      <w:pPr>
        <w:spacing w:after="0"/>
        <w:ind w:left="5245"/>
        <w:rPr>
          <w:rFonts w:ascii="Times New Roman" w:hAnsi="Times New Roman"/>
          <w:sz w:val="28"/>
          <w:szCs w:val="28"/>
        </w:rPr>
      </w:pPr>
      <w:r w:rsidRPr="002C1E2B">
        <w:rPr>
          <w:rFonts w:ascii="Times New Roman" w:hAnsi="Times New Roman"/>
          <w:sz w:val="28"/>
          <w:szCs w:val="28"/>
        </w:rPr>
        <w:t>Научный руководитель</w:t>
      </w:r>
    </w:p>
    <w:p w:rsidR="00567F67" w:rsidRPr="002C1E2B" w:rsidRDefault="00567F67" w:rsidP="00567F67">
      <w:pPr>
        <w:spacing w:after="0"/>
        <w:ind w:left="5245"/>
        <w:rPr>
          <w:rFonts w:ascii="Times New Roman" w:hAnsi="Times New Roman"/>
          <w:sz w:val="28"/>
          <w:szCs w:val="28"/>
        </w:rPr>
      </w:pPr>
      <w:proofErr w:type="spellStart"/>
      <w:r>
        <w:rPr>
          <w:rFonts w:ascii="Times New Roman" w:eastAsia="Calibri" w:hAnsi="Times New Roman"/>
          <w:sz w:val="28"/>
        </w:rPr>
        <w:t>Шутро</w:t>
      </w:r>
      <w:proofErr w:type="spellEnd"/>
      <w:r>
        <w:rPr>
          <w:rFonts w:ascii="Times New Roman" w:eastAsia="Calibri" w:hAnsi="Times New Roman"/>
          <w:sz w:val="28"/>
        </w:rPr>
        <w:t xml:space="preserve"> </w:t>
      </w:r>
      <w:r>
        <w:rPr>
          <w:rFonts w:ascii="Times New Roman" w:eastAsia="Calibri" w:hAnsi="Times New Roman"/>
          <w:sz w:val="28"/>
        </w:rPr>
        <w:t xml:space="preserve">Алексей Васильевич </w:t>
      </w:r>
    </w:p>
    <w:p w:rsidR="00567F67" w:rsidRPr="002C1E2B" w:rsidRDefault="00567F67" w:rsidP="00567F67">
      <w:pPr>
        <w:spacing w:after="0"/>
        <w:ind w:left="5245"/>
        <w:rPr>
          <w:rFonts w:ascii="Times New Roman" w:hAnsi="Times New Roman"/>
          <w:sz w:val="28"/>
          <w:szCs w:val="28"/>
        </w:rPr>
      </w:pPr>
    </w:p>
    <w:p w:rsidR="00567F67" w:rsidRPr="002C1E2B" w:rsidRDefault="00567F67" w:rsidP="00567F67">
      <w:pPr>
        <w:spacing w:after="0"/>
        <w:rPr>
          <w:rFonts w:ascii="Times New Roman" w:hAnsi="Times New Roman"/>
          <w:sz w:val="28"/>
          <w:szCs w:val="28"/>
        </w:rPr>
      </w:pPr>
    </w:p>
    <w:p w:rsidR="00567F67" w:rsidRDefault="00567F67" w:rsidP="00567F67">
      <w:pPr>
        <w:spacing w:after="0"/>
        <w:rPr>
          <w:rFonts w:ascii="Times New Roman" w:hAnsi="Times New Roman"/>
          <w:sz w:val="28"/>
          <w:szCs w:val="28"/>
        </w:rPr>
      </w:pPr>
    </w:p>
    <w:p w:rsidR="00567F67" w:rsidRDefault="00567F67" w:rsidP="00567F67">
      <w:pPr>
        <w:spacing w:after="0"/>
        <w:rPr>
          <w:rFonts w:ascii="Times New Roman" w:hAnsi="Times New Roman"/>
          <w:sz w:val="28"/>
          <w:szCs w:val="28"/>
        </w:rPr>
      </w:pPr>
    </w:p>
    <w:p w:rsidR="00567F67" w:rsidRDefault="00567F67" w:rsidP="00567F67">
      <w:pPr>
        <w:spacing w:after="0"/>
        <w:rPr>
          <w:rFonts w:ascii="Times New Roman" w:hAnsi="Times New Roman"/>
          <w:sz w:val="28"/>
          <w:szCs w:val="28"/>
        </w:rPr>
      </w:pPr>
    </w:p>
    <w:p w:rsidR="00567F67" w:rsidRDefault="00567F67" w:rsidP="00567F67">
      <w:pPr>
        <w:spacing w:after="0"/>
        <w:rPr>
          <w:rFonts w:ascii="Times New Roman" w:hAnsi="Times New Roman"/>
          <w:sz w:val="28"/>
          <w:szCs w:val="28"/>
        </w:rPr>
      </w:pPr>
    </w:p>
    <w:p w:rsidR="00567F67" w:rsidRDefault="00567F67" w:rsidP="00567F67">
      <w:pPr>
        <w:spacing w:after="0"/>
        <w:rPr>
          <w:rFonts w:ascii="Times New Roman" w:hAnsi="Times New Roman"/>
          <w:sz w:val="28"/>
          <w:szCs w:val="28"/>
        </w:rPr>
      </w:pPr>
    </w:p>
    <w:p w:rsidR="00567F67" w:rsidRDefault="00567F67" w:rsidP="00567F67">
      <w:pPr>
        <w:spacing w:after="0"/>
        <w:rPr>
          <w:rFonts w:ascii="Times New Roman" w:hAnsi="Times New Roman"/>
          <w:sz w:val="28"/>
          <w:szCs w:val="28"/>
        </w:rPr>
      </w:pPr>
    </w:p>
    <w:p w:rsidR="00567F67" w:rsidRDefault="00567F67" w:rsidP="00567F67">
      <w:pPr>
        <w:spacing w:after="0"/>
        <w:rPr>
          <w:rFonts w:ascii="Times New Roman" w:hAnsi="Times New Roman"/>
          <w:sz w:val="28"/>
          <w:szCs w:val="28"/>
        </w:rPr>
      </w:pPr>
    </w:p>
    <w:p w:rsidR="00567F67" w:rsidRPr="002C1E2B" w:rsidRDefault="00567F67" w:rsidP="00567F67">
      <w:pPr>
        <w:spacing w:after="0"/>
        <w:rPr>
          <w:rFonts w:ascii="Times New Roman" w:hAnsi="Times New Roman"/>
          <w:sz w:val="28"/>
          <w:szCs w:val="28"/>
        </w:rPr>
      </w:pPr>
    </w:p>
    <w:p w:rsidR="00567F67" w:rsidRDefault="00567F67" w:rsidP="00567F67">
      <w:pPr>
        <w:spacing w:after="0"/>
        <w:jc w:val="center"/>
        <w:rPr>
          <w:rFonts w:ascii="Times New Roman" w:hAnsi="Times New Roman" w:cs="Times New Roman"/>
          <w:b/>
          <w:sz w:val="32"/>
          <w:szCs w:val="32"/>
        </w:rPr>
      </w:pPr>
      <w:r w:rsidRPr="00567F67">
        <w:rPr>
          <w:rFonts w:ascii="Times New Roman" w:hAnsi="Times New Roman"/>
          <w:sz w:val="28"/>
          <w:szCs w:val="28"/>
        </w:rPr>
        <w:t>Минск, 2017</w:t>
      </w:r>
      <w:r>
        <w:rPr>
          <w:rFonts w:ascii="Times New Roman" w:hAnsi="Times New Roman" w:cs="Times New Roman"/>
          <w:b/>
          <w:sz w:val="32"/>
          <w:szCs w:val="32"/>
        </w:rPr>
        <w:br w:type="page"/>
      </w:r>
    </w:p>
    <w:p w:rsidR="005F4E06" w:rsidRDefault="005F4E06" w:rsidP="005F4E06">
      <w:pPr>
        <w:pStyle w:val="aa"/>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ОБЩАЯ ХАРАКТЕРИСТИКА РАБОТЫ</w:t>
      </w:r>
    </w:p>
    <w:p w:rsidR="005F4E06" w:rsidRDefault="005F4E06" w:rsidP="005F4E06">
      <w:pPr>
        <w:pStyle w:val="aa"/>
        <w:spacing w:line="360" w:lineRule="auto"/>
        <w:jc w:val="center"/>
        <w:rPr>
          <w:rFonts w:ascii="Times New Roman" w:hAnsi="Times New Roman" w:cs="Times New Roman"/>
          <w:b/>
          <w:sz w:val="32"/>
          <w:szCs w:val="32"/>
        </w:rPr>
      </w:pPr>
      <w:bookmarkStart w:id="0" w:name="_GoBack"/>
      <w:bookmarkEnd w:id="0"/>
    </w:p>
    <w:p w:rsidR="005F4E06" w:rsidRDefault="005F4E06" w:rsidP="005F4E06">
      <w:pPr>
        <w:pStyle w:val="aa"/>
        <w:spacing w:line="360" w:lineRule="auto"/>
        <w:jc w:val="both"/>
        <w:rPr>
          <w:rFonts w:ascii="Times New Roman" w:hAnsi="Times New Roman" w:cs="Times New Roman"/>
          <w:sz w:val="28"/>
          <w:szCs w:val="28"/>
        </w:rPr>
      </w:pPr>
      <w:r w:rsidRPr="00F20CDF">
        <w:rPr>
          <w:rFonts w:ascii="Times New Roman" w:hAnsi="Times New Roman" w:cs="Times New Roman"/>
          <w:sz w:val="28"/>
          <w:szCs w:val="28"/>
        </w:rPr>
        <w:t>УПРАВЛЕНЧЕСКИЙ УЧЕТ</w:t>
      </w:r>
      <w:r>
        <w:rPr>
          <w:rFonts w:ascii="Times New Roman" w:hAnsi="Times New Roman" w:cs="Times New Roman"/>
          <w:sz w:val="28"/>
          <w:szCs w:val="28"/>
        </w:rPr>
        <w:t>, ИНФОРМАЦИОННАЯ СИСТЕМА УПРАВЛЕНЧЕСКОГО УЧЕТА, УПРАВЛЕНИ</w:t>
      </w:r>
      <w:r w:rsidR="0083476A">
        <w:rPr>
          <w:rFonts w:ascii="Times New Roman" w:hAnsi="Times New Roman" w:cs="Times New Roman"/>
          <w:sz w:val="28"/>
          <w:szCs w:val="28"/>
        </w:rPr>
        <w:t>Е РЕСУРСАМИ, УПРАВЛЕНЧЕСКИЕ РЕШЕ</w:t>
      </w:r>
      <w:r>
        <w:rPr>
          <w:rFonts w:ascii="Times New Roman" w:hAnsi="Times New Roman" w:cs="Times New Roman"/>
          <w:sz w:val="28"/>
          <w:szCs w:val="28"/>
        </w:rPr>
        <w:t>НИЯ, ОПЕРАТИВНОСТЬ, КОНТРОЛЬ, АНАЛИЗ ЭФФЕКТИВНОСТИ ДЕЯТЕЛЬНОСТИ</w:t>
      </w:r>
    </w:p>
    <w:p w:rsidR="005F4E06" w:rsidRDefault="005F4E06" w:rsidP="00DA6A06">
      <w:pPr>
        <w:pStyle w:val="aa"/>
        <w:spacing w:line="276" w:lineRule="auto"/>
        <w:jc w:val="both"/>
        <w:rPr>
          <w:rFonts w:ascii="Times New Roman" w:hAnsi="Times New Roman" w:cs="Times New Roman"/>
          <w:sz w:val="28"/>
          <w:szCs w:val="28"/>
        </w:rPr>
      </w:pPr>
      <w:r>
        <w:rPr>
          <w:rFonts w:ascii="Times New Roman" w:hAnsi="Times New Roman" w:cs="Times New Roman"/>
          <w:b/>
          <w:sz w:val="28"/>
          <w:szCs w:val="28"/>
        </w:rPr>
        <w:tab/>
      </w:r>
      <w:r w:rsidRPr="00C93280">
        <w:rPr>
          <w:rFonts w:ascii="Times New Roman" w:hAnsi="Times New Roman" w:cs="Times New Roman"/>
          <w:b/>
          <w:sz w:val="28"/>
          <w:szCs w:val="28"/>
        </w:rPr>
        <w:t>Целью</w:t>
      </w:r>
      <w:r>
        <w:rPr>
          <w:rFonts w:ascii="Times New Roman" w:hAnsi="Times New Roman" w:cs="Times New Roman"/>
          <w:sz w:val="28"/>
          <w:szCs w:val="28"/>
        </w:rPr>
        <w:t xml:space="preserve"> магистерской диссертации является теоретическое обоснование необходимости разработки управленческой системы учета и отчетности для регистрации всех бизнес-процессов организации с целью возможности извлечения необходимой информации для принятия эффективных управленческих решений.</w:t>
      </w:r>
    </w:p>
    <w:p w:rsidR="005F4E06" w:rsidRDefault="005F4E06" w:rsidP="00DA6A06">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04539A">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является система учета и отчетности предприятия автосервиса ЧТУП "</w:t>
      </w:r>
      <w:proofErr w:type="spellStart"/>
      <w:r>
        <w:rPr>
          <w:rFonts w:ascii="Times New Roman" w:hAnsi="Times New Roman" w:cs="Times New Roman"/>
          <w:sz w:val="28"/>
          <w:szCs w:val="28"/>
        </w:rPr>
        <w:t>ОршаГранСервиис</w:t>
      </w:r>
      <w:proofErr w:type="spellEnd"/>
      <w:r>
        <w:rPr>
          <w:rFonts w:ascii="Times New Roman" w:hAnsi="Times New Roman" w:cs="Times New Roman"/>
          <w:sz w:val="28"/>
          <w:szCs w:val="28"/>
        </w:rPr>
        <w:t>".</w:t>
      </w:r>
    </w:p>
    <w:p w:rsidR="005F4E06" w:rsidRDefault="005F4E06" w:rsidP="00DA6A06">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1A5F35">
        <w:rPr>
          <w:rFonts w:ascii="Times New Roman" w:hAnsi="Times New Roman" w:cs="Times New Roman"/>
          <w:b/>
          <w:sz w:val="28"/>
          <w:szCs w:val="28"/>
        </w:rPr>
        <w:t>Предметом</w:t>
      </w:r>
      <w:r>
        <w:rPr>
          <w:rFonts w:ascii="Times New Roman" w:hAnsi="Times New Roman" w:cs="Times New Roman"/>
          <w:sz w:val="28"/>
          <w:szCs w:val="28"/>
        </w:rPr>
        <w:t xml:space="preserve"> исследования является накопление информации о бизнес-процессах предприятия и использование ее в эффективном управлении бизнесом.</w:t>
      </w:r>
    </w:p>
    <w:p w:rsidR="005F4E06" w:rsidRDefault="005F4E06" w:rsidP="00DA6A06">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9E53F6">
        <w:rPr>
          <w:rFonts w:ascii="Times New Roman" w:hAnsi="Times New Roman" w:cs="Times New Roman"/>
          <w:b/>
          <w:sz w:val="28"/>
          <w:szCs w:val="28"/>
        </w:rPr>
        <w:t>Результаты исследования</w:t>
      </w:r>
      <w:r>
        <w:rPr>
          <w:rFonts w:ascii="Times New Roman" w:hAnsi="Times New Roman" w:cs="Times New Roman"/>
          <w:sz w:val="28"/>
          <w:szCs w:val="28"/>
        </w:rPr>
        <w:t>: изучены существующие современные системы управленческого учета, проведен детальный анализ и раскрыты недостатки существующей системы учета и организации потоков информации на предприятии, разработаны направления по усовершенствованию бизнес-процессов организации, посчитан экономический эффект от внедрения управленческого учета.</w:t>
      </w:r>
    </w:p>
    <w:p w:rsidR="005F4E06" w:rsidRDefault="005F4E06" w:rsidP="00DA6A06">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5F4E06">
        <w:rPr>
          <w:rFonts w:ascii="Times New Roman" w:hAnsi="Times New Roman" w:cs="Times New Roman"/>
          <w:b/>
          <w:color w:val="000000" w:themeColor="text1"/>
          <w:sz w:val="28"/>
          <w:szCs w:val="28"/>
        </w:rPr>
        <w:t>Научная новизна</w:t>
      </w:r>
      <w:r>
        <w:rPr>
          <w:rFonts w:ascii="Times New Roman" w:hAnsi="Times New Roman" w:cs="Times New Roman"/>
          <w:sz w:val="28"/>
          <w:szCs w:val="28"/>
        </w:rPr>
        <w:t xml:space="preserve"> исследования заключается в разработке современной информационной системы управленческого учета,</w:t>
      </w:r>
      <w:r w:rsidRPr="00BB6FEF">
        <w:rPr>
          <w:rFonts w:ascii="Times New Roman" w:hAnsi="Times New Roman" w:cs="Times New Roman"/>
          <w:sz w:val="28"/>
          <w:szCs w:val="28"/>
        </w:rPr>
        <w:t xml:space="preserve"> </w:t>
      </w:r>
      <w:r>
        <w:rPr>
          <w:rFonts w:ascii="Times New Roman" w:hAnsi="Times New Roman" w:cs="Times New Roman"/>
          <w:sz w:val="28"/>
          <w:szCs w:val="28"/>
        </w:rPr>
        <w:t>удовлетворяющей запросам конкретных пользователей информации, для ЧТУП "</w:t>
      </w:r>
      <w:proofErr w:type="spellStart"/>
      <w:r>
        <w:rPr>
          <w:rFonts w:ascii="Times New Roman" w:hAnsi="Times New Roman" w:cs="Times New Roman"/>
          <w:sz w:val="28"/>
          <w:szCs w:val="28"/>
        </w:rPr>
        <w:t>ОршаГранСервис</w:t>
      </w:r>
      <w:proofErr w:type="spellEnd"/>
      <w:r>
        <w:rPr>
          <w:rFonts w:ascii="Times New Roman" w:hAnsi="Times New Roman" w:cs="Times New Roman"/>
          <w:sz w:val="28"/>
          <w:szCs w:val="28"/>
        </w:rPr>
        <w:t>" с учетом индивидуальных особенностей деятельности предприятия и его стратегических целей.</w:t>
      </w:r>
    </w:p>
    <w:p w:rsidR="00DA6A06" w:rsidRPr="008D1102" w:rsidRDefault="00DA6A06" w:rsidP="00DA6A06">
      <w:pPr>
        <w:spacing w:line="360" w:lineRule="exact"/>
        <w:ind w:firstLine="709"/>
        <w:jc w:val="both"/>
        <w:rPr>
          <w:rFonts w:ascii="Times New Roman" w:hAnsi="Times New Roman" w:cs="Times New Roman"/>
          <w:color w:val="000000" w:themeColor="text1"/>
          <w:sz w:val="28"/>
          <w:szCs w:val="32"/>
        </w:rPr>
      </w:pPr>
      <w:r w:rsidRPr="008D1102">
        <w:rPr>
          <w:rFonts w:ascii="Times New Roman" w:hAnsi="Times New Roman" w:cs="Times New Roman"/>
          <w:color w:val="000000" w:themeColor="text1"/>
          <w:sz w:val="28"/>
          <w:szCs w:val="32"/>
        </w:rPr>
        <w:t xml:space="preserve">Магистерская диссертация состоит из введения, трех глав, заключения и списка </w:t>
      </w:r>
      <w:r>
        <w:rPr>
          <w:rFonts w:ascii="Times New Roman" w:hAnsi="Times New Roman" w:cs="Times New Roman"/>
          <w:color w:val="000000" w:themeColor="text1"/>
          <w:sz w:val="28"/>
          <w:szCs w:val="32"/>
        </w:rPr>
        <w:t xml:space="preserve">использованной </w:t>
      </w:r>
      <w:r w:rsidRPr="008D1102">
        <w:rPr>
          <w:rFonts w:ascii="Times New Roman" w:hAnsi="Times New Roman" w:cs="Times New Roman"/>
          <w:color w:val="000000" w:themeColor="text1"/>
          <w:sz w:val="28"/>
          <w:szCs w:val="32"/>
        </w:rPr>
        <w:t>литературы</w:t>
      </w:r>
      <w:r w:rsidR="002C5515">
        <w:rPr>
          <w:rFonts w:ascii="Times New Roman" w:hAnsi="Times New Roman" w:cs="Times New Roman"/>
          <w:color w:val="000000" w:themeColor="text1"/>
          <w:sz w:val="28"/>
          <w:szCs w:val="32"/>
        </w:rPr>
        <w:t>. Диссертация включает в себя: 123 страницы, в том числе 25 рисунков, 2 таблиц, 57</w:t>
      </w:r>
      <w:r w:rsidRPr="008D1102">
        <w:rPr>
          <w:rFonts w:ascii="Times New Roman" w:hAnsi="Times New Roman" w:cs="Times New Roman"/>
          <w:color w:val="000000" w:themeColor="text1"/>
          <w:sz w:val="28"/>
          <w:szCs w:val="32"/>
        </w:rPr>
        <w:t xml:space="preserve"> </w:t>
      </w:r>
      <w:r w:rsidRPr="008D1102">
        <w:rPr>
          <w:rFonts w:ascii="Times New Roman" w:hAnsi="Times New Roman"/>
          <w:color w:val="000000" w:themeColor="text1"/>
          <w:sz w:val="28"/>
          <w:szCs w:val="28"/>
        </w:rPr>
        <w:t>библиографических источников</w:t>
      </w:r>
      <w:r w:rsidR="002C5515">
        <w:rPr>
          <w:rFonts w:ascii="Times New Roman" w:hAnsi="Times New Roman" w:cs="Times New Roman"/>
          <w:color w:val="000000" w:themeColor="text1"/>
          <w:sz w:val="28"/>
          <w:szCs w:val="32"/>
        </w:rPr>
        <w:t>, 23</w:t>
      </w:r>
      <w:r w:rsidRPr="008D1102">
        <w:rPr>
          <w:rFonts w:ascii="Times New Roman" w:hAnsi="Times New Roman" w:cs="Times New Roman"/>
          <w:color w:val="000000" w:themeColor="text1"/>
          <w:sz w:val="28"/>
          <w:szCs w:val="32"/>
        </w:rPr>
        <w:t xml:space="preserve"> приложени</w:t>
      </w:r>
      <w:r w:rsidR="002C5515">
        <w:rPr>
          <w:rFonts w:ascii="Times New Roman" w:hAnsi="Times New Roman" w:cs="Times New Roman"/>
          <w:color w:val="000000" w:themeColor="text1"/>
          <w:sz w:val="28"/>
          <w:szCs w:val="32"/>
        </w:rPr>
        <w:t>я</w:t>
      </w:r>
      <w:r w:rsidRPr="008D1102">
        <w:rPr>
          <w:rFonts w:ascii="Times New Roman" w:hAnsi="Times New Roman" w:cs="Times New Roman"/>
          <w:color w:val="000000" w:themeColor="text1"/>
          <w:sz w:val="28"/>
          <w:szCs w:val="32"/>
        </w:rPr>
        <w:t>.</w:t>
      </w:r>
    </w:p>
    <w:p w:rsidR="00DA6A06" w:rsidRDefault="00DA6A06" w:rsidP="00DA6A06">
      <w:pPr>
        <w:pStyle w:val="aa"/>
        <w:spacing w:line="276" w:lineRule="auto"/>
        <w:jc w:val="both"/>
        <w:rPr>
          <w:rFonts w:ascii="Times New Roman" w:hAnsi="Times New Roman" w:cs="Times New Roman"/>
          <w:sz w:val="28"/>
          <w:szCs w:val="28"/>
        </w:rPr>
      </w:pPr>
    </w:p>
    <w:p w:rsidR="00DA6A06" w:rsidRDefault="00DA6A06" w:rsidP="00DA6A06">
      <w:pPr>
        <w:pStyle w:val="aa"/>
        <w:spacing w:line="276" w:lineRule="auto"/>
        <w:jc w:val="both"/>
        <w:rPr>
          <w:rFonts w:ascii="Times New Roman" w:hAnsi="Times New Roman" w:cs="Times New Roman"/>
          <w:sz w:val="28"/>
          <w:szCs w:val="28"/>
        </w:rPr>
      </w:pPr>
    </w:p>
    <w:p w:rsidR="00DA6A06" w:rsidRDefault="00DA6A06" w:rsidP="00DA6A06">
      <w:pPr>
        <w:pStyle w:val="aa"/>
        <w:spacing w:line="276" w:lineRule="auto"/>
        <w:jc w:val="both"/>
        <w:rPr>
          <w:rFonts w:ascii="Times New Roman" w:hAnsi="Times New Roman" w:cs="Times New Roman"/>
          <w:sz w:val="28"/>
          <w:szCs w:val="28"/>
        </w:rPr>
      </w:pPr>
    </w:p>
    <w:p w:rsidR="00DA6A06" w:rsidRDefault="00DA6A06" w:rsidP="00DA6A06">
      <w:pPr>
        <w:pStyle w:val="aa"/>
        <w:spacing w:line="276" w:lineRule="auto"/>
        <w:jc w:val="both"/>
        <w:rPr>
          <w:rFonts w:ascii="Times New Roman" w:hAnsi="Times New Roman" w:cs="Times New Roman"/>
          <w:sz w:val="28"/>
          <w:szCs w:val="28"/>
        </w:rPr>
      </w:pPr>
    </w:p>
    <w:p w:rsidR="00DA6A06" w:rsidRDefault="00DA6A06" w:rsidP="00DA6A06">
      <w:pPr>
        <w:pStyle w:val="aa"/>
        <w:spacing w:line="276" w:lineRule="auto"/>
        <w:jc w:val="both"/>
        <w:rPr>
          <w:rFonts w:ascii="Times New Roman" w:hAnsi="Times New Roman" w:cs="Times New Roman"/>
          <w:sz w:val="28"/>
          <w:szCs w:val="28"/>
        </w:rPr>
      </w:pPr>
    </w:p>
    <w:p w:rsidR="0083476A" w:rsidRDefault="0083476A" w:rsidP="00834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212121"/>
          <w:sz w:val="32"/>
          <w:szCs w:val="32"/>
          <w:lang w:val="be-BY" w:eastAsia="ru-RU"/>
        </w:rPr>
      </w:pPr>
      <w:r w:rsidRPr="0083476A">
        <w:rPr>
          <w:rFonts w:ascii="Times New Roman" w:eastAsia="Times New Roman" w:hAnsi="Times New Roman"/>
          <w:b/>
          <w:color w:val="212121"/>
          <w:sz w:val="32"/>
          <w:szCs w:val="32"/>
          <w:lang w:val="be-BY" w:eastAsia="ru-RU"/>
        </w:rPr>
        <w:lastRenderedPageBreak/>
        <w:t>АГУЛЬНАЯ ХАРАКТАРЫСТЫКА РАБОТЫ</w:t>
      </w:r>
    </w:p>
    <w:p w:rsidR="0083476A" w:rsidRPr="0083476A" w:rsidRDefault="0083476A" w:rsidP="00834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212121"/>
          <w:sz w:val="28"/>
          <w:szCs w:val="28"/>
          <w:lang w:val="be-BY" w:eastAsia="ru-RU"/>
        </w:rPr>
      </w:pPr>
    </w:p>
    <w:p w:rsidR="0083476A" w:rsidRDefault="006A7F0A" w:rsidP="0083476A">
      <w:pPr>
        <w:pStyle w:val="aa"/>
        <w:spacing w:line="360" w:lineRule="auto"/>
        <w:jc w:val="both"/>
        <w:rPr>
          <w:rFonts w:ascii="Times New Roman" w:hAnsi="Times New Roman" w:cs="Times New Roman"/>
          <w:sz w:val="28"/>
          <w:szCs w:val="28"/>
          <w:lang w:val="be-BY" w:eastAsia="ru-RU"/>
        </w:rPr>
      </w:pPr>
      <w:r w:rsidRPr="0083476A">
        <w:rPr>
          <w:rFonts w:ascii="Times New Roman" w:hAnsi="Times New Roman" w:cs="Times New Roman"/>
          <w:sz w:val="28"/>
          <w:szCs w:val="28"/>
          <w:lang w:val="be-BY" w:eastAsia="ru-RU"/>
        </w:rPr>
        <w:t>КІРАЎНІЧЫ ЎЛІК, ІНФАРМАЦЫЙНАЯ СІСТЭМА КІРАЎНІЧАГА  ЎЛІКУ, КІРАВАННЕ РЭСУРСАМІ, КІРАЎНІЦКІЯ РАШЭННІ, АПЕРАТЫЎНАСЦЬ, КАНТРОЛЬ, АНАЛІЗ ЭФЕКТЫЎНАСЦІ ДЗЕЙНАСЦІ</w:t>
      </w:r>
    </w:p>
    <w:p w:rsidR="0083476A" w:rsidRPr="0083476A" w:rsidRDefault="0083476A" w:rsidP="0083476A">
      <w:pPr>
        <w:pStyle w:val="aa"/>
        <w:spacing w:line="360" w:lineRule="auto"/>
        <w:jc w:val="both"/>
        <w:rPr>
          <w:rFonts w:ascii="Times New Roman" w:hAnsi="Times New Roman" w:cs="Times New Roman"/>
          <w:sz w:val="28"/>
          <w:szCs w:val="28"/>
          <w:lang w:val="be-BY" w:eastAsia="ru-RU"/>
        </w:rPr>
      </w:pPr>
    </w:p>
    <w:p w:rsidR="0083476A" w:rsidRPr="0083476A" w:rsidRDefault="0083476A" w:rsidP="0083476A">
      <w:pPr>
        <w:pStyle w:val="aa"/>
        <w:spacing w:line="360" w:lineRule="auto"/>
        <w:jc w:val="both"/>
        <w:rPr>
          <w:rFonts w:ascii="Times New Roman" w:hAnsi="Times New Roman" w:cs="Times New Roman"/>
          <w:sz w:val="28"/>
          <w:szCs w:val="28"/>
          <w:lang w:val="be-BY"/>
        </w:rPr>
      </w:pPr>
      <w:r>
        <w:rPr>
          <w:rFonts w:ascii="Times New Roman" w:hAnsi="Times New Roman" w:cs="Times New Roman"/>
          <w:b/>
          <w:sz w:val="28"/>
          <w:szCs w:val="28"/>
          <w:lang w:val="be-BY"/>
        </w:rPr>
        <w:tab/>
      </w:r>
      <w:r w:rsidRPr="0083476A">
        <w:rPr>
          <w:rFonts w:ascii="Times New Roman" w:hAnsi="Times New Roman" w:cs="Times New Roman"/>
          <w:b/>
          <w:sz w:val="28"/>
          <w:szCs w:val="28"/>
          <w:lang w:val="be-BY"/>
        </w:rPr>
        <w:t>Мэтай</w:t>
      </w:r>
      <w:r w:rsidRPr="0083476A">
        <w:rPr>
          <w:rFonts w:ascii="Times New Roman" w:hAnsi="Times New Roman" w:cs="Times New Roman"/>
          <w:sz w:val="28"/>
          <w:szCs w:val="28"/>
          <w:lang w:val="be-BY"/>
        </w:rPr>
        <w:t xml:space="preserve"> магістарскай дысертацыі з'яўляецца тэарэтычнае абгрунтаванне неабходнасці распрацоўкі кіраўніцкай сістэмы ўліку і справаздачнасці для рэгістрацыі ўсіх бізнес-працэсаў арганізацыі з мэтай магчымасці здабывання неабходнай інфармацыі для прыняцця эфектыўных кіраўніцкіх рашэнняў.</w:t>
      </w:r>
    </w:p>
    <w:p w:rsidR="0083476A" w:rsidRPr="0083476A" w:rsidRDefault="0083476A" w:rsidP="0083476A">
      <w:pPr>
        <w:pStyle w:val="aa"/>
        <w:spacing w:line="360" w:lineRule="auto"/>
        <w:jc w:val="both"/>
        <w:rPr>
          <w:rFonts w:ascii="Times New Roman" w:hAnsi="Times New Roman" w:cs="Times New Roman"/>
          <w:sz w:val="28"/>
          <w:szCs w:val="28"/>
          <w:shd w:val="clear" w:color="auto" w:fill="FFFFFF"/>
          <w:lang w:val="be-BY"/>
        </w:rPr>
      </w:pPr>
      <w:r>
        <w:rPr>
          <w:rFonts w:ascii="Times New Roman" w:hAnsi="Times New Roman" w:cs="Times New Roman"/>
          <w:sz w:val="28"/>
          <w:szCs w:val="28"/>
          <w:shd w:val="clear" w:color="auto" w:fill="FFFFFF"/>
          <w:lang w:val="be-BY"/>
        </w:rPr>
        <w:tab/>
      </w:r>
      <w:r w:rsidRPr="0083476A">
        <w:rPr>
          <w:rFonts w:ascii="Times New Roman" w:hAnsi="Times New Roman" w:cs="Times New Roman"/>
          <w:b/>
          <w:sz w:val="28"/>
          <w:szCs w:val="28"/>
          <w:shd w:val="clear" w:color="auto" w:fill="FFFFFF"/>
          <w:lang w:val="be-BY"/>
        </w:rPr>
        <w:t>Аб'ектам</w:t>
      </w:r>
      <w:r w:rsidRPr="0083476A">
        <w:rPr>
          <w:rFonts w:ascii="Times New Roman" w:hAnsi="Times New Roman" w:cs="Times New Roman"/>
          <w:sz w:val="28"/>
          <w:szCs w:val="28"/>
          <w:shd w:val="clear" w:color="auto" w:fill="FFFFFF"/>
          <w:lang w:val="be-BY"/>
        </w:rPr>
        <w:t xml:space="preserve"> даследавання з'яўляецца сістэма ўліку і справаздачнасці прадпрыемства аўтасэрвісу ПГУП "ОршаГранСэрвіс".</w:t>
      </w:r>
    </w:p>
    <w:p w:rsidR="0083476A" w:rsidRPr="0083476A" w:rsidRDefault="0083476A" w:rsidP="0083476A">
      <w:pPr>
        <w:pStyle w:val="aa"/>
        <w:spacing w:line="360" w:lineRule="auto"/>
        <w:jc w:val="both"/>
        <w:rPr>
          <w:rFonts w:ascii="Times New Roman" w:hAnsi="Times New Roman" w:cs="Times New Roman"/>
          <w:sz w:val="28"/>
          <w:szCs w:val="28"/>
          <w:lang w:val="be-BY"/>
        </w:rPr>
      </w:pPr>
      <w:r>
        <w:rPr>
          <w:rFonts w:ascii="Times New Roman" w:hAnsi="Times New Roman" w:cs="Times New Roman"/>
          <w:sz w:val="28"/>
          <w:szCs w:val="28"/>
          <w:shd w:val="clear" w:color="auto" w:fill="FFFFFF"/>
          <w:lang w:val="be-BY"/>
        </w:rPr>
        <w:tab/>
      </w:r>
      <w:r w:rsidRPr="0083476A">
        <w:rPr>
          <w:rFonts w:ascii="Times New Roman" w:hAnsi="Times New Roman" w:cs="Times New Roman"/>
          <w:b/>
          <w:sz w:val="28"/>
          <w:szCs w:val="28"/>
          <w:shd w:val="clear" w:color="auto" w:fill="FFFFFF"/>
          <w:lang w:val="be-BY"/>
        </w:rPr>
        <w:t>Прадметам</w:t>
      </w:r>
      <w:r w:rsidRPr="0083476A">
        <w:rPr>
          <w:rFonts w:ascii="Times New Roman" w:hAnsi="Times New Roman" w:cs="Times New Roman"/>
          <w:sz w:val="28"/>
          <w:szCs w:val="28"/>
          <w:shd w:val="clear" w:color="auto" w:fill="FFFFFF"/>
          <w:lang w:val="be-BY"/>
        </w:rPr>
        <w:t xml:space="preserve"> даследавання з'яўляецца назапашванне інфармацыі  аб  бізнес-працэсах прадпрыемства  і выкарыстанне яе ў эфектыўным кіраванні бізнесам.</w:t>
      </w:r>
    </w:p>
    <w:p w:rsidR="0083476A" w:rsidRPr="0083476A" w:rsidRDefault="0083476A" w:rsidP="0083476A">
      <w:pPr>
        <w:pStyle w:val="aa"/>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Pr="0083476A">
        <w:rPr>
          <w:rFonts w:ascii="Times New Roman" w:hAnsi="Times New Roman" w:cs="Times New Roman"/>
          <w:b/>
          <w:sz w:val="28"/>
          <w:szCs w:val="28"/>
          <w:lang w:val="be-BY"/>
        </w:rPr>
        <w:t>Вынікі даследавання</w:t>
      </w:r>
      <w:r w:rsidRPr="0083476A">
        <w:rPr>
          <w:rFonts w:ascii="Times New Roman" w:hAnsi="Times New Roman" w:cs="Times New Roman"/>
          <w:sz w:val="28"/>
          <w:szCs w:val="28"/>
          <w:lang w:val="be-BY"/>
        </w:rPr>
        <w:t>: вывучаныя існуючыя сучасныя сістэмы кіраўніцкага ўліку, праведзены дэталёвы аналіз і раскрытыя недахопы існуючай сістэмы ўліку і арганізацыі патокаў інфармацыі на прадпрыемстве, распрацаваны напрамкі па ўдасканаленні бізнес-працэсаў арганізацыі, палічаны эканамічны эфект ад укаранення кіраўніцкага ўліку.</w:t>
      </w:r>
    </w:p>
    <w:p w:rsidR="0083476A" w:rsidRDefault="0083476A" w:rsidP="0083476A">
      <w:pPr>
        <w:pStyle w:val="aa"/>
        <w:spacing w:line="360" w:lineRule="auto"/>
        <w:jc w:val="both"/>
        <w:rPr>
          <w:rFonts w:ascii="Times New Roman" w:hAnsi="Times New Roman" w:cs="Times New Roman"/>
          <w:sz w:val="28"/>
          <w:szCs w:val="28"/>
          <w:shd w:val="clear" w:color="auto" w:fill="FFFFFF"/>
          <w:lang w:val="be-BY"/>
        </w:rPr>
      </w:pPr>
      <w:r>
        <w:rPr>
          <w:rFonts w:ascii="Times New Roman" w:hAnsi="Times New Roman" w:cs="Times New Roman"/>
          <w:sz w:val="28"/>
          <w:szCs w:val="28"/>
          <w:shd w:val="clear" w:color="auto" w:fill="FFFFFF"/>
          <w:lang w:val="be-BY"/>
        </w:rPr>
        <w:tab/>
      </w:r>
      <w:r w:rsidRPr="0083476A">
        <w:rPr>
          <w:rFonts w:ascii="Times New Roman" w:hAnsi="Times New Roman" w:cs="Times New Roman"/>
          <w:b/>
          <w:sz w:val="28"/>
          <w:szCs w:val="28"/>
          <w:shd w:val="clear" w:color="auto" w:fill="FFFFFF"/>
          <w:lang w:val="be-BY"/>
        </w:rPr>
        <w:t>Навуковая навізна</w:t>
      </w:r>
      <w:r w:rsidRPr="0083476A">
        <w:rPr>
          <w:rFonts w:ascii="Times New Roman" w:hAnsi="Times New Roman" w:cs="Times New Roman"/>
          <w:sz w:val="28"/>
          <w:szCs w:val="28"/>
          <w:shd w:val="clear" w:color="auto" w:fill="FFFFFF"/>
          <w:lang w:val="be-BY"/>
        </w:rPr>
        <w:t xml:space="preserve"> даследавання заключаецца ў распрацоўцы сучаснай інфармацыйнай сістэмы кіраўніцкага ўліку, якая задавальняе запытам  канкрэтных карыстальнікаў інфармацыі, для ПГУП "ОршаГранСэрвіс" з улікам індывідуальных асаблівасцяў дзейнасці прадпрыемства і яго стратэгічных мэтаў</w:t>
      </w:r>
      <w:r w:rsidR="001D092B">
        <w:rPr>
          <w:rFonts w:ascii="Times New Roman" w:hAnsi="Times New Roman" w:cs="Times New Roman"/>
          <w:sz w:val="28"/>
          <w:szCs w:val="28"/>
          <w:shd w:val="clear" w:color="auto" w:fill="FFFFFF"/>
          <w:lang w:val="be-BY"/>
        </w:rPr>
        <w:t>.</w:t>
      </w:r>
    </w:p>
    <w:p w:rsidR="0083476A" w:rsidRDefault="001D092B" w:rsidP="001D092B">
      <w:pPr>
        <w:spacing w:after="0"/>
        <w:ind w:firstLine="709"/>
        <w:jc w:val="both"/>
        <w:rPr>
          <w:rFonts w:ascii="Times New Roman" w:hAnsi="Times New Roman" w:cs="Times New Roman"/>
          <w:color w:val="000000" w:themeColor="text1"/>
          <w:sz w:val="28"/>
          <w:szCs w:val="32"/>
          <w:lang w:val="be-BY"/>
        </w:rPr>
      </w:pPr>
      <w:r w:rsidRPr="001D092B">
        <w:rPr>
          <w:rFonts w:ascii="Times New Roman" w:hAnsi="Times New Roman" w:cs="Times New Roman"/>
          <w:color w:val="000000" w:themeColor="text1"/>
          <w:sz w:val="28"/>
          <w:szCs w:val="32"/>
          <w:lang w:val="be-BY"/>
        </w:rPr>
        <w:t>Магістарская дысертацыя складаецца з уводзін, трох частак, заключэнн</w:t>
      </w:r>
      <w:r>
        <w:rPr>
          <w:rFonts w:ascii="Times New Roman" w:hAnsi="Times New Roman" w:cs="Times New Roman"/>
          <w:color w:val="000000" w:themeColor="text1"/>
          <w:sz w:val="28"/>
          <w:szCs w:val="32"/>
          <w:lang w:val="be-BY"/>
        </w:rPr>
        <w:t>я</w:t>
      </w:r>
      <w:r w:rsidRPr="001D092B">
        <w:rPr>
          <w:rFonts w:ascii="Times New Roman" w:hAnsi="Times New Roman" w:cs="Times New Roman"/>
          <w:color w:val="000000" w:themeColor="text1"/>
          <w:sz w:val="28"/>
          <w:szCs w:val="32"/>
          <w:lang w:val="be-BY"/>
        </w:rPr>
        <w:t xml:space="preserve"> і спісу выкарыстаннай літаратуры. Дысертацыя складаецца з: </w:t>
      </w:r>
      <w:r>
        <w:rPr>
          <w:rFonts w:ascii="Times New Roman" w:hAnsi="Times New Roman" w:cs="Times New Roman"/>
          <w:color w:val="000000" w:themeColor="text1"/>
          <w:sz w:val="28"/>
          <w:szCs w:val="32"/>
          <w:lang w:val="be-BY"/>
        </w:rPr>
        <w:t>123 старонак, у тым ліку 25</w:t>
      </w:r>
      <w:r w:rsidRPr="001D092B">
        <w:rPr>
          <w:rFonts w:ascii="Times New Roman" w:hAnsi="Times New Roman" w:cs="Times New Roman"/>
          <w:color w:val="000000" w:themeColor="text1"/>
          <w:sz w:val="28"/>
          <w:szCs w:val="32"/>
          <w:lang w:val="be-BY"/>
        </w:rPr>
        <w:t xml:space="preserve"> малюнкаў, </w:t>
      </w:r>
      <w:r>
        <w:rPr>
          <w:rFonts w:ascii="Times New Roman" w:hAnsi="Times New Roman" w:cs="Times New Roman"/>
          <w:color w:val="000000" w:themeColor="text1"/>
          <w:sz w:val="28"/>
          <w:szCs w:val="32"/>
          <w:lang w:val="be-BY"/>
        </w:rPr>
        <w:t>2</w:t>
      </w:r>
      <w:r w:rsidRPr="001D092B">
        <w:rPr>
          <w:rFonts w:ascii="Times New Roman" w:hAnsi="Times New Roman" w:cs="Times New Roman"/>
          <w:color w:val="000000" w:themeColor="text1"/>
          <w:sz w:val="28"/>
          <w:szCs w:val="32"/>
          <w:lang w:val="be-BY"/>
        </w:rPr>
        <w:t xml:space="preserve"> табліц, </w:t>
      </w:r>
      <w:r>
        <w:rPr>
          <w:rFonts w:ascii="Times New Roman" w:hAnsi="Times New Roman" w:cs="Times New Roman"/>
          <w:color w:val="000000" w:themeColor="text1"/>
          <w:sz w:val="28"/>
          <w:szCs w:val="32"/>
          <w:lang w:val="be-BY"/>
        </w:rPr>
        <w:t>57</w:t>
      </w:r>
      <w:r w:rsidRPr="001D092B">
        <w:rPr>
          <w:rFonts w:ascii="Times New Roman" w:hAnsi="Times New Roman" w:cs="Times New Roman"/>
          <w:color w:val="000000" w:themeColor="text1"/>
          <w:sz w:val="28"/>
          <w:szCs w:val="32"/>
          <w:lang w:val="be-BY"/>
        </w:rPr>
        <w:t xml:space="preserve"> біблі</w:t>
      </w:r>
      <w:r>
        <w:rPr>
          <w:rFonts w:ascii="Times New Roman" w:hAnsi="Times New Roman" w:cs="Times New Roman"/>
          <w:color w:val="000000" w:themeColor="text1"/>
          <w:sz w:val="28"/>
          <w:szCs w:val="32"/>
          <w:lang w:val="be-BY"/>
        </w:rPr>
        <w:t>яграфічных крыніц, 23</w:t>
      </w:r>
      <w:r w:rsidRPr="001D092B">
        <w:rPr>
          <w:rFonts w:ascii="Times New Roman" w:hAnsi="Times New Roman" w:cs="Times New Roman"/>
          <w:color w:val="000000" w:themeColor="text1"/>
          <w:sz w:val="28"/>
          <w:szCs w:val="32"/>
          <w:lang w:val="be-BY"/>
        </w:rPr>
        <w:t xml:space="preserve"> </w:t>
      </w:r>
      <w:r>
        <w:rPr>
          <w:rFonts w:ascii="Times New Roman" w:hAnsi="Times New Roman" w:cs="Times New Roman"/>
          <w:color w:val="000000" w:themeColor="text1"/>
          <w:sz w:val="28"/>
          <w:szCs w:val="32"/>
          <w:lang w:val="be-BY"/>
        </w:rPr>
        <w:t>дадатакау</w:t>
      </w:r>
      <w:r w:rsidRPr="001D092B">
        <w:rPr>
          <w:rFonts w:ascii="Times New Roman" w:hAnsi="Times New Roman" w:cs="Times New Roman"/>
          <w:color w:val="000000" w:themeColor="text1"/>
          <w:sz w:val="28"/>
          <w:szCs w:val="32"/>
          <w:lang w:val="be-BY"/>
        </w:rPr>
        <w:t>.</w:t>
      </w:r>
    </w:p>
    <w:p w:rsidR="001D092B" w:rsidRPr="00683AC7" w:rsidRDefault="001D092B" w:rsidP="001D092B">
      <w:pPr>
        <w:spacing w:after="0"/>
        <w:ind w:firstLine="709"/>
        <w:jc w:val="both"/>
        <w:rPr>
          <w:rFonts w:ascii="Times New Roman" w:hAnsi="Times New Roman" w:cs="Times New Roman"/>
          <w:b/>
          <w:sz w:val="28"/>
          <w:szCs w:val="28"/>
          <w:lang w:val="be-BY"/>
        </w:rPr>
      </w:pPr>
    </w:p>
    <w:p w:rsidR="0083476A" w:rsidRPr="00683AC7" w:rsidRDefault="00683AC7" w:rsidP="00BC41FC">
      <w:pPr>
        <w:pStyle w:val="aa"/>
        <w:spacing w:line="360" w:lineRule="auto"/>
        <w:ind w:firstLine="708"/>
        <w:jc w:val="center"/>
        <w:rPr>
          <w:rFonts w:ascii="Times New Roman" w:hAnsi="Times New Roman" w:cs="Times New Roman"/>
          <w:b/>
          <w:sz w:val="32"/>
          <w:szCs w:val="32"/>
          <w:lang w:val="en-US"/>
        </w:rPr>
      </w:pPr>
      <w:r w:rsidRPr="00683AC7">
        <w:rPr>
          <w:rFonts w:ascii="Times New Roman" w:hAnsi="Times New Roman" w:cs="Times New Roman"/>
          <w:b/>
          <w:sz w:val="32"/>
          <w:szCs w:val="32"/>
          <w:lang w:val="en-US"/>
        </w:rPr>
        <w:lastRenderedPageBreak/>
        <w:t>GENERAL DESCRIPTION OF WORK</w:t>
      </w:r>
    </w:p>
    <w:p w:rsidR="00683AC7" w:rsidRDefault="00683AC7" w:rsidP="00683AC7">
      <w:pPr>
        <w:pStyle w:val="aa"/>
        <w:spacing w:line="360" w:lineRule="auto"/>
        <w:ind w:firstLine="708"/>
        <w:jc w:val="both"/>
        <w:rPr>
          <w:rFonts w:ascii="Times New Roman" w:hAnsi="Times New Roman" w:cs="Times New Roman"/>
          <w:b/>
          <w:sz w:val="28"/>
          <w:szCs w:val="28"/>
          <w:lang w:val="en-US"/>
        </w:rPr>
      </w:pPr>
    </w:p>
    <w:p w:rsidR="00683AC7" w:rsidRDefault="00683AC7" w:rsidP="00683AC7">
      <w:pPr>
        <w:pStyle w:val="aa"/>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MENEGEMENT ACCOUNTING, INFORMATION SYSTEM OF MENEGEMENT ACCOUNTING, RECOURCE MANEGEMENT, MENEGMENTE DECISIONS, OPERATIONAL, CONTROL, ANALYSIS EFFECTIVENESS OF ACTIVITY</w:t>
      </w:r>
    </w:p>
    <w:p w:rsidR="00683AC7" w:rsidRDefault="00683AC7" w:rsidP="00683AC7">
      <w:pPr>
        <w:pStyle w:val="aa"/>
        <w:spacing w:line="360" w:lineRule="auto"/>
        <w:jc w:val="both"/>
        <w:rPr>
          <w:rFonts w:ascii="Times New Roman" w:hAnsi="Times New Roman" w:cs="Times New Roman"/>
          <w:b/>
          <w:sz w:val="28"/>
          <w:szCs w:val="28"/>
          <w:lang w:val="en-US"/>
        </w:rPr>
      </w:pPr>
    </w:p>
    <w:p w:rsidR="00AC7AAC" w:rsidRDefault="00683AC7" w:rsidP="00683AC7">
      <w:pPr>
        <w:pStyle w:val="aa"/>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B95513">
        <w:rPr>
          <w:rFonts w:ascii="Times New Roman" w:hAnsi="Times New Roman" w:cs="Times New Roman"/>
          <w:b/>
          <w:sz w:val="28"/>
          <w:szCs w:val="28"/>
          <w:lang w:val="en-US"/>
        </w:rPr>
        <w:t xml:space="preserve">The purpose </w:t>
      </w:r>
      <w:r w:rsidR="00B95513">
        <w:rPr>
          <w:rFonts w:ascii="Times New Roman" w:hAnsi="Times New Roman" w:cs="Times New Roman"/>
          <w:sz w:val="28"/>
          <w:szCs w:val="28"/>
          <w:lang w:val="en-US"/>
        </w:rPr>
        <w:t>of master</w:t>
      </w:r>
      <w:r w:rsidR="00B95513" w:rsidRPr="00B95513">
        <w:rPr>
          <w:rFonts w:ascii="Times New Roman" w:hAnsi="Times New Roman" w:cs="Times New Roman"/>
          <w:sz w:val="28"/>
          <w:szCs w:val="28"/>
          <w:lang w:val="en-US"/>
        </w:rPr>
        <w:t>’</w:t>
      </w:r>
      <w:r w:rsidR="00B95513">
        <w:rPr>
          <w:rFonts w:ascii="Times New Roman" w:hAnsi="Times New Roman" w:cs="Times New Roman"/>
          <w:sz w:val="28"/>
          <w:szCs w:val="28"/>
          <w:lang w:val="en-US"/>
        </w:rPr>
        <w:t>s dissertation is the theoretical justification for the need to develop a management accounting and reporting system for the registration of all business processes of the organization in order to extract the ne</w:t>
      </w:r>
      <w:r w:rsidR="00AC7AAC">
        <w:rPr>
          <w:rFonts w:ascii="Times New Roman" w:hAnsi="Times New Roman" w:cs="Times New Roman"/>
          <w:sz w:val="28"/>
          <w:szCs w:val="28"/>
          <w:lang w:val="en-US"/>
        </w:rPr>
        <w:t>cessary information for making effective management decisions.</w:t>
      </w:r>
    </w:p>
    <w:p w:rsidR="00AC7AAC" w:rsidRDefault="00AC7AAC" w:rsidP="00683AC7">
      <w:pPr>
        <w:pStyle w:val="aa"/>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The object </w:t>
      </w:r>
      <w:r>
        <w:rPr>
          <w:rFonts w:ascii="Times New Roman" w:hAnsi="Times New Roman" w:cs="Times New Roman"/>
          <w:sz w:val="28"/>
          <w:szCs w:val="28"/>
          <w:lang w:val="en-US"/>
        </w:rPr>
        <w:t xml:space="preserve">of the study is the accounting and reporting system of the auto service company PCUE </w:t>
      </w:r>
      <w:r w:rsidRPr="00AC7AAC">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OrshaGranService</w:t>
      </w:r>
      <w:proofErr w:type="spellEnd"/>
      <w:r w:rsidRPr="00AC7AAC">
        <w:rPr>
          <w:rFonts w:ascii="Times New Roman" w:hAnsi="Times New Roman" w:cs="Times New Roman"/>
          <w:sz w:val="28"/>
          <w:szCs w:val="28"/>
          <w:lang w:val="en-US"/>
        </w:rPr>
        <w:t>"</w:t>
      </w:r>
      <w:r>
        <w:rPr>
          <w:rFonts w:ascii="Times New Roman" w:hAnsi="Times New Roman" w:cs="Times New Roman"/>
          <w:sz w:val="28"/>
          <w:szCs w:val="28"/>
          <w:lang w:val="en-US"/>
        </w:rPr>
        <w:t>.</w:t>
      </w:r>
    </w:p>
    <w:p w:rsidR="00AC7AAC" w:rsidRDefault="00AC7AAC" w:rsidP="00683AC7">
      <w:pPr>
        <w:pStyle w:val="aa"/>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The subject </w:t>
      </w:r>
      <w:r>
        <w:rPr>
          <w:rFonts w:ascii="Times New Roman" w:hAnsi="Times New Roman" w:cs="Times New Roman"/>
          <w:sz w:val="28"/>
          <w:szCs w:val="28"/>
          <w:lang w:val="en-US"/>
        </w:rPr>
        <w:t xml:space="preserve">of the study is the accumulation of information about the business processes of the </w:t>
      </w:r>
      <w:proofErr w:type="spellStart"/>
      <w:r>
        <w:rPr>
          <w:rFonts w:ascii="Times New Roman" w:hAnsi="Times New Roman" w:cs="Times New Roman"/>
          <w:sz w:val="28"/>
          <w:szCs w:val="28"/>
          <w:lang w:val="en-US"/>
        </w:rPr>
        <w:t>enterpraise</w:t>
      </w:r>
      <w:proofErr w:type="spellEnd"/>
      <w:r>
        <w:rPr>
          <w:rFonts w:ascii="Times New Roman" w:hAnsi="Times New Roman" w:cs="Times New Roman"/>
          <w:sz w:val="28"/>
          <w:szCs w:val="28"/>
          <w:lang w:val="en-US"/>
        </w:rPr>
        <w:t xml:space="preserve"> and it</w:t>
      </w:r>
      <w:r w:rsidR="00D451BB">
        <w:rPr>
          <w:rFonts w:ascii="Times New Roman" w:hAnsi="Times New Roman" w:cs="Times New Roman"/>
          <w:sz w:val="28"/>
          <w:szCs w:val="28"/>
          <w:lang w:val="en-US"/>
        </w:rPr>
        <w:t>s using in effective business management.</w:t>
      </w:r>
    </w:p>
    <w:p w:rsidR="00080EC9" w:rsidRDefault="00D451BB" w:rsidP="00683AC7">
      <w:pPr>
        <w:pStyle w:val="aa"/>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D451BB">
        <w:rPr>
          <w:rFonts w:ascii="Times New Roman" w:hAnsi="Times New Roman" w:cs="Times New Roman"/>
          <w:b/>
          <w:sz w:val="28"/>
          <w:szCs w:val="28"/>
          <w:lang w:val="en-US"/>
        </w:rPr>
        <w:t xml:space="preserve">Results of the research: </w:t>
      </w:r>
      <w:r>
        <w:rPr>
          <w:rFonts w:ascii="Times New Roman" w:hAnsi="Times New Roman" w:cs="Times New Roman"/>
          <w:sz w:val="28"/>
          <w:szCs w:val="28"/>
          <w:lang w:val="en-US"/>
        </w:rPr>
        <w:t>the existing modern management accounting systems have been studied, detailed analysis been carried out, and the shortcomings  of the existing system of accounting and organization of information flows at the enterpr</w:t>
      </w:r>
      <w:r w:rsidR="00080EC9">
        <w:rPr>
          <w:rFonts w:ascii="Times New Roman" w:hAnsi="Times New Roman" w:cs="Times New Roman"/>
          <w:sz w:val="28"/>
          <w:szCs w:val="28"/>
          <w:lang w:val="en-US"/>
        </w:rPr>
        <w:t>ise have been detected, direction for improving the organization’s business processes have been developed, and the economic effect from the introduction of management accounting has been calculated.</w:t>
      </w:r>
      <w:proofErr w:type="gramEnd"/>
    </w:p>
    <w:p w:rsidR="00D451BB" w:rsidRPr="008D28E1" w:rsidRDefault="00080EC9" w:rsidP="00683AC7">
      <w:pPr>
        <w:pStyle w:val="aa"/>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 xml:space="preserve">The scientific novelty </w:t>
      </w:r>
      <w:r w:rsidR="008A73DC">
        <w:rPr>
          <w:rFonts w:ascii="Times New Roman" w:hAnsi="Times New Roman" w:cs="Times New Roman"/>
          <w:sz w:val="28"/>
          <w:szCs w:val="28"/>
          <w:lang w:val="en-US"/>
        </w:rPr>
        <w:t xml:space="preserve">of the </w:t>
      </w:r>
      <w:proofErr w:type="gramStart"/>
      <w:r w:rsidR="008A73DC">
        <w:rPr>
          <w:rFonts w:ascii="Times New Roman" w:hAnsi="Times New Roman" w:cs="Times New Roman"/>
          <w:sz w:val="28"/>
          <w:szCs w:val="28"/>
          <w:lang w:val="en-US"/>
        </w:rPr>
        <w:t>res</w:t>
      </w:r>
      <w:r>
        <w:rPr>
          <w:rFonts w:ascii="Times New Roman" w:hAnsi="Times New Roman" w:cs="Times New Roman"/>
          <w:sz w:val="28"/>
          <w:szCs w:val="28"/>
          <w:lang w:val="en-US"/>
        </w:rPr>
        <w:t xml:space="preserve">earch  </w:t>
      </w:r>
      <w:r w:rsidR="008A73DC">
        <w:rPr>
          <w:rFonts w:ascii="Times New Roman" w:hAnsi="Times New Roman" w:cs="Times New Roman"/>
          <w:sz w:val="28"/>
          <w:szCs w:val="28"/>
          <w:lang w:val="en-US"/>
        </w:rPr>
        <w:t>is</w:t>
      </w:r>
      <w:proofErr w:type="gramEnd"/>
      <w:r w:rsidR="008A73DC">
        <w:rPr>
          <w:rFonts w:ascii="Times New Roman" w:hAnsi="Times New Roman" w:cs="Times New Roman"/>
          <w:sz w:val="28"/>
          <w:szCs w:val="28"/>
          <w:lang w:val="en-US"/>
        </w:rPr>
        <w:t xml:space="preserve"> the development of a modern information management accounting system that meets the needs of specific information users for PCUE </w:t>
      </w:r>
      <w:r w:rsidR="008A73DC" w:rsidRPr="008A73DC">
        <w:rPr>
          <w:rFonts w:ascii="Times New Roman" w:hAnsi="Times New Roman" w:cs="Times New Roman"/>
          <w:sz w:val="28"/>
          <w:szCs w:val="28"/>
          <w:lang w:val="en-US"/>
        </w:rPr>
        <w:t>"</w:t>
      </w:r>
      <w:proofErr w:type="spellStart"/>
      <w:r w:rsidR="008A73DC">
        <w:rPr>
          <w:rFonts w:ascii="Times New Roman" w:hAnsi="Times New Roman" w:cs="Times New Roman"/>
          <w:sz w:val="28"/>
          <w:szCs w:val="28"/>
          <w:lang w:val="en-US"/>
        </w:rPr>
        <w:t>OrshaGranService</w:t>
      </w:r>
      <w:proofErr w:type="spellEnd"/>
      <w:r w:rsidR="008A73DC">
        <w:rPr>
          <w:rFonts w:ascii="Times New Roman" w:hAnsi="Times New Roman" w:cs="Times New Roman"/>
          <w:sz w:val="28"/>
          <w:szCs w:val="28"/>
          <w:lang w:val="en-US"/>
        </w:rPr>
        <w:t>" taking into account the individual features of the enterprise and its strategic goals.</w:t>
      </w:r>
    </w:p>
    <w:p w:rsidR="001D092B" w:rsidRPr="00EF2906" w:rsidRDefault="001D092B" w:rsidP="00EF2906">
      <w:pPr>
        <w:spacing w:after="0"/>
        <w:ind w:firstLine="709"/>
        <w:jc w:val="both"/>
        <w:rPr>
          <w:rFonts w:ascii="Times New Roman" w:hAnsi="Times New Roman" w:cs="Times New Roman"/>
          <w:color w:val="000000" w:themeColor="text1"/>
          <w:sz w:val="28"/>
          <w:szCs w:val="32"/>
          <w:lang w:val="en-US"/>
        </w:rPr>
      </w:pPr>
      <w:r w:rsidRPr="00BE30A9">
        <w:rPr>
          <w:rFonts w:ascii="Times New Roman" w:hAnsi="Times New Roman" w:cs="Times New Roman"/>
          <w:color w:val="000000" w:themeColor="text1"/>
          <w:sz w:val="28"/>
          <w:szCs w:val="32"/>
          <w:lang w:val="en-US"/>
        </w:rPr>
        <w:t>Master's degree dissertation consists of introduction, three heads, conclusion and list of references.</w:t>
      </w:r>
      <w:r>
        <w:rPr>
          <w:rFonts w:ascii="Times New Roman" w:hAnsi="Times New Roman" w:cs="Times New Roman"/>
          <w:color w:val="000000" w:themeColor="text1"/>
          <w:sz w:val="28"/>
          <w:szCs w:val="32"/>
          <w:lang w:val="en-US"/>
        </w:rPr>
        <w:t xml:space="preserve"> Dissertation plugs in itself: </w:t>
      </w:r>
      <w:r w:rsidRPr="001D092B">
        <w:rPr>
          <w:rFonts w:ascii="Times New Roman" w:hAnsi="Times New Roman" w:cs="Times New Roman"/>
          <w:color w:val="000000" w:themeColor="text1"/>
          <w:sz w:val="28"/>
          <w:szCs w:val="32"/>
          <w:lang w:val="en-US"/>
        </w:rPr>
        <w:t>123</w:t>
      </w:r>
      <w:r>
        <w:rPr>
          <w:rFonts w:ascii="Times New Roman" w:hAnsi="Times New Roman" w:cs="Times New Roman"/>
          <w:color w:val="000000" w:themeColor="text1"/>
          <w:sz w:val="28"/>
          <w:szCs w:val="32"/>
          <w:lang w:val="en-US"/>
        </w:rPr>
        <w:t xml:space="preserve"> pages, including </w:t>
      </w:r>
      <w:r w:rsidRPr="001D092B">
        <w:rPr>
          <w:rFonts w:ascii="Times New Roman" w:hAnsi="Times New Roman" w:cs="Times New Roman"/>
          <w:color w:val="000000" w:themeColor="text1"/>
          <w:sz w:val="28"/>
          <w:szCs w:val="32"/>
          <w:lang w:val="en-US"/>
        </w:rPr>
        <w:t>25</w:t>
      </w:r>
      <w:r>
        <w:rPr>
          <w:rFonts w:ascii="Times New Roman" w:hAnsi="Times New Roman" w:cs="Times New Roman"/>
          <w:color w:val="000000" w:themeColor="text1"/>
          <w:sz w:val="28"/>
          <w:szCs w:val="32"/>
          <w:lang w:val="en-US"/>
        </w:rPr>
        <w:t xml:space="preserve"> pictures, </w:t>
      </w:r>
      <w:r w:rsidRPr="001D092B">
        <w:rPr>
          <w:rFonts w:ascii="Times New Roman" w:hAnsi="Times New Roman" w:cs="Times New Roman"/>
          <w:color w:val="000000" w:themeColor="text1"/>
          <w:sz w:val="28"/>
          <w:szCs w:val="32"/>
          <w:lang w:val="en-US"/>
        </w:rPr>
        <w:t>2</w:t>
      </w:r>
      <w:r>
        <w:rPr>
          <w:rFonts w:ascii="Times New Roman" w:hAnsi="Times New Roman" w:cs="Times New Roman"/>
          <w:color w:val="000000" w:themeColor="text1"/>
          <w:sz w:val="28"/>
          <w:szCs w:val="32"/>
          <w:lang w:val="en-US"/>
        </w:rPr>
        <w:t xml:space="preserve"> tabulation, </w:t>
      </w:r>
      <w:r w:rsidRPr="001D092B">
        <w:rPr>
          <w:rFonts w:ascii="Times New Roman" w:hAnsi="Times New Roman" w:cs="Times New Roman"/>
          <w:color w:val="000000" w:themeColor="text1"/>
          <w:sz w:val="28"/>
          <w:szCs w:val="32"/>
          <w:lang w:val="en-US"/>
        </w:rPr>
        <w:t>57</w:t>
      </w:r>
      <w:r>
        <w:rPr>
          <w:rFonts w:ascii="Times New Roman" w:hAnsi="Times New Roman" w:cs="Times New Roman"/>
          <w:color w:val="000000" w:themeColor="text1"/>
          <w:sz w:val="28"/>
          <w:szCs w:val="32"/>
          <w:lang w:val="en-US"/>
        </w:rPr>
        <w:t xml:space="preserve"> bibliographic sources, </w:t>
      </w:r>
      <w:proofErr w:type="gramStart"/>
      <w:r w:rsidRPr="001D092B">
        <w:rPr>
          <w:rFonts w:ascii="Times New Roman" w:hAnsi="Times New Roman" w:cs="Times New Roman"/>
          <w:color w:val="000000" w:themeColor="text1"/>
          <w:sz w:val="28"/>
          <w:szCs w:val="32"/>
          <w:lang w:val="en-US"/>
        </w:rPr>
        <w:t>2</w:t>
      </w:r>
      <w:r w:rsidRPr="0040092B">
        <w:rPr>
          <w:rFonts w:ascii="Times New Roman" w:hAnsi="Times New Roman" w:cs="Times New Roman"/>
          <w:color w:val="000000" w:themeColor="text1"/>
          <w:sz w:val="28"/>
          <w:szCs w:val="32"/>
          <w:lang w:val="en-US"/>
        </w:rPr>
        <w:t>3</w:t>
      </w:r>
      <w:proofErr w:type="gramEnd"/>
      <w:r w:rsidRPr="00BE30A9">
        <w:rPr>
          <w:rFonts w:ascii="Times New Roman" w:hAnsi="Times New Roman" w:cs="Times New Roman"/>
          <w:color w:val="000000" w:themeColor="text1"/>
          <w:sz w:val="28"/>
          <w:szCs w:val="32"/>
          <w:lang w:val="en-US"/>
        </w:rPr>
        <w:t xml:space="preserve"> application.</w:t>
      </w:r>
    </w:p>
    <w:sectPr w:rsidR="001D092B" w:rsidRPr="00EF2906" w:rsidSect="00F0131A">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A3A" w:rsidRDefault="000D7A3A" w:rsidP="00AE661A">
      <w:pPr>
        <w:spacing w:after="0" w:line="240" w:lineRule="auto"/>
      </w:pPr>
      <w:r>
        <w:separator/>
      </w:r>
    </w:p>
  </w:endnote>
  <w:endnote w:type="continuationSeparator" w:id="0">
    <w:p w:rsidR="000D7A3A" w:rsidRDefault="000D7A3A" w:rsidP="00AE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14" w:rsidRPr="0027684D" w:rsidRDefault="00E06E14">
    <w:pPr>
      <w:pStyle w:val="a7"/>
      <w:jc w:val="center"/>
      <w:rPr>
        <w:sz w:val="28"/>
        <w:szCs w:val="28"/>
      </w:rPr>
    </w:pPr>
  </w:p>
  <w:p w:rsidR="00E06E14" w:rsidRPr="0027684D" w:rsidRDefault="00E06E14">
    <w:pPr>
      <w:pStyle w:val="a7"/>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A3A" w:rsidRDefault="000D7A3A" w:rsidP="00AE661A">
      <w:pPr>
        <w:spacing w:after="0" w:line="240" w:lineRule="auto"/>
      </w:pPr>
      <w:r>
        <w:separator/>
      </w:r>
    </w:p>
  </w:footnote>
  <w:footnote w:type="continuationSeparator" w:id="0">
    <w:p w:rsidR="000D7A3A" w:rsidRDefault="000D7A3A" w:rsidP="00AE6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026"/>
    <w:multiLevelType w:val="hybridMultilevel"/>
    <w:tmpl w:val="11D6B0EE"/>
    <w:lvl w:ilvl="0" w:tplc="CFC2CAE4">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7B690C"/>
    <w:multiLevelType w:val="hybridMultilevel"/>
    <w:tmpl w:val="8736C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B1523"/>
    <w:multiLevelType w:val="hybridMultilevel"/>
    <w:tmpl w:val="2F007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75E0B"/>
    <w:multiLevelType w:val="hybridMultilevel"/>
    <w:tmpl w:val="2EF03966"/>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4">
    <w:nsid w:val="08722492"/>
    <w:multiLevelType w:val="hybridMultilevel"/>
    <w:tmpl w:val="3A6E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25C06"/>
    <w:multiLevelType w:val="hybridMultilevel"/>
    <w:tmpl w:val="5352CF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947B32"/>
    <w:multiLevelType w:val="hybridMultilevel"/>
    <w:tmpl w:val="6C00CF7A"/>
    <w:lvl w:ilvl="0" w:tplc="20D4CBA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76C3C"/>
    <w:multiLevelType w:val="hybridMultilevel"/>
    <w:tmpl w:val="ECECC1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D126708"/>
    <w:multiLevelType w:val="hybridMultilevel"/>
    <w:tmpl w:val="C5A4C5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1545C53"/>
    <w:multiLevelType w:val="hybridMultilevel"/>
    <w:tmpl w:val="39980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619D"/>
    <w:multiLevelType w:val="hybridMultilevel"/>
    <w:tmpl w:val="12E2C6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00239C"/>
    <w:multiLevelType w:val="hybridMultilevel"/>
    <w:tmpl w:val="95DA6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E65D91"/>
    <w:multiLevelType w:val="hybridMultilevel"/>
    <w:tmpl w:val="A49EE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2E0D81"/>
    <w:multiLevelType w:val="hybridMultilevel"/>
    <w:tmpl w:val="435EC094"/>
    <w:lvl w:ilvl="0" w:tplc="EBBAC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4CC3228"/>
    <w:multiLevelType w:val="hybridMultilevel"/>
    <w:tmpl w:val="DECAAA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8142061"/>
    <w:multiLevelType w:val="hybridMultilevel"/>
    <w:tmpl w:val="AF189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90738"/>
    <w:multiLevelType w:val="hybridMultilevel"/>
    <w:tmpl w:val="1BC49E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B5B45C7"/>
    <w:multiLevelType w:val="hybridMultilevel"/>
    <w:tmpl w:val="38A2F018"/>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40F54ACF"/>
    <w:multiLevelType w:val="hybridMultilevel"/>
    <w:tmpl w:val="53704A5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2E3395D"/>
    <w:multiLevelType w:val="hybridMultilevel"/>
    <w:tmpl w:val="A8287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3E0227E"/>
    <w:multiLevelType w:val="hybridMultilevel"/>
    <w:tmpl w:val="F0F200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A944148"/>
    <w:multiLevelType w:val="hybridMultilevel"/>
    <w:tmpl w:val="4A806A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B512F93"/>
    <w:multiLevelType w:val="multilevel"/>
    <w:tmpl w:val="CD4800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1"/>
        </w:tabs>
        <w:ind w:left="1141" w:hanging="421"/>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nsid w:val="4B5D6E31"/>
    <w:multiLevelType w:val="hybridMultilevel"/>
    <w:tmpl w:val="228011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35D4C94"/>
    <w:multiLevelType w:val="multilevel"/>
    <w:tmpl w:val="2CA8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9C4CF3"/>
    <w:multiLevelType w:val="hybridMultilevel"/>
    <w:tmpl w:val="A47238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B5F0F60"/>
    <w:multiLevelType w:val="hybridMultilevel"/>
    <w:tmpl w:val="343EB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C752C"/>
    <w:multiLevelType w:val="hybridMultilevel"/>
    <w:tmpl w:val="C39EF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E4128F0"/>
    <w:multiLevelType w:val="hybridMultilevel"/>
    <w:tmpl w:val="CC28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533554"/>
    <w:multiLevelType w:val="hybridMultilevel"/>
    <w:tmpl w:val="4AA2A124"/>
    <w:lvl w:ilvl="0" w:tplc="3650FE24">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15C4664"/>
    <w:multiLevelType w:val="hybridMultilevel"/>
    <w:tmpl w:val="DBDC1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5A5886"/>
    <w:multiLevelType w:val="hybridMultilevel"/>
    <w:tmpl w:val="A0A203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4F42D9C"/>
    <w:multiLevelType w:val="hybridMultilevel"/>
    <w:tmpl w:val="DE4A5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362274"/>
    <w:multiLevelType w:val="hybridMultilevel"/>
    <w:tmpl w:val="E350F6D4"/>
    <w:lvl w:ilvl="0" w:tplc="0419000F">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34">
    <w:nsid w:val="6CC2114D"/>
    <w:multiLevelType w:val="hybridMultilevel"/>
    <w:tmpl w:val="F920D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35250F"/>
    <w:multiLevelType w:val="hybridMultilevel"/>
    <w:tmpl w:val="D3620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461B27"/>
    <w:multiLevelType w:val="hybridMultilevel"/>
    <w:tmpl w:val="A986FA86"/>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7">
    <w:nsid w:val="74B76AE7"/>
    <w:multiLevelType w:val="hybridMultilevel"/>
    <w:tmpl w:val="B942BA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C1164F0"/>
    <w:multiLevelType w:val="multilevel"/>
    <w:tmpl w:val="2F52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D865A1E"/>
    <w:multiLevelType w:val="hybridMultilevel"/>
    <w:tmpl w:val="16B8F306"/>
    <w:lvl w:ilvl="0" w:tplc="2D00A4B4">
      <w:start w:val="1"/>
      <w:numFmt w:val="bullet"/>
      <w:lvlText w:val=""/>
      <w:lvlJc w:val="left"/>
      <w:pPr>
        <w:tabs>
          <w:tab w:val="num" w:pos="841"/>
        </w:tabs>
        <w:ind w:left="841"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cs="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cs="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40">
    <w:nsid w:val="7EE02A67"/>
    <w:multiLevelType w:val="multilevel"/>
    <w:tmpl w:val="D6AE5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7"/>
  </w:num>
  <w:num w:numId="3">
    <w:abstractNumId w:val="19"/>
  </w:num>
  <w:num w:numId="4">
    <w:abstractNumId w:val="29"/>
  </w:num>
  <w:num w:numId="5">
    <w:abstractNumId w:val="16"/>
  </w:num>
  <w:num w:numId="6">
    <w:abstractNumId w:val="15"/>
  </w:num>
  <w:num w:numId="7">
    <w:abstractNumId w:val="32"/>
  </w:num>
  <w:num w:numId="8">
    <w:abstractNumId w:val="30"/>
  </w:num>
  <w:num w:numId="9">
    <w:abstractNumId w:val="33"/>
  </w:num>
  <w:num w:numId="10">
    <w:abstractNumId w:val="34"/>
  </w:num>
  <w:num w:numId="11">
    <w:abstractNumId w:val="10"/>
  </w:num>
  <w:num w:numId="12">
    <w:abstractNumId w:val="23"/>
  </w:num>
  <w:num w:numId="13">
    <w:abstractNumId w:val="17"/>
  </w:num>
  <w:num w:numId="14">
    <w:abstractNumId w:val="26"/>
  </w:num>
  <w:num w:numId="15">
    <w:abstractNumId w:val="6"/>
  </w:num>
  <w:num w:numId="16">
    <w:abstractNumId w:val="11"/>
  </w:num>
  <w:num w:numId="17">
    <w:abstractNumId w:val="2"/>
  </w:num>
  <w:num w:numId="18">
    <w:abstractNumId w:val="1"/>
  </w:num>
  <w:num w:numId="19">
    <w:abstractNumId w:val="20"/>
  </w:num>
  <w:num w:numId="20">
    <w:abstractNumId w:val="35"/>
  </w:num>
  <w:num w:numId="21">
    <w:abstractNumId w:val="9"/>
  </w:num>
  <w:num w:numId="22">
    <w:abstractNumId w:val="36"/>
  </w:num>
  <w:num w:numId="23">
    <w:abstractNumId w:val="40"/>
  </w:num>
  <w:num w:numId="24">
    <w:abstractNumId w:val="38"/>
  </w:num>
  <w:num w:numId="25">
    <w:abstractNumId w:val="24"/>
  </w:num>
  <w:num w:numId="26">
    <w:abstractNumId w:val="14"/>
  </w:num>
  <w:num w:numId="27">
    <w:abstractNumId w:val="37"/>
  </w:num>
  <w:num w:numId="28">
    <w:abstractNumId w:val="18"/>
  </w:num>
  <w:num w:numId="29">
    <w:abstractNumId w:val="13"/>
  </w:num>
  <w:num w:numId="30">
    <w:abstractNumId w:val="12"/>
  </w:num>
  <w:num w:numId="31">
    <w:abstractNumId w:val="8"/>
  </w:num>
  <w:num w:numId="32">
    <w:abstractNumId w:val="7"/>
  </w:num>
  <w:num w:numId="33">
    <w:abstractNumId w:val="4"/>
  </w:num>
  <w:num w:numId="34">
    <w:abstractNumId w:val="21"/>
  </w:num>
  <w:num w:numId="35">
    <w:abstractNumId w:val="0"/>
  </w:num>
  <w:num w:numId="36">
    <w:abstractNumId w:val="31"/>
  </w:num>
  <w:num w:numId="37">
    <w:abstractNumId w:val="3"/>
  </w:num>
  <w:num w:numId="38">
    <w:abstractNumId w:val="25"/>
  </w:num>
  <w:num w:numId="39">
    <w:abstractNumId w:val="5"/>
  </w:num>
  <w:num w:numId="40">
    <w:abstractNumId w:val="2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0BB4"/>
    <w:rsid w:val="00000570"/>
    <w:rsid w:val="000025E6"/>
    <w:rsid w:val="000033F3"/>
    <w:rsid w:val="00004505"/>
    <w:rsid w:val="0000506F"/>
    <w:rsid w:val="00006317"/>
    <w:rsid w:val="00006F6A"/>
    <w:rsid w:val="00010303"/>
    <w:rsid w:val="00011600"/>
    <w:rsid w:val="00011ACB"/>
    <w:rsid w:val="00012157"/>
    <w:rsid w:val="00014418"/>
    <w:rsid w:val="00016AD8"/>
    <w:rsid w:val="000201EB"/>
    <w:rsid w:val="00020290"/>
    <w:rsid w:val="0002237E"/>
    <w:rsid w:val="0002271B"/>
    <w:rsid w:val="00023D13"/>
    <w:rsid w:val="00034465"/>
    <w:rsid w:val="00035C5B"/>
    <w:rsid w:val="00040FEA"/>
    <w:rsid w:val="0004539A"/>
    <w:rsid w:val="00046619"/>
    <w:rsid w:val="00046AC5"/>
    <w:rsid w:val="00051649"/>
    <w:rsid w:val="00056270"/>
    <w:rsid w:val="00063D8A"/>
    <w:rsid w:val="00064A0C"/>
    <w:rsid w:val="00067713"/>
    <w:rsid w:val="00067F70"/>
    <w:rsid w:val="00070E47"/>
    <w:rsid w:val="00070E5C"/>
    <w:rsid w:val="00071287"/>
    <w:rsid w:val="00073A34"/>
    <w:rsid w:val="0007442C"/>
    <w:rsid w:val="00074D63"/>
    <w:rsid w:val="00077E23"/>
    <w:rsid w:val="00080EC9"/>
    <w:rsid w:val="00083571"/>
    <w:rsid w:val="00083BD2"/>
    <w:rsid w:val="00086C0E"/>
    <w:rsid w:val="00092444"/>
    <w:rsid w:val="00092BE4"/>
    <w:rsid w:val="000950E3"/>
    <w:rsid w:val="0009601F"/>
    <w:rsid w:val="0009626A"/>
    <w:rsid w:val="000965BB"/>
    <w:rsid w:val="000B0DD3"/>
    <w:rsid w:val="000B287C"/>
    <w:rsid w:val="000B2F11"/>
    <w:rsid w:val="000B5118"/>
    <w:rsid w:val="000B770A"/>
    <w:rsid w:val="000C32E2"/>
    <w:rsid w:val="000C3890"/>
    <w:rsid w:val="000C4B51"/>
    <w:rsid w:val="000C6310"/>
    <w:rsid w:val="000D104F"/>
    <w:rsid w:val="000D2619"/>
    <w:rsid w:val="000D2C49"/>
    <w:rsid w:val="000D351F"/>
    <w:rsid w:val="000D4E16"/>
    <w:rsid w:val="000D7A3A"/>
    <w:rsid w:val="000E2A38"/>
    <w:rsid w:val="000E3707"/>
    <w:rsid w:val="000E562A"/>
    <w:rsid w:val="000E5871"/>
    <w:rsid w:val="000E777A"/>
    <w:rsid w:val="000E7A18"/>
    <w:rsid w:val="000F1EB9"/>
    <w:rsid w:val="000F4969"/>
    <w:rsid w:val="000F5DB1"/>
    <w:rsid w:val="000F612E"/>
    <w:rsid w:val="00101D8B"/>
    <w:rsid w:val="00102829"/>
    <w:rsid w:val="00105DB3"/>
    <w:rsid w:val="001064D1"/>
    <w:rsid w:val="00107CCC"/>
    <w:rsid w:val="00107E25"/>
    <w:rsid w:val="00111C72"/>
    <w:rsid w:val="001139C8"/>
    <w:rsid w:val="00115883"/>
    <w:rsid w:val="00120E25"/>
    <w:rsid w:val="001239D4"/>
    <w:rsid w:val="00124372"/>
    <w:rsid w:val="0012773E"/>
    <w:rsid w:val="00133D11"/>
    <w:rsid w:val="00137410"/>
    <w:rsid w:val="0014061D"/>
    <w:rsid w:val="00140732"/>
    <w:rsid w:val="00142BEC"/>
    <w:rsid w:val="00147577"/>
    <w:rsid w:val="00147BBF"/>
    <w:rsid w:val="00150194"/>
    <w:rsid w:val="001504B2"/>
    <w:rsid w:val="0015266C"/>
    <w:rsid w:val="00153E80"/>
    <w:rsid w:val="00157F1E"/>
    <w:rsid w:val="00160E10"/>
    <w:rsid w:val="0016298E"/>
    <w:rsid w:val="001637A4"/>
    <w:rsid w:val="00163975"/>
    <w:rsid w:val="00164F50"/>
    <w:rsid w:val="00166CE7"/>
    <w:rsid w:val="00170CBF"/>
    <w:rsid w:val="00171E4C"/>
    <w:rsid w:val="001741A5"/>
    <w:rsid w:val="00177613"/>
    <w:rsid w:val="00180807"/>
    <w:rsid w:val="00180AF7"/>
    <w:rsid w:val="0018271E"/>
    <w:rsid w:val="001836EC"/>
    <w:rsid w:val="001837BD"/>
    <w:rsid w:val="00184DD7"/>
    <w:rsid w:val="00191D2F"/>
    <w:rsid w:val="00193C05"/>
    <w:rsid w:val="001A0007"/>
    <w:rsid w:val="001A0F80"/>
    <w:rsid w:val="001A1FF8"/>
    <w:rsid w:val="001A3037"/>
    <w:rsid w:val="001A4F28"/>
    <w:rsid w:val="001A5F35"/>
    <w:rsid w:val="001A65F9"/>
    <w:rsid w:val="001A7333"/>
    <w:rsid w:val="001A7BCB"/>
    <w:rsid w:val="001B0907"/>
    <w:rsid w:val="001B1CFC"/>
    <w:rsid w:val="001C12F8"/>
    <w:rsid w:val="001C233F"/>
    <w:rsid w:val="001C263E"/>
    <w:rsid w:val="001C365F"/>
    <w:rsid w:val="001C3D29"/>
    <w:rsid w:val="001C639D"/>
    <w:rsid w:val="001C6D85"/>
    <w:rsid w:val="001C6E35"/>
    <w:rsid w:val="001C6EBC"/>
    <w:rsid w:val="001C75B3"/>
    <w:rsid w:val="001D092B"/>
    <w:rsid w:val="001D4395"/>
    <w:rsid w:val="001D4A2A"/>
    <w:rsid w:val="001D5F29"/>
    <w:rsid w:val="001D62C1"/>
    <w:rsid w:val="001D7D8A"/>
    <w:rsid w:val="001E1D4B"/>
    <w:rsid w:val="001E1F4E"/>
    <w:rsid w:val="001E260D"/>
    <w:rsid w:val="001E7E15"/>
    <w:rsid w:val="001F05B4"/>
    <w:rsid w:val="001F4AF2"/>
    <w:rsid w:val="002003FC"/>
    <w:rsid w:val="002006B5"/>
    <w:rsid w:val="00200CF6"/>
    <w:rsid w:val="00201B40"/>
    <w:rsid w:val="00202AE0"/>
    <w:rsid w:val="00203E4B"/>
    <w:rsid w:val="0020689E"/>
    <w:rsid w:val="00210C82"/>
    <w:rsid w:val="00212D8D"/>
    <w:rsid w:val="002130D6"/>
    <w:rsid w:val="0022470C"/>
    <w:rsid w:val="00224B6B"/>
    <w:rsid w:val="00235161"/>
    <w:rsid w:val="002358E4"/>
    <w:rsid w:val="00236D9D"/>
    <w:rsid w:val="002405AB"/>
    <w:rsid w:val="002413A5"/>
    <w:rsid w:val="002423DB"/>
    <w:rsid w:val="002434C4"/>
    <w:rsid w:val="00243550"/>
    <w:rsid w:val="00243E17"/>
    <w:rsid w:val="00244E31"/>
    <w:rsid w:val="002543C0"/>
    <w:rsid w:val="00255A50"/>
    <w:rsid w:val="00257254"/>
    <w:rsid w:val="002614E9"/>
    <w:rsid w:val="002647C4"/>
    <w:rsid w:val="00264A6E"/>
    <w:rsid w:val="00265B7C"/>
    <w:rsid w:val="0026694B"/>
    <w:rsid w:val="002671A7"/>
    <w:rsid w:val="00270322"/>
    <w:rsid w:val="00270EFC"/>
    <w:rsid w:val="00274D77"/>
    <w:rsid w:val="0027634C"/>
    <w:rsid w:val="0027684D"/>
    <w:rsid w:val="00277570"/>
    <w:rsid w:val="00281794"/>
    <w:rsid w:val="00283634"/>
    <w:rsid w:val="00284BD3"/>
    <w:rsid w:val="00287EBE"/>
    <w:rsid w:val="00287EE0"/>
    <w:rsid w:val="00294150"/>
    <w:rsid w:val="00296B74"/>
    <w:rsid w:val="002A0BA2"/>
    <w:rsid w:val="002A1639"/>
    <w:rsid w:val="002A18CD"/>
    <w:rsid w:val="002A1DA2"/>
    <w:rsid w:val="002A30E1"/>
    <w:rsid w:val="002A3C9D"/>
    <w:rsid w:val="002A3F8F"/>
    <w:rsid w:val="002A5257"/>
    <w:rsid w:val="002A7CA2"/>
    <w:rsid w:val="002B0E68"/>
    <w:rsid w:val="002B1834"/>
    <w:rsid w:val="002B1D6D"/>
    <w:rsid w:val="002C2C87"/>
    <w:rsid w:val="002C3AF3"/>
    <w:rsid w:val="002C5515"/>
    <w:rsid w:val="002D2316"/>
    <w:rsid w:val="002D4C15"/>
    <w:rsid w:val="002D5D8F"/>
    <w:rsid w:val="002E1B49"/>
    <w:rsid w:val="002E1F8E"/>
    <w:rsid w:val="002E47BB"/>
    <w:rsid w:val="002E50FD"/>
    <w:rsid w:val="002F3E35"/>
    <w:rsid w:val="002F4A2B"/>
    <w:rsid w:val="002F52DF"/>
    <w:rsid w:val="002F6056"/>
    <w:rsid w:val="002F62BA"/>
    <w:rsid w:val="003035C7"/>
    <w:rsid w:val="0030723D"/>
    <w:rsid w:val="003108CF"/>
    <w:rsid w:val="003151D1"/>
    <w:rsid w:val="0032148B"/>
    <w:rsid w:val="0032279E"/>
    <w:rsid w:val="00322A87"/>
    <w:rsid w:val="00325062"/>
    <w:rsid w:val="0032611E"/>
    <w:rsid w:val="00334994"/>
    <w:rsid w:val="003356B4"/>
    <w:rsid w:val="00340B91"/>
    <w:rsid w:val="00345273"/>
    <w:rsid w:val="00346D6F"/>
    <w:rsid w:val="00350B6A"/>
    <w:rsid w:val="00353A19"/>
    <w:rsid w:val="00362015"/>
    <w:rsid w:val="00365149"/>
    <w:rsid w:val="0036661E"/>
    <w:rsid w:val="003707E7"/>
    <w:rsid w:val="003717A9"/>
    <w:rsid w:val="00372238"/>
    <w:rsid w:val="00372D43"/>
    <w:rsid w:val="00382805"/>
    <w:rsid w:val="00384599"/>
    <w:rsid w:val="003867CB"/>
    <w:rsid w:val="00386F07"/>
    <w:rsid w:val="00390BB4"/>
    <w:rsid w:val="003941C0"/>
    <w:rsid w:val="00397750"/>
    <w:rsid w:val="00397A99"/>
    <w:rsid w:val="00397E75"/>
    <w:rsid w:val="003A13BF"/>
    <w:rsid w:val="003A1C0E"/>
    <w:rsid w:val="003A311B"/>
    <w:rsid w:val="003A31C3"/>
    <w:rsid w:val="003A35A7"/>
    <w:rsid w:val="003A61B1"/>
    <w:rsid w:val="003A70C8"/>
    <w:rsid w:val="003A7BB2"/>
    <w:rsid w:val="003B199A"/>
    <w:rsid w:val="003B1BDC"/>
    <w:rsid w:val="003B2624"/>
    <w:rsid w:val="003C10DE"/>
    <w:rsid w:val="003C35CC"/>
    <w:rsid w:val="003C61B5"/>
    <w:rsid w:val="003C6800"/>
    <w:rsid w:val="003C6F13"/>
    <w:rsid w:val="003C7470"/>
    <w:rsid w:val="003D3BB1"/>
    <w:rsid w:val="003D46F7"/>
    <w:rsid w:val="003E32E4"/>
    <w:rsid w:val="003E36E4"/>
    <w:rsid w:val="003E3A76"/>
    <w:rsid w:val="003E3E75"/>
    <w:rsid w:val="003E46FF"/>
    <w:rsid w:val="003E505C"/>
    <w:rsid w:val="003E6880"/>
    <w:rsid w:val="003E6B7B"/>
    <w:rsid w:val="003E713E"/>
    <w:rsid w:val="003F1270"/>
    <w:rsid w:val="003F14FD"/>
    <w:rsid w:val="003F636B"/>
    <w:rsid w:val="0040092B"/>
    <w:rsid w:val="004078CD"/>
    <w:rsid w:val="00415995"/>
    <w:rsid w:val="00416077"/>
    <w:rsid w:val="00417049"/>
    <w:rsid w:val="0042298F"/>
    <w:rsid w:val="00422BA3"/>
    <w:rsid w:val="00427030"/>
    <w:rsid w:val="00427E2F"/>
    <w:rsid w:val="00430813"/>
    <w:rsid w:val="00431A60"/>
    <w:rsid w:val="00432FFA"/>
    <w:rsid w:val="004342C9"/>
    <w:rsid w:val="0043528A"/>
    <w:rsid w:val="00436E54"/>
    <w:rsid w:val="00440A09"/>
    <w:rsid w:val="0044157B"/>
    <w:rsid w:val="004430C4"/>
    <w:rsid w:val="00444A19"/>
    <w:rsid w:val="0044548E"/>
    <w:rsid w:val="00446640"/>
    <w:rsid w:val="00446EF6"/>
    <w:rsid w:val="004557F0"/>
    <w:rsid w:val="004559AB"/>
    <w:rsid w:val="00463552"/>
    <w:rsid w:val="00463C1D"/>
    <w:rsid w:val="0046428E"/>
    <w:rsid w:val="004658D6"/>
    <w:rsid w:val="00467C69"/>
    <w:rsid w:val="00467DD0"/>
    <w:rsid w:val="00477677"/>
    <w:rsid w:val="00484C62"/>
    <w:rsid w:val="004870EA"/>
    <w:rsid w:val="004871F0"/>
    <w:rsid w:val="00490B79"/>
    <w:rsid w:val="004952E8"/>
    <w:rsid w:val="00495E23"/>
    <w:rsid w:val="0049750C"/>
    <w:rsid w:val="004A6D47"/>
    <w:rsid w:val="004B44C5"/>
    <w:rsid w:val="004B4AB7"/>
    <w:rsid w:val="004B4C1A"/>
    <w:rsid w:val="004B68DE"/>
    <w:rsid w:val="004B7A1E"/>
    <w:rsid w:val="004C0C03"/>
    <w:rsid w:val="004C523D"/>
    <w:rsid w:val="004C5526"/>
    <w:rsid w:val="004C558B"/>
    <w:rsid w:val="004C7DD6"/>
    <w:rsid w:val="004D0585"/>
    <w:rsid w:val="004D0775"/>
    <w:rsid w:val="004D18E3"/>
    <w:rsid w:val="004D36F4"/>
    <w:rsid w:val="004D41BE"/>
    <w:rsid w:val="004D4FCD"/>
    <w:rsid w:val="004D57A5"/>
    <w:rsid w:val="004D605A"/>
    <w:rsid w:val="004E0AEB"/>
    <w:rsid w:val="004E1605"/>
    <w:rsid w:val="004E21E2"/>
    <w:rsid w:val="004E332A"/>
    <w:rsid w:val="004E45B9"/>
    <w:rsid w:val="004E4F48"/>
    <w:rsid w:val="004F0474"/>
    <w:rsid w:val="004F0876"/>
    <w:rsid w:val="004F1355"/>
    <w:rsid w:val="004F6E10"/>
    <w:rsid w:val="00510876"/>
    <w:rsid w:val="00513423"/>
    <w:rsid w:val="00516440"/>
    <w:rsid w:val="0052128E"/>
    <w:rsid w:val="00522B97"/>
    <w:rsid w:val="0052483B"/>
    <w:rsid w:val="0052722A"/>
    <w:rsid w:val="005309C0"/>
    <w:rsid w:val="00531AD5"/>
    <w:rsid w:val="0053286D"/>
    <w:rsid w:val="00532DE2"/>
    <w:rsid w:val="00536BBE"/>
    <w:rsid w:val="00537D48"/>
    <w:rsid w:val="00540788"/>
    <w:rsid w:val="00540C0E"/>
    <w:rsid w:val="00545606"/>
    <w:rsid w:val="005469A6"/>
    <w:rsid w:val="00551485"/>
    <w:rsid w:val="00551D0F"/>
    <w:rsid w:val="0055270E"/>
    <w:rsid w:val="00552C35"/>
    <w:rsid w:val="00554E7C"/>
    <w:rsid w:val="005565EF"/>
    <w:rsid w:val="00557698"/>
    <w:rsid w:val="005615BB"/>
    <w:rsid w:val="00564FCC"/>
    <w:rsid w:val="005658F9"/>
    <w:rsid w:val="00566A7B"/>
    <w:rsid w:val="00567F67"/>
    <w:rsid w:val="00571BF0"/>
    <w:rsid w:val="00571CB6"/>
    <w:rsid w:val="005759DD"/>
    <w:rsid w:val="005804C1"/>
    <w:rsid w:val="00583683"/>
    <w:rsid w:val="00584DDA"/>
    <w:rsid w:val="005877E9"/>
    <w:rsid w:val="00590E61"/>
    <w:rsid w:val="00593D8D"/>
    <w:rsid w:val="00594BDA"/>
    <w:rsid w:val="005963F9"/>
    <w:rsid w:val="005A0406"/>
    <w:rsid w:val="005A2CE2"/>
    <w:rsid w:val="005A2ECD"/>
    <w:rsid w:val="005A7CB7"/>
    <w:rsid w:val="005B31C1"/>
    <w:rsid w:val="005B4FE9"/>
    <w:rsid w:val="005B5AD4"/>
    <w:rsid w:val="005B7BEA"/>
    <w:rsid w:val="005B7DF9"/>
    <w:rsid w:val="005C19E5"/>
    <w:rsid w:val="005C223B"/>
    <w:rsid w:val="005C3013"/>
    <w:rsid w:val="005C566C"/>
    <w:rsid w:val="005D046C"/>
    <w:rsid w:val="005D10AB"/>
    <w:rsid w:val="005D1957"/>
    <w:rsid w:val="005D3045"/>
    <w:rsid w:val="005D380D"/>
    <w:rsid w:val="005D6CFE"/>
    <w:rsid w:val="005E0F2E"/>
    <w:rsid w:val="005E1045"/>
    <w:rsid w:val="005E1FBA"/>
    <w:rsid w:val="005E30F1"/>
    <w:rsid w:val="005E31A9"/>
    <w:rsid w:val="005E4106"/>
    <w:rsid w:val="005E5389"/>
    <w:rsid w:val="005E7FFD"/>
    <w:rsid w:val="005F01A7"/>
    <w:rsid w:val="005F21AA"/>
    <w:rsid w:val="005F41AD"/>
    <w:rsid w:val="005F4E06"/>
    <w:rsid w:val="005F60C2"/>
    <w:rsid w:val="005F6855"/>
    <w:rsid w:val="005F6E4D"/>
    <w:rsid w:val="00602951"/>
    <w:rsid w:val="00602968"/>
    <w:rsid w:val="006056ED"/>
    <w:rsid w:val="006105AF"/>
    <w:rsid w:val="006107D2"/>
    <w:rsid w:val="00612447"/>
    <w:rsid w:val="00614F0E"/>
    <w:rsid w:val="00615DA6"/>
    <w:rsid w:val="00617E45"/>
    <w:rsid w:val="00620B5E"/>
    <w:rsid w:val="00621396"/>
    <w:rsid w:val="00623C38"/>
    <w:rsid w:val="00625565"/>
    <w:rsid w:val="006260C6"/>
    <w:rsid w:val="00626821"/>
    <w:rsid w:val="00626FC1"/>
    <w:rsid w:val="0063784C"/>
    <w:rsid w:val="006424E7"/>
    <w:rsid w:val="006433A9"/>
    <w:rsid w:val="0064588F"/>
    <w:rsid w:val="00653660"/>
    <w:rsid w:val="00656A0E"/>
    <w:rsid w:val="00663FC9"/>
    <w:rsid w:val="00665359"/>
    <w:rsid w:val="00666843"/>
    <w:rsid w:val="00666AF5"/>
    <w:rsid w:val="00670142"/>
    <w:rsid w:val="0067062E"/>
    <w:rsid w:val="00675CD5"/>
    <w:rsid w:val="00676CD5"/>
    <w:rsid w:val="00681707"/>
    <w:rsid w:val="00682867"/>
    <w:rsid w:val="00683AC7"/>
    <w:rsid w:val="00686BF6"/>
    <w:rsid w:val="00695D04"/>
    <w:rsid w:val="006A4BF4"/>
    <w:rsid w:val="006A7F0A"/>
    <w:rsid w:val="006B105B"/>
    <w:rsid w:val="006B59CC"/>
    <w:rsid w:val="006C0585"/>
    <w:rsid w:val="006C1FED"/>
    <w:rsid w:val="006C5412"/>
    <w:rsid w:val="006D079A"/>
    <w:rsid w:val="006D144A"/>
    <w:rsid w:val="006D5904"/>
    <w:rsid w:val="006E5D0F"/>
    <w:rsid w:val="006E6A09"/>
    <w:rsid w:val="006F05AB"/>
    <w:rsid w:val="006F2FD1"/>
    <w:rsid w:val="006F5D66"/>
    <w:rsid w:val="0070145A"/>
    <w:rsid w:val="00702042"/>
    <w:rsid w:val="00702756"/>
    <w:rsid w:val="00705454"/>
    <w:rsid w:val="00706CD4"/>
    <w:rsid w:val="00707BD1"/>
    <w:rsid w:val="00707CA4"/>
    <w:rsid w:val="0071295B"/>
    <w:rsid w:val="00712E2F"/>
    <w:rsid w:val="007130A8"/>
    <w:rsid w:val="007147B1"/>
    <w:rsid w:val="0071518E"/>
    <w:rsid w:val="00716027"/>
    <w:rsid w:val="00716410"/>
    <w:rsid w:val="007165BB"/>
    <w:rsid w:val="00726F0E"/>
    <w:rsid w:val="00727A44"/>
    <w:rsid w:val="00727D9C"/>
    <w:rsid w:val="00731C84"/>
    <w:rsid w:val="007336A5"/>
    <w:rsid w:val="00736CDB"/>
    <w:rsid w:val="00741005"/>
    <w:rsid w:val="00742894"/>
    <w:rsid w:val="00745064"/>
    <w:rsid w:val="00746A66"/>
    <w:rsid w:val="0075108C"/>
    <w:rsid w:val="00752A83"/>
    <w:rsid w:val="00753F1F"/>
    <w:rsid w:val="007573DD"/>
    <w:rsid w:val="00760E82"/>
    <w:rsid w:val="00762196"/>
    <w:rsid w:val="00763132"/>
    <w:rsid w:val="0076600C"/>
    <w:rsid w:val="0076631B"/>
    <w:rsid w:val="00766360"/>
    <w:rsid w:val="00771C55"/>
    <w:rsid w:val="007750CD"/>
    <w:rsid w:val="00776349"/>
    <w:rsid w:val="007771A2"/>
    <w:rsid w:val="00780334"/>
    <w:rsid w:val="007839B7"/>
    <w:rsid w:val="00793739"/>
    <w:rsid w:val="007940C2"/>
    <w:rsid w:val="0079585A"/>
    <w:rsid w:val="00796E93"/>
    <w:rsid w:val="00797293"/>
    <w:rsid w:val="007A1EF3"/>
    <w:rsid w:val="007A27C7"/>
    <w:rsid w:val="007A3DA0"/>
    <w:rsid w:val="007A6D84"/>
    <w:rsid w:val="007B241A"/>
    <w:rsid w:val="007B2F7E"/>
    <w:rsid w:val="007B6DB9"/>
    <w:rsid w:val="007C1E6A"/>
    <w:rsid w:val="007C4E2F"/>
    <w:rsid w:val="007C6800"/>
    <w:rsid w:val="007C6D13"/>
    <w:rsid w:val="007C7951"/>
    <w:rsid w:val="007D091A"/>
    <w:rsid w:val="007D2B3E"/>
    <w:rsid w:val="007D2C4C"/>
    <w:rsid w:val="007D46E1"/>
    <w:rsid w:val="007D4D7E"/>
    <w:rsid w:val="007D5433"/>
    <w:rsid w:val="007D72E8"/>
    <w:rsid w:val="007D736D"/>
    <w:rsid w:val="007E2B30"/>
    <w:rsid w:val="007E4608"/>
    <w:rsid w:val="007E4B26"/>
    <w:rsid w:val="007E6820"/>
    <w:rsid w:val="007E7C97"/>
    <w:rsid w:val="007F16D4"/>
    <w:rsid w:val="007F2516"/>
    <w:rsid w:val="007F4012"/>
    <w:rsid w:val="007F4339"/>
    <w:rsid w:val="0080048F"/>
    <w:rsid w:val="00802630"/>
    <w:rsid w:val="00802CF6"/>
    <w:rsid w:val="00805AA0"/>
    <w:rsid w:val="008076BC"/>
    <w:rsid w:val="00810A54"/>
    <w:rsid w:val="00815803"/>
    <w:rsid w:val="0081772E"/>
    <w:rsid w:val="00820868"/>
    <w:rsid w:val="00821148"/>
    <w:rsid w:val="00823B75"/>
    <w:rsid w:val="00832820"/>
    <w:rsid w:val="008342E7"/>
    <w:rsid w:val="008345D5"/>
    <w:rsid w:val="0083476A"/>
    <w:rsid w:val="008353E0"/>
    <w:rsid w:val="00837ADE"/>
    <w:rsid w:val="00840B56"/>
    <w:rsid w:val="0084201F"/>
    <w:rsid w:val="00842D5B"/>
    <w:rsid w:val="00845D89"/>
    <w:rsid w:val="008461D0"/>
    <w:rsid w:val="00850FD0"/>
    <w:rsid w:val="00853295"/>
    <w:rsid w:val="00854C36"/>
    <w:rsid w:val="0085793F"/>
    <w:rsid w:val="008579E5"/>
    <w:rsid w:val="00857B24"/>
    <w:rsid w:val="0086017B"/>
    <w:rsid w:val="00860854"/>
    <w:rsid w:val="00861165"/>
    <w:rsid w:val="00867320"/>
    <w:rsid w:val="00867E5B"/>
    <w:rsid w:val="00872BBB"/>
    <w:rsid w:val="0087302F"/>
    <w:rsid w:val="00873B0A"/>
    <w:rsid w:val="00874633"/>
    <w:rsid w:val="00875852"/>
    <w:rsid w:val="00883190"/>
    <w:rsid w:val="0088408B"/>
    <w:rsid w:val="00885CAD"/>
    <w:rsid w:val="008867F5"/>
    <w:rsid w:val="0089173E"/>
    <w:rsid w:val="00891C4E"/>
    <w:rsid w:val="00895038"/>
    <w:rsid w:val="008957AC"/>
    <w:rsid w:val="00895958"/>
    <w:rsid w:val="00896136"/>
    <w:rsid w:val="00897014"/>
    <w:rsid w:val="008A33F8"/>
    <w:rsid w:val="008A4BBF"/>
    <w:rsid w:val="008A73DC"/>
    <w:rsid w:val="008B3548"/>
    <w:rsid w:val="008B3E4D"/>
    <w:rsid w:val="008C0EE1"/>
    <w:rsid w:val="008C76E1"/>
    <w:rsid w:val="008C77E5"/>
    <w:rsid w:val="008D05C6"/>
    <w:rsid w:val="008D178C"/>
    <w:rsid w:val="008D28E1"/>
    <w:rsid w:val="008D32AA"/>
    <w:rsid w:val="008D3824"/>
    <w:rsid w:val="008D4AB0"/>
    <w:rsid w:val="008D4EAE"/>
    <w:rsid w:val="008D5F78"/>
    <w:rsid w:val="008E0415"/>
    <w:rsid w:val="008E1079"/>
    <w:rsid w:val="008E3DF4"/>
    <w:rsid w:val="008E41DF"/>
    <w:rsid w:val="008E4926"/>
    <w:rsid w:val="008E6DA6"/>
    <w:rsid w:val="008E6F59"/>
    <w:rsid w:val="008F0A3C"/>
    <w:rsid w:val="008F2D4B"/>
    <w:rsid w:val="008F71A5"/>
    <w:rsid w:val="0090082B"/>
    <w:rsid w:val="009014CF"/>
    <w:rsid w:val="00901C21"/>
    <w:rsid w:val="00902273"/>
    <w:rsid w:val="00902A63"/>
    <w:rsid w:val="00903C0F"/>
    <w:rsid w:val="00904094"/>
    <w:rsid w:val="009065A1"/>
    <w:rsid w:val="009072C2"/>
    <w:rsid w:val="00912241"/>
    <w:rsid w:val="00912812"/>
    <w:rsid w:val="00913BA4"/>
    <w:rsid w:val="00914683"/>
    <w:rsid w:val="00917FFC"/>
    <w:rsid w:val="00920D8F"/>
    <w:rsid w:val="009215AC"/>
    <w:rsid w:val="00922330"/>
    <w:rsid w:val="00922381"/>
    <w:rsid w:val="00922C62"/>
    <w:rsid w:val="00922F86"/>
    <w:rsid w:val="00923894"/>
    <w:rsid w:val="00924E09"/>
    <w:rsid w:val="00927AAC"/>
    <w:rsid w:val="00927EFC"/>
    <w:rsid w:val="00930F5B"/>
    <w:rsid w:val="00934EEE"/>
    <w:rsid w:val="00935805"/>
    <w:rsid w:val="00935D16"/>
    <w:rsid w:val="0093796D"/>
    <w:rsid w:val="00937E88"/>
    <w:rsid w:val="00944A9C"/>
    <w:rsid w:val="00947176"/>
    <w:rsid w:val="0094777B"/>
    <w:rsid w:val="00950350"/>
    <w:rsid w:val="00950CE5"/>
    <w:rsid w:val="00951B02"/>
    <w:rsid w:val="00951F04"/>
    <w:rsid w:val="00952955"/>
    <w:rsid w:val="00952D69"/>
    <w:rsid w:val="00955410"/>
    <w:rsid w:val="00955D40"/>
    <w:rsid w:val="0095617B"/>
    <w:rsid w:val="0095742E"/>
    <w:rsid w:val="00957CFD"/>
    <w:rsid w:val="0096004C"/>
    <w:rsid w:val="00960DA0"/>
    <w:rsid w:val="00961FB9"/>
    <w:rsid w:val="0096386F"/>
    <w:rsid w:val="009708C6"/>
    <w:rsid w:val="009715BE"/>
    <w:rsid w:val="0097177C"/>
    <w:rsid w:val="00974125"/>
    <w:rsid w:val="00974C4B"/>
    <w:rsid w:val="00980042"/>
    <w:rsid w:val="009829C8"/>
    <w:rsid w:val="0098666F"/>
    <w:rsid w:val="00986709"/>
    <w:rsid w:val="00991136"/>
    <w:rsid w:val="00991890"/>
    <w:rsid w:val="00991C21"/>
    <w:rsid w:val="00994D73"/>
    <w:rsid w:val="009959E3"/>
    <w:rsid w:val="00996D6B"/>
    <w:rsid w:val="00997D79"/>
    <w:rsid w:val="009A41DB"/>
    <w:rsid w:val="009A43CC"/>
    <w:rsid w:val="009A45BB"/>
    <w:rsid w:val="009A4B97"/>
    <w:rsid w:val="009B00C8"/>
    <w:rsid w:val="009B0E87"/>
    <w:rsid w:val="009B26F5"/>
    <w:rsid w:val="009B2ABA"/>
    <w:rsid w:val="009B37F3"/>
    <w:rsid w:val="009B46C0"/>
    <w:rsid w:val="009B5180"/>
    <w:rsid w:val="009B734F"/>
    <w:rsid w:val="009C47D8"/>
    <w:rsid w:val="009D1039"/>
    <w:rsid w:val="009D27D3"/>
    <w:rsid w:val="009D2CDF"/>
    <w:rsid w:val="009D2F43"/>
    <w:rsid w:val="009D31D2"/>
    <w:rsid w:val="009D3754"/>
    <w:rsid w:val="009D55A5"/>
    <w:rsid w:val="009D5770"/>
    <w:rsid w:val="009D5896"/>
    <w:rsid w:val="009D5F59"/>
    <w:rsid w:val="009D5F71"/>
    <w:rsid w:val="009D63B2"/>
    <w:rsid w:val="009E08BA"/>
    <w:rsid w:val="009E1E4D"/>
    <w:rsid w:val="009E53F6"/>
    <w:rsid w:val="009E5C55"/>
    <w:rsid w:val="009F0991"/>
    <w:rsid w:val="009F21E2"/>
    <w:rsid w:val="009F5315"/>
    <w:rsid w:val="009F797D"/>
    <w:rsid w:val="00A001E6"/>
    <w:rsid w:val="00A00D25"/>
    <w:rsid w:val="00A01CC4"/>
    <w:rsid w:val="00A022C5"/>
    <w:rsid w:val="00A056B1"/>
    <w:rsid w:val="00A0585E"/>
    <w:rsid w:val="00A05992"/>
    <w:rsid w:val="00A06712"/>
    <w:rsid w:val="00A07398"/>
    <w:rsid w:val="00A11741"/>
    <w:rsid w:val="00A11D3B"/>
    <w:rsid w:val="00A11E85"/>
    <w:rsid w:val="00A161FC"/>
    <w:rsid w:val="00A163A7"/>
    <w:rsid w:val="00A16758"/>
    <w:rsid w:val="00A1694F"/>
    <w:rsid w:val="00A2578A"/>
    <w:rsid w:val="00A25A5F"/>
    <w:rsid w:val="00A30A20"/>
    <w:rsid w:val="00A330B8"/>
    <w:rsid w:val="00A34724"/>
    <w:rsid w:val="00A44181"/>
    <w:rsid w:val="00A47581"/>
    <w:rsid w:val="00A529C2"/>
    <w:rsid w:val="00A52EF2"/>
    <w:rsid w:val="00A53920"/>
    <w:rsid w:val="00A628DA"/>
    <w:rsid w:val="00A62CE1"/>
    <w:rsid w:val="00A62EFD"/>
    <w:rsid w:val="00A63C66"/>
    <w:rsid w:val="00A66A9D"/>
    <w:rsid w:val="00A7232D"/>
    <w:rsid w:val="00A746FA"/>
    <w:rsid w:val="00A758EB"/>
    <w:rsid w:val="00A83CD5"/>
    <w:rsid w:val="00A877D2"/>
    <w:rsid w:val="00A91FB9"/>
    <w:rsid w:val="00A93C44"/>
    <w:rsid w:val="00A94655"/>
    <w:rsid w:val="00A94FDD"/>
    <w:rsid w:val="00A9539C"/>
    <w:rsid w:val="00A97091"/>
    <w:rsid w:val="00AA2157"/>
    <w:rsid w:val="00AA297E"/>
    <w:rsid w:val="00AA4B7C"/>
    <w:rsid w:val="00AA5468"/>
    <w:rsid w:val="00AA5F1D"/>
    <w:rsid w:val="00AA68B2"/>
    <w:rsid w:val="00AA7A4E"/>
    <w:rsid w:val="00AA7C45"/>
    <w:rsid w:val="00AB03D2"/>
    <w:rsid w:val="00AB2654"/>
    <w:rsid w:val="00AB331C"/>
    <w:rsid w:val="00AB3AA3"/>
    <w:rsid w:val="00AB5D4D"/>
    <w:rsid w:val="00AC0BA1"/>
    <w:rsid w:val="00AC5FB8"/>
    <w:rsid w:val="00AC6D23"/>
    <w:rsid w:val="00AC7AAC"/>
    <w:rsid w:val="00AD14C3"/>
    <w:rsid w:val="00AD177A"/>
    <w:rsid w:val="00AD210D"/>
    <w:rsid w:val="00AD4456"/>
    <w:rsid w:val="00AD58D8"/>
    <w:rsid w:val="00AD6460"/>
    <w:rsid w:val="00AD793D"/>
    <w:rsid w:val="00AE0061"/>
    <w:rsid w:val="00AE052D"/>
    <w:rsid w:val="00AE2703"/>
    <w:rsid w:val="00AE5A0B"/>
    <w:rsid w:val="00AE661A"/>
    <w:rsid w:val="00AF1BF8"/>
    <w:rsid w:val="00AF201B"/>
    <w:rsid w:val="00AF30F6"/>
    <w:rsid w:val="00AF6B14"/>
    <w:rsid w:val="00AF7250"/>
    <w:rsid w:val="00B02BB8"/>
    <w:rsid w:val="00B02E26"/>
    <w:rsid w:val="00B03486"/>
    <w:rsid w:val="00B049ED"/>
    <w:rsid w:val="00B05A92"/>
    <w:rsid w:val="00B1059F"/>
    <w:rsid w:val="00B109C0"/>
    <w:rsid w:val="00B10CC3"/>
    <w:rsid w:val="00B11C89"/>
    <w:rsid w:val="00B11CA6"/>
    <w:rsid w:val="00B11EE0"/>
    <w:rsid w:val="00B12168"/>
    <w:rsid w:val="00B12DCD"/>
    <w:rsid w:val="00B13514"/>
    <w:rsid w:val="00B15B67"/>
    <w:rsid w:val="00B16651"/>
    <w:rsid w:val="00B20F2D"/>
    <w:rsid w:val="00B22ED0"/>
    <w:rsid w:val="00B278B4"/>
    <w:rsid w:val="00B30A7A"/>
    <w:rsid w:val="00B31103"/>
    <w:rsid w:val="00B34AE1"/>
    <w:rsid w:val="00B35215"/>
    <w:rsid w:val="00B3663D"/>
    <w:rsid w:val="00B3762C"/>
    <w:rsid w:val="00B422ED"/>
    <w:rsid w:val="00B458D9"/>
    <w:rsid w:val="00B513A7"/>
    <w:rsid w:val="00B52052"/>
    <w:rsid w:val="00B53916"/>
    <w:rsid w:val="00B54853"/>
    <w:rsid w:val="00B55697"/>
    <w:rsid w:val="00B569C0"/>
    <w:rsid w:val="00B56CF0"/>
    <w:rsid w:val="00B5746E"/>
    <w:rsid w:val="00B66461"/>
    <w:rsid w:val="00B719F2"/>
    <w:rsid w:val="00B73180"/>
    <w:rsid w:val="00B73FC1"/>
    <w:rsid w:val="00B749E6"/>
    <w:rsid w:val="00B77406"/>
    <w:rsid w:val="00B80DE2"/>
    <w:rsid w:val="00B812D9"/>
    <w:rsid w:val="00B8498D"/>
    <w:rsid w:val="00B863FD"/>
    <w:rsid w:val="00B95026"/>
    <w:rsid w:val="00B95481"/>
    <w:rsid w:val="00B95513"/>
    <w:rsid w:val="00B96052"/>
    <w:rsid w:val="00B96C62"/>
    <w:rsid w:val="00B973DE"/>
    <w:rsid w:val="00BA4CF6"/>
    <w:rsid w:val="00BA586A"/>
    <w:rsid w:val="00BA5DCA"/>
    <w:rsid w:val="00BA5EAC"/>
    <w:rsid w:val="00BB2136"/>
    <w:rsid w:val="00BB4FE2"/>
    <w:rsid w:val="00BB5AEC"/>
    <w:rsid w:val="00BB6FEF"/>
    <w:rsid w:val="00BC2587"/>
    <w:rsid w:val="00BC41FC"/>
    <w:rsid w:val="00BC43D9"/>
    <w:rsid w:val="00BC4888"/>
    <w:rsid w:val="00BC5109"/>
    <w:rsid w:val="00BC719E"/>
    <w:rsid w:val="00BD08DD"/>
    <w:rsid w:val="00BD1C75"/>
    <w:rsid w:val="00BD23A6"/>
    <w:rsid w:val="00BD2C6F"/>
    <w:rsid w:val="00BD4A0E"/>
    <w:rsid w:val="00BD4ED1"/>
    <w:rsid w:val="00BE3A15"/>
    <w:rsid w:val="00BE53B3"/>
    <w:rsid w:val="00BE73A7"/>
    <w:rsid w:val="00BE73D0"/>
    <w:rsid w:val="00BF0C09"/>
    <w:rsid w:val="00BF38DF"/>
    <w:rsid w:val="00BF445A"/>
    <w:rsid w:val="00C027E7"/>
    <w:rsid w:val="00C04AE3"/>
    <w:rsid w:val="00C04EA5"/>
    <w:rsid w:val="00C06B69"/>
    <w:rsid w:val="00C1043E"/>
    <w:rsid w:val="00C15D53"/>
    <w:rsid w:val="00C1765A"/>
    <w:rsid w:val="00C231DE"/>
    <w:rsid w:val="00C26320"/>
    <w:rsid w:val="00C316CA"/>
    <w:rsid w:val="00C31BF9"/>
    <w:rsid w:val="00C34A94"/>
    <w:rsid w:val="00C3651F"/>
    <w:rsid w:val="00C37D01"/>
    <w:rsid w:val="00C44F29"/>
    <w:rsid w:val="00C45E8A"/>
    <w:rsid w:val="00C46CFD"/>
    <w:rsid w:val="00C519F7"/>
    <w:rsid w:val="00C51EC9"/>
    <w:rsid w:val="00C53BBA"/>
    <w:rsid w:val="00C53E36"/>
    <w:rsid w:val="00C5411D"/>
    <w:rsid w:val="00C541AE"/>
    <w:rsid w:val="00C57B0C"/>
    <w:rsid w:val="00C57E78"/>
    <w:rsid w:val="00C70664"/>
    <w:rsid w:val="00C7564E"/>
    <w:rsid w:val="00C77711"/>
    <w:rsid w:val="00C7786F"/>
    <w:rsid w:val="00C849D8"/>
    <w:rsid w:val="00C851E3"/>
    <w:rsid w:val="00C8585A"/>
    <w:rsid w:val="00C865F5"/>
    <w:rsid w:val="00C871EC"/>
    <w:rsid w:val="00C87CD9"/>
    <w:rsid w:val="00C91CF3"/>
    <w:rsid w:val="00C93280"/>
    <w:rsid w:val="00C93F38"/>
    <w:rsid w:val="00C95175"/>
    <w:rsid w:val="00C951B0"/>
    <w:rsid w:val="00C97862"/>
    <w:rsid w:val="00CA1939"/>
    <w:rsid w:val="00CA42BE"/>
    <w:rsid w:val="00CA5A1D"/>
    <w:rsid w:val="00CA5BE6"/>
    <w:rsid w:val="00CB1586"/>
    <w:rsid w:val="00CB306B"/>
    <w:rsid w:val="00CC27CE"/>
    <w:rsid w:val="00CC3B71"/>
    <w:rsid w:val="00CC3C77"/>
    <w:rsid w:val="00CC7720"/>
    <w:rsid w:val="00CC7EC5"/>
    <w:rsid w:val="00CD0EF2"/>
    <w:rsid w:val="00CD17D2"/>
    <w:rsid w:val="00CD24EB"/>
    <w:rsid w:val="00CD4153"/>
    <w:rsid w:val="00CD7E58"/>
    <w:rsid w:val="00CE0AF9"/>
    <w:rsid w:val="00CF38E6"/>
    <w:rsid w:val="00CF7C10"/>
    <w:rsid w:val="00D01336"/>
    <w:rsid w:val="00D052B7"/>
    <w:rsid w:val="00D06346"/>
    <w:rsid w:val="00D10163"/>
    <w:rsid w:val="00D102E2"/>
    <w:rsid w:val="00D176E4"/>
    <w:rsid w:val="00D20959"/>
    <w:rsid w:val="00D21E4E"/>
    <w:rsid w:val="00D22033"/>
    <w:rsid w:val="00D23A05"/>
    <w:rsid w:val="00D25582"/>
    <w:rsid w:val="00D26A5A"/>
    <w:rsid w:val="00D27096"/>
    <w:rsid w:val="00D30182"/>
    <w:rsid w:val="00D302FA"/>
    <w:rsid w:val="00D30A07"/>
    <w:rsid w:val="00D32782"/>
    <w:rsid w:val="00D33D40"/>
    <w:rsid w:val="00D35707"/>
    <w:rsid w:val="00D362DA"/>
    <w:rsid w:val="00D36921"/>
    <w:rsid w:val="00D36962"/>
    <w:rsid w:val="00D37150"/>
    <w:rsid w:val="00D40D44"/>
    <w:rsid w:val="00D43DB9"/>
    <w:rsid w:val="00D4468C"/>
    <w:rsid w:val="00D451BB"/>
    <w:rsid w:val="00D46F42"/>
    <w:rsid w:val="00D47269"/>
    <w:rsid w:val="00D53405"/>
    <w:rsid w:val="00D537E1"/>
    <w:rsid w:val="00D53AF1"/>
    <w:rsid w:val="00D5508B"/>
    <w:rsid w:val="00D55290"/>
    <w:rsid w:val="00D563D0"/>
    <w:rsid w:val="00D56C14"/>
    <w:rsid w:val="00D56C3B"/>
    <w:rsid w:val="00D60898"/>
    <w:rsid w:val="00D61AFE"/>
    <w:rsid w:val="00D625B0"/>
    <w:rsid w:val="00D65CFF"/>
    <w:rsid w:val="00D65D62"/>
    <w:rsid w:val="00D6709F"/>
    <w:rsid w:val="00D7113A"/>
    <w:rsid w:val="00D73DE2"/>
    <w:rsid w:val="00D76168"/>
    <w:rsid w:val="00D844AE"/>
    <w:rsid w:val="00D8531C"/>
    <w:rsid w:val="00D87E66"/>
    <w:rsid w:val="00D90258"/>
    <w:rsid w:val="00D94197"/>
    <w:rsid w:val="00D94921"/>
    <w:rsid w:val="00D94B42"/>
    <w:rsid w:val="00D9786D"/>
    <w:rsid w:val="00DA2830"/>
    <w:rsid w:val="00DA4E7F"/>
    <w:rsid w:val="00DA4F23"/>
    <w:rsid w:val="00DA6A06"/>
    <w:rsid w:val="00DA7C57"/>
    <w:rsid w:val="00DB0EFF"/>
    <w:rsid w:val="00DB1ACE"/>
    <w:rsid w:val="00DB3361"/>
    <w:rsid w:val="00DB5A03"/>
    <w:rsid w:val="00DC1629"/>
    <w:rsid w:val="00DC2ABB"/>
    <w:rsid w:val="00DC2C86"/>
    <w:rsid w:val="00DC31A7"/>
    <w:rsid w:val="00DC38C7"/>
    <w:rsid w:val="00DD0840"/>
    <w:rsid w:val="00DD4163"/>
    <w:rsid w:val="00DD4887"/>
    <w:rsid w:val="00DD60B9"/>
    <w:rsid w:val="00DD6962"/>
    <w:rsid w:val="00DE011E"/>
    <w:rsid w:val="00DE0592"/>
    <w:rsid w:val="00DE0B8B"/>
    <w:rsid w:val="00DE2643"/>
    <w:rsid w:val="00DE38FD"/>
    <w:rsid w:val="00DE6408"/>
    <w:rsid w:val="00DE7B43"/>
    <w:rsid w:val="00DF0674"/>
    <w:rsid w:val="00DF6083"/>
    <w:rsid w:val="00DF61C9"/>
    <w:rsid w:val="00E019E8"/>
    <w:rsid w:val="00E03B44"/>
    <w:rsid w:val="00E04CB3"/>
    <w:rsid w:val="00E06E14"/>
    <w:rsid w:val="00E07AC9"/>
    <w:rsid w:val="00E07F18"/>
    <w:rsid w:val="00E12BF7"/>
    <w:rsid w:val="00E14668"/>
    <w:rsid w:val="00E158CA"/>
    <w:rsid w:val="00E17134"/>
    <w:rsid w:val="00E179F8"/>
    <w:rsid w:val="00E17B63"/>
    <w:rsid w:val="00E20802"/>
    <w:rsid w:val="00E2161D"/>
    <w:rsid w:val="00E22CC7"/>
    <w:rsid w:val="00E26D28"/>
    <w:rsid w:val="00E27CE4"/>
    <w:rsid w:val="00E32315"/>
    <w:rsid w:val="00E33602"/>
    <w:rsid w:val="00E34E1B"/>
    <w:rsid w:val="00E42FAD"/>
    <w:rsid w:val="00E469F5"/>
    <w:rsid w:val="00E5209F"/>
    <w:rsid w:val="00E55BF0"/>
    <w:rsid w:val="00E5603F"/>
    <w:rsid w:val="00E613ED"/>
    <w:rsid w:val="00E63AE9"/>
    <w:rsid w:val="00E653AC"/>
    <w:rsid w:val="00E65D38"/>
    <w:rsid w:val="00E6723B"/>
    <w:rsid w:val="00E715CF"/>
    <w:rsid w:val="00E74804"/>
    <w:rsid w:val="00E758AC"/>
    <w:rsid w:val="00E76741"/>
    <w:rsid w:val="00E7764A"/>
    <w:rsid w:val="00E778FB"/>
    <w:rsid w:val="00E83216"/>
    <w:rsid w:val="00E85F48"/>
    <w:rsid w:val="00E86C23"/>
    <w:rsid w:val="00E91B4C"/>
    <w:rsid w:val="00E91D21"/>
    <w:rsid w:val="00E92D5B"/>
    <w:rsid w:val="00E92D9A"/>
    <w:rsid w:val="00E937D9"/>
    <w:rsid w:val="00E9386F"/>
    <w:rsid w:val="00E93ACB"/>
    <w:rsid w:val="00EA0436"/>
    <w:rsid w:val="00EA0D2F"/>
    <w:rsid w:val="00EA1837"/>
    <w:rsid w:val="00EA314B"/>
    <w:rsid w:val="00EA3750"/>
    <w:rsid w:val="00EA410D"/>
    <w:rsid w:val="00EA518B"/>
    <w:rsid w:val="00EA54FC"/>
    <w:rsid w:val="00EA647F"/>
    <w:rsid w:val="00EB58A1"/>
    <w:rsid w:val="00EB65B9"/>
    <w:rsid w:val="00EB7020"/>
    <w:rsid w:val="00EC0062"/>
    <w:rsid w:val="00EC1403"/>
    <w:rsid w:val="00EC18F9"/>
    <w:rsid w:val="00EC2925"/>
    <w:rsid w:val="00EC3D42"/>
    <w:rsid w:val="00EC71A9"/>
    <w:rsid w:val="00ED12EA"/>
    <w:rsid w:val="00ED1EC9"/>
    <w:rsid w:val="00ED7D6A"/>
    <w:rsid w:val="00EE00C2"/>
    <w:rsid w:val="00EE092D"/>
    <w:rsid w:val="00EE1BF6"/>
    <w:rsid w:val="00EE1D40"/>
    <w:rsid w:val="00EE3CDE"/>
    <w:rsid w:val="00EE7748"/>
    <w:rsid w:val="00EE7AA2"/>
    <w:rsid w:val="00EE7DAF"/>
    <w:rsid w:val="00EF076B"/>
    <w:rsid w:val="00EF0D0B"/>
    <w:rsid w:val="00EF1F12"/>
    <w:rsid w:val="00EF2906"/>
    <w:rsid w:val="00EF31EC"/>
    <w:rsid w:val="00F00098"/>
    <w:rsid w:val="00F00AAC"/>
    <w:rsid w:val="00F0131A"/>
    <w:rsid w:val="00F01D6A"/>
    <w:rsid w:val="00F077D4"/>
    <w:rsid w:val="00F126D5"/>
    <w:rsid w:val="00F1539A"/>
    <w:rsid w:val="00F20B25"/>
    <w:rsid w:val="00F20CDF"/>
    <w:rsid w:val="00F32F20"/>
    <w:rsid w:val="00F337E0"/>
    <w:rsid w:val="00F34B98"/>
    <w:rsid w:val="00F44C1A"/>
    <w:rsid w:val="00F44FBB"/>
    <w:rsid w:val="00F45A96"/>
    <w:rsid w:val="00F505F7"/>
    <w:rsid w:val="00F50AD7"/>
    <w:rsid w:val="00F53D39"/>
    <w:rsid w:val="00F54521"/>
    <w:rsid w:val="00F54D17"/>
    <w:rsid w:val="00F5532F"/>
    <w:rsid w:val="00F5711F"/>
    <w:rsid w:val="00F572C4"/>
    <w:rsid w:val="00F6203C"/>
    <w:rsid w:val="00F6387A"/>
    <w:rsid w:val="00F638C1"/>
    <w:rsid w:val="00F6433F"/>
    <w:rsid w:val="00F67373"/>
    <w:rsid w:val="00F714A8"/>
    <w:rsid w:val="00F81D05"/>
    <w:rsid w:val="00F82EF4"/>
    <w:rsid w:val="00F847ED"/>
    <w:rsid w:val="00F84856"/>
    <w:rsid w:val="00F8541C"/>
    <w:rsid w:val="00F93E17"/>
    <w:rsid w:val="00F9436E"/>
    <w:rsid w:val="00F95B57"/>
    <w:rsid w:val="00F96EC8"/>
    <w:rsid w:val="00F96ED7"/>
    <w:rsid w:val="00F97122"/>
    <w:rsid w:val="00FA061D"/>
    <w:rsid w:val="00FA1BAE"/>
    <w:rsid w:val="00FB1737"/>
    <w:rsid w:val="00FB31FE"/>
    <w:rsid w:val="00FB35C3"/>
    <w:rsid w:val="00FB6AE8"/>
    <w:rsid w:val="00FC1510"/>
    <w:rsid w:val="00FC5597"/>
    <w:rsid w:val="00FC6FC9"/>
    <w:rsid w:val="00FC7581"/>
    <w:rsid w:val="00FD0EE5"/>
    <w:rsid w:val="00FD18A2"/>
    <w:rsid w:val="00FD2DA8"/>
    <w:rsid w:val="00FD46A3"/>
    <w:rsid w:val="00FD52C3"/>
    <w:rsid w:val="00FD7C74"/>
    <w:rsid w:val="00FE071D"/>
    <w:rsid w:val="00FE209F"/>
    <w:rsid w:val="00FE32AE"/>
    <w:rsid w:val="00FE3B8C"/>
    <w:rsid w:val="00FE4E67"/>
    <w:rsid w:val="00FE5F32"/>
    <w:rsid w:val="00FE61A6"/>
    <w:rsid w:val="00FE680E"/>
    <w:rsid w:val="00FF57C1"/>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6F453-32C1-49B3-A52E-F8DBFF69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BE4"/>
  </w:style>
  <w:style w:type="paragraph" w:styleId="1">
    <w:name w:val="heading 1"/>
    <w:basedOn w:val="a"/>
    <w:next w:val="a"/>
    <w:link w:val="10"/>
    <w:uiPriority w:val="9"/>
    <w:qFormat/>
    <w:rsid w:val="00793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5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53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90BB4"/>
    <w:pPr>
      <w:spacing w:after="0" w:line="240" w:lineRule="auto"/>
      <w:ind w:firstLine="720"/>
      <w:jc w:val="both"/>
    </w:pPr>
    <w:rPr>
      <w:rFonts w:ascii="Times New Roman" w:eastAsia="Times New Roman" w:hAnsi="Times New Roman" w:cs="Times New Roman"/>
      <w:szCs w:val="20"/>
      <w:lang w:eastAsia="ru-RU"/>
    </w:rPr>
  </w:style>
  <w:style w:type="character" w:customStyle="1" w:styleId="a4">
    <w:name w:val="Основной текст с отступом Знак"/>
    <w:basedOn w:val="a0"/>
    <w:link w:val="a3"/>
    <w:rsid w:val="00390BB4"/>
    <w:rPr>
      <w:rFonts w:ascii="Times New Roman" w:eastAsia="Times New Roman" w:hAnsi="Times New Roman" w:cs="Times New Roman"/>
      <w:szCs w:val="20"/>
      <w:lang w:eastAsia="ru-RU"/>
    </w:rPr>
  </w:style>
  <w:style w:type="paragraph" w:styleId="a5">
    <w:name w:val="header"/>
    <w:basedOn w:val="a"/>
    <w:link w:val="a6"/>
    <w:uiPriority w:val="99"/>
    <w:unhideWhenUsed/>
    <w:rsid w:val="00AE66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661A"/>
  </w:style>
  <w:style w:type="paragraph" w:styleId="a7">
    <w:name w:val="footer"/>
    <w:basedOn w:val="a"/>
    <w:link w:val="a8"/>
    <w:uiPriority w:val="99"/>
    <w:unhideWhenUsed/>
    <w:rsid w:val="00AE66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661A"/>
  </w:style>
  <w:style w:type="paragraph" w:styleId="a9">
    <w:name w:val="List Paragraph"/>
    <w:basedOn w:val="a"/>
    <w:uiPriority w:val="34"/>
    <w:qFormat/>
    <w:rsid w:val="00CC27CE"/>
    <w:pPr>
      <w:ind w:left="720"/>
      <w:contextualSpacing/>
    </w:pPr>
  </w:style>
  <w:style w:type="paragraph" w:styleId="aa">
    <w:name w:val="No Spacing"/>
    <w:link w:val="ab"/>
    <w:uiPriority w:val="1"/>
    <w:qFormat/>
    <w:rsid w:val="002614E9"/>
    <w:pPr>
      <w:spacing w:after="0" w:line="240" w:lineRule="auto"/>
    </w:pPr>
  </w:style>
  <w:style w:type="paragraph" w:styleId="ac">
    <w:name w:val="Balloon Text"/>
    <w:basedOn w:val="a"/>
    <w:link w:val="ad"/>
    <w:uiPriority w:val="99"/>
    <w:semiHidden/>
    <w:unhideWhenUsed/>
    <w:rsid w:val="00A66A9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66A9D"/>
    <w:rPr>
      <w:rFonts w:ascii="Tahoma" w:hAnsi="Tahoma" w:cs="Tahoma"/>
      <w:sz w:val="16"/>
      <w:szCs w:val="16"/>
    </w:rPr>
  </w:style>
  <w:style w:type="paragraph" w:styleId="ae">
    <w:name w:val="Normal (Web)"/>
    <w:basedOn w:val="a"/>
    <w:uiPriority w:val="99"/>
    <w:unhideWhenUsed/>
    <w:rsid w:val="00922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2F86"/>
  </w:style>
  <w:style w:type="character" w:customStyle="1" w:styleId="hl">
    <w:name w:val="hl"/>
    <w:basedOn w:val="a0"/>
    <w:rsid w:val="00974C4B"/>
  </w:style>
  <w:style w:type="paragraph" w:customStyle="1" w:styleId="11">
    <w:name w:val="1"/>
    <w:basedOn w:val="a"/>
    <w:rsid w:val="00974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74C4B"/>
    <w:rPr>
      <w:b/>
      <w:bCs/>
    </w:rPr>
  </w:style>
  <w:style w:type="table" w:styleId="af0">
    <w:name w:val="Table Grid"/>
    <w:basedOn w:val="a1"/>
    <w:uiPriority w:val="59"/>
    <w:rsid w:val="0030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F54521"/>
    <w:rPr>
      <w:color w:val="808080"/>
    </w:rPr>
  </w:style>
  <w:style w:type="paragraph" w:styleId="af2">
    <w:name w:val="caption"/>
    <w:basedOn w:val="a"/>
    <w:next w:val="a"/>
    <w:uiPriority w:val="35"/>
    <w:unhideWhenUsed/>
    <w:qFormat/>
    <w:rsid w:val="00E17134"/>
    <w:pPr>
      <w:spacing w:line="240" w:lineRule="auto"/>
    </w:pPr>
    <w:rPr>
      <w:b/>
      <w:bCs/>
      <w:color w:val="4F81BD" w:themeColor="accent1"/>
      <w:sz w:val="18"/>
      <w:szCs w:val="18"/>
    </w:rPr>
  </w:style>
  <w:style w:type="character" w:styleId="af3">
    <w:name w:val="Hyperlink"/>
    <w:basedOn w:val="a0"/>
    <w:uiPriority w:val="99"/>
    <w:semiHidden/>
    <w:unhideWhenUsed/>
    <w:rsid w:val="00A9539C"/>
    <w:rPr>
      <w:color w:val="0000FF"/>
      <w:u w:val="single"/>
    </w:rPr>
  </w:style>
  <w:style w:type="character" w:customStyle="1" w:styleId="20">
    <w:name w:val="Заголовок 2 Знак"/>
    <w:basedOn w:val="a0"/>
    <w:link w:val="2"/>
    <w:uiPriority w:val="9"/>
    <w:rsid w:val="00A953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539C"/>
    <w:rPr>
      <w:rFonts w:ascii="Times New Roman" w:eastAsia="Times New Roman" w:hAnsi="Times New Roman" w:cs="Times New Roman"/>
      <w:b/>
      <w:bCs/>
      <w:sz w:val="27"/>
      <w:szCs w:val="27"/>
      <w:lang w:eastAsia="ru-RU"/>
    </w:rPr>
  </w:style>
  <w:style w:type="character" w:customStyle="1" w:styleId="mw-headline">
    <w:name w:val="mw-headline"/>
    <w:basedOn w:val="a0"/>
    <w:rsid w:val="00A9539C"/>
  </w:style>
  <w:style w:type="character" w:customStyle="1" w:styleId="mw-editsection">
    <w:name w:val="mw-editsection"/>
    <w:basedOn w:val="a0"/>
    <w:rsid w:val="00A9539C"/>
  </w:style>
  <w:style w:type="character" w:customStyle="1" w:styleId="mw-editsection-bracket">
    <w:name w:val="mw-editsection-bracket"/>
    <w:basedOn w:val="a0"/>
    <w:rsid w:val="00A9539C"/>
  </w:style>
  <w:style w:type="character" w:customStyle="1" w:styleId="mw-editsection-divider">
    <w:name w:val="mw-editsection-divider"/>
    <w:basedOn w:val="a0"/>
    <w:rsid w:val="00A9539C"/>
  </w:style>
  <w:style w:type="character" w:customStyle="1" w:styleId="ab">
    <w:name w:val="Без интервала Знак"/>
    <w:basedOn w:val="a0"/>
    <w:link w:val="aa"/>
    <w:uiPriority w:val="1"/>
    <w:rsid w:val="00793739"/>
  </w:style>
  <w:style w:type="character" w:customStyle="1" w:styleId="10">
    <w:name w:val="Заголовок 1 Знак"/>
    <w:basedOn w:val="a0"/>
    <w:link w:val="1"/>
    <w:uiPriority w:val="9"/>
    <w:rsid w:val="00793739"/>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793739"/>
    <w:pPr>
      <w:outlineLvl w:val="9"/>
    </w:pPr>
  </w:style>
  <w:style w:type="paragraph" w:styleId="21">
    <w:name w:val="toc 2"/>
    <w:basedOn w:val="a"/>
    <w:next w:val="a"/>
    <w:autoRedefine/>
    <w:uiPriority w:val="39"/>
    <w:semiHidden/>
    <w:unhideWhenUsed/>
    <w:qFormat/>
    <w:rsid w:val="00793739"/>
    <w:pPr>
      <w:spacing w:after="100"/>
      <w:ind w:left="220"/>
    </w:pPr>
    <w:rPr>
      <w:rFonts w:eastAsiaTheme="minorEastAsia"/>
    </w:rPr>
  </w:style>
  <w:style w:type="paragraph" w:styleId="12">
    <w:name w:val="toc 1"/>
    <w:basedOn w:val="a"/>
    <w:next w:val="a"/>
    <w:autoRedefine/>
    <w:uiPriority w:val="39"/>
    <w:semiHidden/>
    <w:unhideWhenUsed/>
    <w:qFormat/>
    <w:rsid w:val="00793739"/>
    <w:pPr>
      <w:spacing w:after="100"/>
    </w:pPr>
    <w:rPr>
      <w:rFonts w:eastAsiaTheme="minorEastAsia"/>
    </w:rPr>
  </w:style>
  <w:style w:type="paragraph" w:styleId="31">
    <w:name w:val="toc 3"/>
    <w:basedOn w:val="a"/>
    <w:next w:val="a"/>
    <w:autoRedefine/>
    <w:uiPriority w:val="39"/>
    <w:semiHidden/>
    <w:unhideWhenUsed/>
    <w:qFormat/>
    <w:rsid w:val="00793739"/>
    <w:pPr>
      <w:spacing w:after="100"/>
      <w:ind w:left="440"/>
    </w:pPr>
    <w:rPr>
      <w:rFonts w:eastAsiaTheme="minorEastAsia"/>
    </w:rPr>
  </w:style>
  <w:style w:type="paragraph" w:styleId="HTML">
    <w:name w:val="HTML Preformatted"/>
    <w:basedOn w:val="a"/>
    <w:link w:val="HTML0"/>
    <w:uiPriority w:val="99"/>
    <w:semiHidden/>
    <w:unhideWhenUsed/>
    <w:rsid w:val="0083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3476A"/>
    <w:rPr>
      <w:rFonts w:ascii="Courier New" w:eastAsia="Times New Roman" w:hAnsi="Courier New" w:cs="Courier New"/>
      <w:sz w:val="20"/>
      <w:szCs w:val="20"/>
      <w:lang w:eastAsia="ru-RU"/>
    </w:rPr>
  </w:style>
  <w:style w:type="paragraph" w:styleId="af5">
    <w:name w:val="Title"/>
    <w:basedOn w:val="a"/>
    <w:link w:val="af6"/>
    <w:qFormat/>
    <w:rsid w:val="00FE3B8C"/>
    <w:pPr>
      <w:autoSpaceDE w:val="0"/>
      <w:autoSpaceDN w:val="0"/>
      <w:spacing w:after="0" w:line="240" w:lineRule="auto"/>
      <w:jc w:val="center"/>
    </w:pPr>
    <w:rPr>
      <w:rFonts w:ascii="Peterburg" w:eastAsia="Times New Roman" w:hAnsi="Peterburg" w:cs="Peterburg"/>
      <w:sz w:val="24"/>
      <w:szCs w:val="24"/>
      <w:lang w:eastAsia="ru-RU"/>
    </w:rPr>
  </w:style>
  <w:style w:type="character" w:customStyle="1" w:styleId="af6">
    <w:name w:val="Название Знак"/>
    <w:basedOn w:val="a0"/>
    <w:link w:val="af5"/>
    <w:rsid w:val="00FE3B8C"/>
    <w:rPr>
      <w:rFonts w:ascii="Peterburg" w:eastAsia="Times New Roman" w:hAnsi="Peterburg" w:cs="Peterburg"/>
      <w:sz w:val="24"/>
      <w:szCs w:val="24"/>
      <w:lang w:eastAsia="ru-RU"/>
    </w:rPr>
  </w:style>
  <w:style w:type="paragraph" w:styleId="22">
    <w:name w:val="Body Text Indent 2"/>
    <w:basedOn w:val="a"/>
    <w:link w:val="23"/>
    <w:uiPriority w:val="99"/>
    <w:unhideWhenUsed/>
    <w:rsid w:val="00FE3B8C"/>
    <w:pPr>
      <w:autoSpaceDE w:val="0"/>
      <w:autoSpaceDN w:val="0"/>
      <w:spacing w:after="120" w:line="480" w:lineRule="auto"/>
      <w:ind w:left="283"/>
    </w:pPr>
    <w:rPr>
      <w:rFonts w:ascii="Peterburg" w:eastAsia="Times New Roman" w:hAnsi="Peterburg" w:cs="Peterburg"/>
      <w:sz w:val="24"/>
      <w:szCs w:val="24"/>
      <w:lang w:eastAsia="ru-RU"/>
    </w:rPr>
  </w:style>
  <w:style w:type="character" w:customStyle="1" w:styleId="23">
    <w:name w:val="Основной текст с отступом 2 Знак"/>
    <w:basedOn w:val="a0"/>
    <w:link w:val="22"/>
    <w:uiPriority w:val="99"/>
    <w:rsid w:val="00FE3B8C"/>
    <w:rPr>
      <w:rFonts w:ascii="Peterburg" w:eastAsia="Times New Roman" w:hAnsi="Peterburg" w:cs="Peterburg"/>
      <w:sz w:val="24"/>
      <w:szCs w:val="24"/>
      <w:lang w:eastAsia="ru-RU"/>
    </w:rPr>
  </w:style>
  <w:style w:type="paragraph" w:styleId="32">
    <w:name w:val="Body Text Indent 3"/>
    <w:basedOn w:val="a"/>
    <w:link w:val="33"/>
    <w:uiPriority w:val="99"/>
    <w:semiHidden/>
    <w:unhideWhenUsed/>
    <w:rsid w:val="00FE3B8C"/>
    <w:pPr>
      <w:autoSpaceDE w:val="0"/>
      <w:autoSpaceDN w:val="0"/>
      <w:spacing w:after="120" w:line="240" w:lineRule="auto"/>
      <w:ind w:left="283"/>
    </w:pPr>
    <w:rPr>
      <w:rFonts w:ascii="Peterburg" w:eastAsia="Times New Roman" w:hAnsi="Peterburg" w:cs="Peterburg"/>
      <w:sz w:val="16"/>
      <w:szCs w:val="16"/>
      <w:lang w:eastAsia="ru-RU"/>
    </w:rPr>
  </w:style>
  <w:style w:type="character" w:customStyle="1" w:styleId="33">
    <w:name w:val="Основной текст с отступом 3 Знак"/>
    <w:basedOn w:val="a0"/>
    <w:link w:val="32"/>
    <w:uiPriority w:val="99"/>
    <w:semiHidden/>
    <w:rsid w:val="00FE3B8C"/>
    <w:rPr>
      <w:rFonts w:ascii="Peterburg" w:eastAsia="Times New Roman" w:hAnsi="Peterburg" w:cs="Peterburg"/>
      <w:sz w:val="16"/>
      <w:szCs w:val="16"/>
      <w:lang w:eastAsia="ru-RU"/>
    </w:rPr>
  </w:style>
  <w:style w:type="paragraph" w:customStyle="1" w:styleId="13">
    <w:name w:val="заголовок 1"/>
    <w:basedOn w:val="a"/>
    <w:next w:val="a"/>
    <w:rsid w:val="00FE3B8C"/>
    <w:pPr>
      <w:keepNext/>
      <w:tabs>
        <w:tab w:val="left" w:pos="1418"/>
      </w:tabs>
      <w:autoSpaceDE w:val="0"/>
      <w:autoSpaceDN w:val="0"/>
      <w:spacing w:after="0" w:line="240" w:lineRule="auto"/>
      <w:jc w:val="center"/>
    </w:pPr>
    <w:rPr>
      <w:rFonts w:ascii="Peterburg" w:eastAsia="Times New Roman" w:hAnsi="Peterburg" w:cs="Peterburg"/>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8989">
      <w:bodyDiv w:val="1"/>
      <w:marLeft w:val="0"/>
      <w:marRight w:val="0"/>
      <w:marTop w:val="0"/>
      <w:marBottom w:val="0"/>
      <w:divBdr>
        <w:top w:val="none" w:sz="0" w:space="0" w:color="auto"/>
        <w:left w:val="none" w:sz="0" w:space="0" w:color="auto"/>
        <w:bottom w:val="none" w:sz="0" w:space="0" w:color="auto"/>
        <w:right w:val="none" w:sz="0" w:space="0" w:color="auto"/>
      </w:divBdr>
      <w:divsChild>
        <w:div w:id="614210749">
          <w:marLeft w:val="0"/>
          <w:marRight w:val="0"/>
          <w:marTop w:val="0"/>
          <w:marBottom w:val="0"/>
          <w:divBdr>
            <w:top w:val="none" w:sz="0" w:space="0" w:color="auto"/>
            <w:left w:val="none" w:sz="0" w:space="0" w:color="auto"/>
            <w:bottom w:val="none" w:sz="0" w:space="0" w:color="auto"/>
            <w:right w:val="none" w:sz="0" w:space="0" w:color="auto"/>
          </w:divBdr>
        </w:div>
      </w:divsChild>
    </w:div>
    <w:div w:id="686637044">
      <w:bodyDiv w:val="1"/>
      <w:marLeft w:val="0"/>
      <w:marRight w:val="0"/>
      <w:marTop w:val="0"/>
      <w:marBottom w:val="0"/>
      <w:divBdr>
        <w:top w:val="none" w:sz="0" w:space="0" w:color="auto"/>
        <w:left w:val="none" w:sz="0" w:space="0" w:color="auto"/>
        <w:bottom w:val="none" w:sz="0" w:space="0" w:color="auto"/>
        <w:right w:val="none" w:sz="0" w:space="0" w:color="auto"/>
      </w:divBdr>
    </w:div>
    <w:div w:id="831261871">
      <w:bodyDiv w:val="1"/>
      <w:marLeft w:val="0"/>
      <w:marRight w:val="0"/>
      <w:marTop w:val="0"/>
      <w:marBottom w:val="0"/>
      <w:divBdr>
        <w:top w:val="none" w:sz="0" w:space="0" w:color="auto"/>
        <w:left w:val="none" w:sz="0" w:space="0" w:color="auto"/>
        <w:bottom w:val="none" w:sz="0" w:space="0" w:color="auto"/>
        <w:right w:val="none" w:sz="0" w:space="0" w:color="auto"/>
      </w:divBdr>
    </w:div>
    <w:div w:id="1091394827">
      <w:bodyDiv w:val="1"/>
      <w:marLeft w:val="0"/>
      <w:marRight w:val="0"/>
      <w:marTop w:val="0"/>
      <w:marBottom w:val="0"/>
      <w:divBdr>
        <w:top w:val="none" w:sz="0" w:space="0" w:color="auto"/>
        <w:left w:val="none" w:sz="0" w:space="0" w:color="auto"/>
        <w:bottom w:val="none" w:sz="0" w:space="0" w:color="auto"/>
        <w:right w:val="none" w:sz="0" w:space="0" w:color="auto"/>
      </w:divBdr>
    </w:div>
    <w:div w:id="1222448503">
      <w:bodyDiv w:val="1"/>
      <w:marLeft w:val="0"/>
      <w:marRight w:val="0"/>
      <w:marTop w:val="0"/>
      <w:marBottom w:val="0"/>
      <w:divBdr>
        <w:top w:val="none" w:sz="0" w:space="0" w:color="auto"/>
        <w:left w:val="none" w:sz="0" w:space="0" w:color="auto"/>
        <w:bottom w:val="none" w:sz="0" w:space="0" w:color="auto"/>
        <w:right w:val="none" w:sz="0" w:space="0" w:color="auto"/>
      </w:divBdr>
    </w:div>
    <w:div w:id="1409764506">
      <w:bodyDiv w:val="1"/>
      <w:marLeft w:val="0"/>
      <w:marRight w:val="0"/>
      <w:marTop w:val="0"/>
      <w:marBottom w:val="0"/>
      <w:divBdr>
        <w:top w:val="none" w:sz="0" w:space="0" w:color="auto"/>
        <w:left w:val="none" w:sz="0" w:space="0" w:color="auto"/>
        <w:bottom w:val="none" w:sz="0" w:space="0" w:color="auto"/>
        <w:right w:val="none" w:sz="0" w:space="0" w:color="auto"/>
      </w:divBdr>
    </w:div>
    <w:div w:id="1515267772">
      <w:bodyDiv w:val="1"/>
      <w:marLeft w:val="0"/>
      <w:marRight w:val="0"/>
      <w:marTop w:val="0"/>
      <w:marBottom w:val="0"/>
      <w:divBdr>
        <w:top w:val="none" w:sz="0" w:space="0" w:color="auto"/>
        <w:left w:val="none" w:sz="0" w:space="0" w:color="auto"/>
        <w:bottom w:val="none" w:sz="0" w:space="0" w:color="auto"/>
        <w:right w:val="none" w:sz="0" w:space="0" w:color="auto"/>
      </w:divBdr>
    </w:div>
    <w:div w:id="1896551412">
      <w:bodyDiv w:val="1"/>
      <w:marLeft w:val="0"/>
      <w:marRight w:val="0"/>
      <w:marTop w:val="0"/>
      <w:marBottom w:val="0"/>
      <w:divBdr>
        <w:top w:val="none" w:sz="0" w:space="0" w:color="auto"/>
        <w:left w:val="none" w:sz="0" w:space="0" w:color="auto"/>
        <w:bottom w:val="none" w:sz="0" w:space="0" w:color="auto"/>
        <w:right w:val="none" w:sz="0" w:space="0" w:color="auto"/>
      </w:divBdr>
    </w:div>
    <w:div w:id="2074809917">
      <w:bodyDiv w:val="1"/>
      <w:marLeft w:val="0"/>
      <w:marRight w:val="0"/>
      <w:marTop w:val="0"/>
      <w:marBottom w:val="0"/>
      <w:divBdr>
        <w:top w:val="none" w:sz="0" w:space="0" w:color="auto"/>
        <w:left w:val="none" w:sz="0" w:space="0" w:color="auto"/>
        <w:bottom w:val="none" w:sz="0" w:space="0" w:color="auto"/>
        <w:right w:val="none" w:sz="0" w:space="0" w:color="auto"/>
      </w:divBdr>
      <w:divsChild>
        <w:div w:id="447168163">
          <w:marLeft w:val="0"/>
          <w:marRight w:val="0"/>
          <w:marTop w:val="0"/>
          <w:marBottom w:val="0"/>
          <w:divBdr>
            <w:top w:val="none" w:sz="0" w:space="0" w:color="auto"/>
            <w:left w:val="none" w:sz="0" w:space="0" w:color="auto"/>
            <w:bottom w:val="none" w:sz="0" w:space="0" w:color="auto"/>
            <w:right w:val="none" w:sz="0" w:space="0" w:color="auto"/>
          </w:divBdr>
        </w:div>
        <w:div w:id="466051947">
          <w:marLeft w:val="0"/>
          <w:marRight w:val="0"/>
          <w:marTop w:val="0"/>
          <w:marBottom w:val="0"/>
          <w:divBdr>
            <w:top w:val="none" w:sz="0" w:space="0" w:color="auto"/>
            <w:left w:val="none" w:sz="0" w:space="0" w:color="auto"/>
            <w:bottom w:val="none" w:sz="0" w:space="0" w:color="auto"/>
            <w:right w:val="none" w:sz="0" w:space="0" w:color="auto"/>
          </w:divBdr>
        </w:div>
        <w:div w:id="1825004574">
          <w:marLeft w:val="0"/>
          <w:marRight w:val="0"/>
          <w:marTop w:val="0"/>
          <w:marBottom w:val="0"/>
          <w:divBdr>
            <w:top w:val="none" w:sz="0" w:space="0" w:color="auto"/>
            <w:left w:val="none" w:sz="0" w:space="0" w:color="auto"/>
            <w:bottom w:val="none" w:sz="0" w:space="0" w:color="auto"/>
            <w:right w:val="none" w:sz="0" w:space="0" w:color="auto"/>
          </w:divBdr>
          <w:divsChild>
            <w:div w:id="1795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30D25-C6EB-4491-8CAF-5D292371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34785</TotalTime>
  <Pages>4</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СотрудникИНО</cp:lastModifiedBy>
  <cp:revision>23</cp:revision>
  <cp:lastPrinted>2017-05-19T10:32:00Z</cp:lastPrinted>
  <dcterms:created xsi:type="dcterms:W3CDTF">2017-03-09T13:15:00Z</dcterms:created>
  <dcterms:modified xsi:type="dcterms:W3CDTF">2018-06-04T13:13:00Z</dcterms:modified>
</cp:coreProperties>
</file>