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42" w:rsidRPr="00111842" w:rsidRDefault="00BB7109" w:rsidP="00111842">
      <w:pPr>
        <w:jc w:val="center"/>
        <w:rPr>
          <w:b/>
        </w:rPr>
      </w:pPr>
      <w:r w:rsidRPr="00111842">
        <w:rPr>
          <w:b/>
        </w:rPr>
        <w:t>ПРЕДПРИНИМАТЕЛЬСКАЯ МИССИЯ</w:t>
      </w:r>
      <w:r w:rsidRPr="00BB7109">
        <w:rPr>
          <w:b/>
        </w:rPr>
        <w:t xml:space="preserve"> </w:t>
      </w:r>
      <w:r>
        <w:rPr>
          <w:b/>
        </w:rPr>
        <w:t>УНИВЕРСИТЕТА</w:t>
      </w:r>
      <w:r w:rsidRPr="00111842">
        <w:rPr>
          <w:b/>
        </w:rPr>
        <w:t xml:space="preserve"> И ЕЕ ЗНАЧЕНИЕ ДЛЯ РАЗВИТИЯ ИННОВАЦИОННЫХ КОМПЕТЕНЦИЙ</w:t>
      </w:r>
    </w:p>
    <w:p w:rsidR="004861B0" w:rsidRDefault="004861B0" w:rsidP="004861B0">
      <w:pPr>
        <w:ind w:firstLine="0"/>
        <w:rPr>
          <w:rStyle w:val="hps"/>
          <w:sz w:val="24"/>
          <w:szCs w:val="24"/>
        </w:rPr>
      </w:pPr>
    </w:p>
    <w:p w:rsidR="004861B0" w:rsidRPr="004861B0" w:rsidRDefault="00DE4551" w:rsidP="004861B0">
      <w:pPr>
        <w:ind w:firstLine="0"/>
        <w:rPr>
          <w:rStyle w:val="hps"/>
          <w:b/>
          <w:sz w:val="24"/>
          <w:szCs w:val="24"/>
        </w:rPr>
      </w:pPr>
      <w:proofErr w:type="spellStart"/>
      <w:r w:rsidRPr="004861B0">
        <w:rPr>
          <w:rStyle w:val="hps"/>
          <w:b/>
          <w:sz w:val="24"/>
          <w:szCs w:val="24"/>
        </w:rPr>
        <w:t>Апанасович</w:t>
      </w:r>
      <w:proofErr w:type="spellEnd"/>
      <w:r w:rsidRPr="004861B0">
        <w:rPr>
          <w:rStyle w:val="hps"/>
          <w:b/>
          <w:sz w:val="24"/>
          <w:szCs w:val="24"/>
        </w:rPr>
        <w:t xml:space="preserve"> Владимир Владимирович</w:t>
      </w:r>
      <w:r w:rsidR="004861B0">
        <w:rPr>
          <w:rStyle w:val="hps"/>
          <w:b/>
          <w:sz w:val="24"/>
          <w:szCs w:val="24"/>
        </w:rPr>
        <w:t xml:space="preserve">, </w:t>
      </w:r>
      <w:r w:rsidR="004861B0" w:rsidRPr="004861B0">
        <w:rPr>
          <w:rStyle w:val="hps"/>
          <w:b/>
          <w:sz w:val="24"/>
          <w:szCs w:val="24"/>
        </w:rPr>
        <w:t>Морозов Родион Игоревич</w:t>
      </w:r>
      <w:r w:rsidR="004861B0" w:rsidRPr="004861B0">
        <w:rPr>
          <w:rStyle w:val="hps"/>
          <w:b/>
          <w:sz w:val="24"/>
          <w:szCs w:val="24"/>
        </w:rPr>
        <w:t xml:space="preserve">, </w:t>
      </w:r>
    </w:p>
    <w:p w:rsidR="004861B0" w:rsidRPr="004861B0" w:rsidRDefault="004861B0" w:rsidP="004861B0">
      <w:pPr>
        <w:ind w:firstLine="0"/>
        <w:rPr>
          <w:rStyle w:val="hps"/>
          <w:b/>
          <w:sz w:val="24"/>
          <w:szCs w:val="24"/>
        </w:rPr>
      </w:pPr>
      <w:proofErr w:type="spellStart"/>
      <w:r w:rsidRPr="004861B0">
        <w:rPr>
          <w:rStyle w:val="hps"/>
          <w:b/>
          <w:sz w:val="24"/>
          <w:szCs w:val="24"/>
        </w:rPr>
        <w:t>Апанасович</w:t>
      </w:r>
      <w:proofErr w:type="spellEnd"/>
      <w:r w:rsidRPr="004861B0">
        <w:rPr>
          <w:rStyle w:val="hps"/>
          <w:b/>
          <w:sz w:val="24"/>
          <w:szCs w:val="24"/>
        </w:rPr>
        <w:t xml:space="preserve"> Наталья Владимировна</w:t>
      </w:r>
    </w:p>
    <w:p w:rsidR="004861B0" w:rsidRDefault="00DE4551" w:rsidP="004861B0">
      <w:pPr>
        <w:ind w:firstLine="0"/>
      </w:pPr>
      <w:r w:rsidRPr="00111842">
        <w:rPr>
          <w:rStyle w:val="hps"/>
          <w:sz w:val="24"/>
          <w:szCs w:val="24"/>
        </w:rPr>
        <w:t>Институт бизнеса и менеджмента технологий БГУ</w:t>
      </w:r>
      <w:r w:rsidR="004861B0">
        <w:rPr>
          <w:rStyle w:val="hps"/>
          <w:sz w:val="24"/>
          <w:szCs w:val="24"/>
        </w:rPr>
        <w:t>, Республика Беларусь</w:t>
      </w:r>
      <w:r>
        <w:rPr>
          <w:rStyle w:val="hps"/>
          <w:sz w:val="24"/>
          <w:szCs w:val="24"/>
        </w:rPr>
        <w:t xml:space="preserve"> </w:t>
      </w:r>
      <w:hyperlink r:id="rId8" w:history="1">
        <w:r w:rsidRPr="003339AA">
          <w:rPr>
            <w:rStyle w:val="a8"/>
            <w:sz w:val="24"/>
            <w:szCs w:val="24"/>
          </w:rPr>
          <w:t>apanasovich@sbmt.by</w:t>
        </w:r>
      </w:hyperlink>
      <w:r w:rsidR="004861B0">
        <w:rPr>
          <w:rStyle w:val="a8"/>
          <w:sz w:val="24"/>
          <w:szCs w:val="24"/>
        </w:rPr>
        <w:t xml:space="preserve">, </w:t>
      </w:r>
      <w:hyperlink r:id="rId9" w:history="1">
        <w:r w:rsidR="004861B0" w:rsidRPr="003339AA">
          <w:rPr>
            <w:rStyle w:val="a8"/>
            <w:sz w:val="24"/>
            <w:szCs w:val="24"/>
            <w:lang w:val="en-US"/>
          </w:rPr>
          <w:t>morozov</w:t>
        </w:r>
        <w:r w:rsidR="004861B0" w:rsidRPr="003339AA">
          <w:rPr>
            <w:rStyle w:val="a8"/>
            <w:sz w:val="24"/>
            <w:szCs w:val="24"/>
          </w:rPr>
          <w:t>@</w:t>
        </w:r>
        <w:r w:rsidR="004861B0" w:rsidRPr="003339AA">
          <w:rPr>
            <w:rStyle w:val="a8"/>
            <w:sz w:val="24"/>
            <w:szCs w:val="24"/>
            <w:lang w:val="en-US"/>
          </w:rPr>
          <w:t>sbmt</w:t>
        </w:r>
        <w:r w:rsidR="004861B0" w:rsidRPr="003339AA">
          <w:rPr>
            <w:rStyle w:val="a8"/>
            <w:sz w:val="24"/>
            <w:szCs w:val="24"/>
          </w:rPr>
          <w:t>.</w:t>
        </w:r>
        <w:r w:rsidR="004861B0" w:rsidRPr="003339AA">
          <w:rPr>
            <w:rStyle w:val="a8"/>
            <w:sz w:val="24"/>
            <w:szCs w:val="24"/>
            <w:lang w:val="en-US"/>
          </w:rPr>
          <w:t>by</w:t>
        </w:r>
      </w:hyperlink>
      <w:r w:rsidR="004861B0">
        <w:rPr>
          <w:rStyle w:val="a8"/>
          <w:sz w:val="24"/>
          <w:szCs w:val="24"/>
        </w:rPr>
        <w:t xml:space="preserve"> , </w:t>
      </w:r>
      <w:hyperlink r:id="rId10" w:history="1">
        <w:r w:rsidR="004861B0" w:rsidRPr="00E972D7">
          <w:rPr>
            <w:rStyle w:val="a8"/>
            <w:sz w:val="24"/>
            <w:szCs w:val="24"/>
          </w:rPr>
          <w:t>apanasovich</w:t>
        </w:r>
        <w:r w:rsidR="004861B0" w:rsidRPr="00E972D7">
          <w:rPr>
            <w:rStyle w:val="a8"/>
            <w:sz w:val="24"/>
            <w:szCs w:val="24"/>
            <w:lang w:val="en-US"/>
          </w:rPr>
          <w:t>n</w:t>
        </w:r>
        <w:r w:rsidR="004861B0" w:rsidRPr="00E972D7">
          <w:rPr>
            <w:rStyle w:val="a8"/>
            <w:sz w:val="24"/>
            <w:szCs w:val="24"/>
          </w:rPr>
          <w:t>@sbmt.by</w:t>
        </w:r>
      </w:hyperlink>
    </w:p>
    <w:p w:rsidR="00DE4551" w:rsidRDefault="00DE4551" w:rsidP="004861B0">
      <w:pPr>
        <w:ind w:firstLine="0"/>
        <w:rPr>
          <w:rStyle w:val="hps"/>
          <w:sz w:val="24"/>
          <w:szCs w:val="24"/>
        </w:rPr>
      </w:pPr>
    </w:p>
    <w:p w:rsidR="00111842" w:rsidRPr="00911257" w:rsidRDefault="00111842" w:rsidP="002D548A">
      <w:pPr>
        <w:rPr>
          <w:rStyle w:val="hps"/>
          <w:rFonts w:cs="Times New Roman"/>
          <w:sz w:val="24"/>
          <w:szCs w:val="24"/>
        </w:rPr>
      </w:pPr>
      <w:r w:rsidRPr="00911257">
        <w:rPr>
          <w:rStyle w:val="hps"/>
          <w:rFonts w:cs="Times New Roman"/>
          <w:sz w:val="24"/>
          <w:szCs w:val="24"/>
        </w:rPr>
        <w:t>Современные студенты, представители так называемого «поколения Y» склонны к поиску инновационных решений, познанию своих способностей, предпринимательскому поведению</w:t>
      </w:r>
      <w:r w:rsidR="002D548A" w:rsidRPr="00911257">
        <w:rPr>
          <w:rStyle w:val="hps"/>
          <w:rFonts w:cs="Times New Roman"/>
          <w:sz w:val="24"/>
          <w:szCs w:val="24"/>
        </w:rPr>
        <w:t>[1]</w:t>
      </w:r>
      <w:r w:rsidRPr="00911257">
        <w:rPr>
          <w:rStyle w:val="hps"/>
          <w:rFonts w:cs="Times New Roman"/>
          <w:sz w:val="24"/>
          <w:szCs w:val="24"/>
        </w:rPr>
        <w:t xml:space="preserve">. Они выходят на рынок </w:t>
      </w:r>
      <w:proofErr w:type="gramStart"/>
      <w:r w:rsidRPr="00911257">
        <w:rPr>
          <w:rStyle w:val="hps"/>
          <w:rFonts w:cs="Times New Roman"/>
          <w:sz w:val="24"/>
          <w:szCs w:val="24"/>
        </w:rPr>
        <w:t>труда</w:t>
      </w:r>
      <w:proofErr w:type="gramEnd"/>
      <w:r w:rsidRPr="00911257">
        <w:rPr>
          <w:rStyle w:val="hps"/>
          <w:rFonts w:cs="Times New Roman"/>
          <w:sz w:val="24"/>
          <w:szCs w:val="24"/>
        </w:rPr>
        <w:t xml:space="preserve"> и будут строить свои карьеры. Для них чрезвычайно важно получить навыки инновационного предпринимательства через различные механизмы предпринимательского </w:t>
      </w:r>
      <w:proofErr w:type="gramStart"/>
      <w:r w:rsidRPr="00911257">
        <w:rPr>
          <w:rStyle w:val="hps"/>
          <w:rFonts w:cs="Times New Roman"/>
          <w:sz w:val="24"/>
          <w:szCs w:val="24"/>
        </w:rPr>
        <w:t>бизнес-образования</w:t>
      </w:r>
      <w:proofErr w:type="gramEnd"/>
      <w:r w:rsidRPr="00911257">
        <w:rPr>
          <w:rStyle w:val="hps"/>
          <w:rFonts w:cs="Times New Roman"/>
          <w:sz w:val="24"/>
          <w:szCs w:val="24"/>
        </w:rPr>
        <w:t>.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proofErr w:type="gramStart"/>
      <w:r w:rsidRPr="00911257">
        <w:rPr>
          <w:rFonts w:cs="Times New Roman"/>
          <w:sz w:val="24"/>
          <w:szCs w:val="24"/>
        </w:rPr>
        <w:t>В странах с переходной экономикой с низким уровнем затрат на исследования и разработки необходимо основное внимание концентрировать на ДИВ модели</w:t>
      </w:r>
      <w:r w:rsidR="00DD05E9" w:rsidRPr="00911257">
        <w:rPr>
          <w:rFonts w:cs="Times New Roman"/>
          <w:sz w:val="24"/>
          <w:szCs w:val="24"/>
        </w:rPr>
        <w:t xml:space="preserve"> (</w:t>
      </w:r>
      <w:r w:rsidR="00DD05E9" w:rsidRPr="00911257">
        <w:rPr>
          <w:rFonts w:cs="Times New Roman"/>
          <w:sz w:val="24"/>
          <w:szCs w:val="24"/>
          <w:lang w:eastAsia="en-GB"/>
        </w:rPr>
        <w:t xml:space="preserve">«действия, использования и взаимодействия» модель инноваций, основанная на обучении посредством действия, использования и взаимодействия, </w:t>
      </w:r>
      <w:r w:rsidR="00DD05E9" w:rsidRPr="00911257">
        <w:rPr>
          <w:rFonts w:cs="Times New Roman"/>
          <w:sz w:val="24"/>
          <w:szCs w:val="24"/>
        </w:rPr>
        <w:t xml:space="preserve">от англ. DUI – </w:t>
      </w:r>
      <w:proofErr w:type="spellStart"/>
      <w:r w:rsidR="00DD05E9" w:rsidRPr="00911257">
        <w:rPr>
          <w:rFonts w:cs="Times New Roman"/>
          <w:sz w:val="24"/>
          <w:szCs w:val="24"/>
        </w:rPr>
        <w:t>learning-by-doing</w:t>
      </w:r>
      <w:proofErr w:type="spellEnd"/>
      <w:r w:rsidR="00DD05E9" w:rsidRPr="00911257">
        <w:rPr>
          <w:rFonts w:cs="Times New Roman"/>
          <w:sz w:val="24"/>
          <w:szCs w:val="24"/>
        </w:rPr>
        <w:t xml:space="preserve">, </w:t>
      </w:r>
      <w:proofErr w:type="spellStart"/>
      <w:r w:rsidR="00DD05E9" w:rsidRPr="00911257">
        <w:rPr>
          <w:rFonts w:cs="Times New Roman"/>
          <w:sz w:val="24"/>
          <w:szCs w:val="24"/>
        </w:rPr>
        <w:t>by-using</w:t>
      </w:r>
      <w:proofErr w:type="spellEnd"/>
      <w:r w:rsidR="00DD05E9" w:rsidRPr="00911257">
        <w:rPr>
          <w:rFonts w:cs="Times New Roman"/>
          <w:sz w:val="24"/>
          <w:szCs w:val="24"/>
        </w:rPr>
        <w:t xml:space="preserve"> </w:t>
      </w:r>
      <w:proofErr w:type="spellStart"/>
      <w:r w:rsidR="00DD05E9" w:rsidRPr="00911257">
        <w:rPr>
          <w:rFonts w:cs="Times New Roman"/>
          <w:sz w:val="24"/>
          <w:szCs w:val="24"/>
        </w:rPr>
        <w:t>and</w:t>
      </w:r>
      <w:proofErr w:type="spellEnd"/>
      <w:r w:rsidR="00DD05E9" w:rsidRPr="00911257">
        <w:rPr>
          <w:rFonts w:cs="Times New Roman"/>
          <w:sz w:val="24"/>
          <w:szCs w:val="24"/>
        </w:rPr>
        <w:t xml:space="preserve"> </w:t>
      </w:r>
      <w:proofErr w:type="spellStart"/>
      <w:r w:rsidR="00DD05E9" w:rsidRPr="00911257">
        <w:rPr>
          <w:rFonts w:cs="Times New Roman"/>
          <w:sz w:val="24"/>
          <w:szCs w:val="24"/>
        </w:rPr>
        <w:t>by-interacting</w:t>
      </w:r>
      <w:proofErr w:type="spellEnd"/>
      <w:r w:rsidR="00DD05E9" w:rsidRPr="00911257">
        <w:rPr>
          <w:rFonts w:cs="Times New Roman"/>
          <w:sz w:val="24"/>
          <w:szCs w:val="24"/>
          <w:lang w:eastAsia="en-GB"/>
        </w:rPr>
        <w:t xml:space="preserve"> в отличие НТИ модели «наука-технологии-инновации», ориентирующейся на науку и технологии, от англ. STI - </w:t>
      </w:r>
      <w:proofErr w:type="spellStart"/>
      <w:r w:rsidR="00DD05E9" w:rsidRPr="00911257">
        <w:rPr>
          <w:rFonts w:cs="Times New Roman"/>
          <w:sz w:val="24"/>
          <w:szCs w:val="24"/>
          <w:lang w:eastAsia="en-GB"/>
        </w:rPr>
        <w:t>science</w:t>
      </w:r>
      <w:proofErr w:type="spellEnd"/>
      <w:r w:rsidR="00DD05E9" w:rsidRPr="00911257">
        <w:rPr>
          <w:rFonts w:cs="Times New Roman"/>
          <w:sz w:val="24"/>
          <w:szCs w:val="24"/>
          <w:lang w:eastAsia="en-GB"/>
        </w:rPr>
        <w:t xml:space="preserve"> </w:t>
      </w:r>
      <w:proofErr w:type="spellStart"/>
      <w:r w:rsidR="00DD05E9" w:rsidRPr="00911257">
        <w:rPr>
          <w:rFonts w:cs="Times New Roman"/>
          <w:sz w:val="24"/>
          <w:szCs w:val="24"/>
          <w:lang w:eastAsia="en-GB"/>
        </w:rPr>
        <w:t>and</w:t>
      </w:r>
      <w:proofErr w:type="spellEnd"/>
      <w:r w:rsidR="00DD05E9" w:rsidRPr="00911257">
        <w:rPr>
          <w:rFonts w:cs="Times New Roman"/>
          <w:sz w:val="24"/>
          <w:szCs w:val="24"/>
          <w:lang w:eastAsia="en-GB"/>
        </w:rPr>
        <w:t xml:space="preserve"> </w:t>
      </w:r>
      <w:proofErr w:type="spellStart"/>
      <w:r w:rsidR="00DD05E9" w:rsidRPr="00911257">
        <w:rPr>
          <w:rFonts w:cs="Times New Roman"/>
          <w:sz w:val="24"/>
          <w:szCs w:val="24"/>
          <w:lang w:eastAsia="en-GB"/>
        </w:rPr>
        <w:t>technology-based</w:t>
      </w:r>
      <w:proofErr w:type="spellEnd"/>
      <w:r w:rsidR="00DD05E9" w:rsidRPr="00911257">
        <w:rPr>
          <w:rFonts w:cs="Times New Roman"/>
          <w:sz w:val="24"/>
          <w:szCs w:val="24"/>
          <w:lang w:eastAsia="en-GB"/>
        </w:rPr>
        <w:t xml:space="preserve"> </w:t>
      </w:r>
      <w:proofErr w:type="spellStart"/>
      <w:r w:rsidR="00DD05E9" w:rsidRPr="00911257">
        <w:rPr>
          <w:rFonts w:cs="Times New Roman"/>
          <w:sz w:val="24"/>
          <w:szCs w:val="24"/>
          <w:lang w:eastAsia="en-GB"/>
        </w:rPr>
        <w:t>innovation</w:t>
      </w:r>
      <w:proofErr w:type="spellEnd"/>
      <w:r w:rsidR="00DD05E9" w:rsidRPr="00911257">
        <w:rPr>
          <w:rFonts w:cs="Times New Roman"/>
          <w:sz w:val="24"/>
          <w:szCs w:val="24"/>
          <w:lang w:eastAsia="en-GB"/>
        </w:rPr>
        <w:t>)</w:t>
      </w:r>
      <w:r w:rsidRPr="00911257">
        <w:rPr>
          <w:rFonts w:cs="Times New Roman"/>
          <w:sz w:val="24"/>
          <w:szCs w:val="24"/>
        </w:rPr>
        <w:t>.</w:t>
      </w:r>
      <w:proofErr w:type="gramEnd"/>
      <w:r w:rsidRPr="00911257">
        <w:rPr>
          <w:rFonts w:cs="Times New Roman"/>
          <w:sz w:val="24"/>
          <w:szCs w:val="24"/>
        </w:rPr>
        <w:t xml:space="preserve"> В таких странах, как Беларусь, стратегической целью предприятий должно являться производство инновационных товаров и </w:t>
      </w:r>
      <w:proofErr w:type="gramStart"/>
      <w:r w:rsidRPr="00911257">
        <w:rPr>
          <w:rFonts w:cs="Times New Roman"/>
          <w:sz w:val="24"/>
          <w:szCs w:val="24"/>
        </w:rPr>
        <w:t>услуг</w:t>
      </w:r>
      <w:proofErr w:type="gramEnd"/>
      <w:r w:rsidRPr="00911257">
        <w:rPr>
          <w:rFonts w:cs="Times New Roman"/>
          <w:sz w:val="24"/>
          <w:szCs w:val="24"/>
        </w:rPr>
        <w:t xml:space="preserve"> новых для национального рынка, а это требует повышения способности к обучению во всей экономической системе, а также эффективного управления и коммерциализации уже имеющихся знаний и технологий.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t xml:space="preserve">Роль университетов в национальной инновационной системе Беларуси должна быть </w:t>
      </w:r>
      <w:proofErr w:type="gramStart"/>
      <w:r w:rsidRPr="00911257">
        <w:rPr>
          <w:rFonts w:cs="Times New Roman"/>
          <w:sz w:val="24"/>
          <w:szCs w:val="24"/>
        </w:rPr>
        <w:t>адаптирована</w:t>
      </w:r>
      <w:proofErr w:type="gramEnd"/>
      <w:r w:rsidRPr="00911257">
        <w:rPr>
          <w:rFonts w:cs="Times New Roman"/>
          <w:sz w:val="24"/>
          <w:szCs w:val="24"/>
        </w:rPr>
        <w:t xml:space="preserve"> к текущим условиям. Белорусские университеты ощущают на себе усиливающееся давление правительства и предприятий по причине того, что образование и исследования в университетах в недостаточной степени удовлетворяют социально-экономическим интересам, университеты недостаточно включены в инновационные процессы и взаимодействия с предприятиями, особенно малыми и средними.</w:t>
      </w:r>
    </w:p>
    <w:p w:rsidR="00111842" w:rsidRPr="00911257" w:rsidRDefault="00111842" w:rsidP="002D548A">
      <w:pPr>
        <w:rPr>
          <w:rFonts w:cs="Times New Roman"/>
          <w:sz w:val="24"/>
          <w:szCs w:val="24"/>
          <w:lang w:eastAsia="en-GB"/>
        </w:rPr>
      </w:pPr>
      <w:r w:rsidRPr="00911257">
        <w:rPr>
          <w:rFonts w:cs="Times New Roman"/>
          <w:sz w:val="24"/>
          <w:szCs w:val="24"/>
          <w:lang w:eastAsia="en-GB"/>
        </w:rPr>
        <w:t>Инновации посредством ДИВ</w:t>
      </w:r>
      <w:r w:rsidRPr="00911257">
        <w:rPr>
          <w:rFonts w:cs="Times New Roman"/>
          <w:sz w:val="24"/>
          <w:szCs w:val="24"/>
        </w:rPr>
        <w:t xml:space="preserve"> </w:t>
      </w:r>
      <w:r w:rsidRPr="00911257">
        <w:rPr>
          <w:rFonts w:cs="Times New Roman"/>
          <w:sz w:val="24"/>
          <w:szCs w:val="24"/>
          <w:lang w:eastAsia="en-GB"/>
        </w:rPr>
        <w:t>модели, на которую должны делать ставку белорусские предприятия</w:t>
      </w:r>
      <w:r w:rsidR="008C624B" w:rsidRPr="00911257">
        <w:rPr>
          <w:rFonts w:cs="Times New Roman"/>
          <w:sz w:val="24"/>
          <w:szCs w:val="24"/>
          <w:lang w:eastAsia="en-GB"/>
        </w:rPr>
        <w:t xml:space="preserve"> [2]</w:t>
      </w:r>
      <w:r w:rsidRPr="00911257">
        <w:rPr>
          <w:rFonts w:cs="Times New Roman"/>
          <w:sz w:val="24"/>
          <w:szCs w:val="24"/>
          <w:lang w:eastAsia="en-GB"/>
        </w:rPr>
        <w:t>, генерируются в широком смысле через обучение в процессе действия, использования и взаимодействия</w:t>
      </w:r>
      <w:r w:rsidR="002D548A" w:rsidRPr="00911257">
        <w:rPr>
          <w:rFonts w:cs="Times New Roman"/>
          <w:sz w:val="24"/>
          <w:szCs w:val="24"/>
          <w:lang w:eastAsia="en-GB"/>
        </w:rPr>
        <w:t xml:space="preserve"> [</w:t>
      </w:r>
      <w:r w:rsidR="008C624B" w:rsidRPr="00911257">
        <w:rPr>
          <w:rFonts w:cs="Times New Roman"/>
          <w:sz w:val="24"/>
          <w:szCs w:val="24"/>
          <w:lang w:eastAsia="en-GB"/>
        </w:rPr>
        <w:t>3</w:t>
      </w:r>
      <w:r w:rsidR="002D548A" w:rsidRPr="00911257">
        <w:rPr>
          <w:rFonts w:cs="Times New Roman"/>
          <w:sz w:val="24"/>
          <w:szCs w:val="24"/>
          <w:lang w:eastAsia="en-GB"/>
        </w:rPr>
        <w:t>]</w:t>
      </w:r>
      <w:r w:rsidRPr="00911257">
        <w:rPr>
          <w:rFonts w:cs="Times New Roman"/>
          <w:sz w:val="24"/>
          <w:szCs w:val="24"/>
          <w:lang w:eastAsia="en-GB"/>
        </w:rPr>
        <w:t>. Концепция обучения в процессе действий предполагает, что предприятие осуществляет обучение (переобучение), основанное на опыте, и повышает производительность и эффективность через практику и многофункциональность. Инновации на ДИВ предприятиях должны являться неотъемлемой чертой ежедневной деятельности, а не быть лишь прерогативой научно-исследовательских подразделений. Это требует определенного уровня деловых и предпринимательских качеств и компетенций. Обучение в процессе использования знаний и технологий или, например, при использовании информации от потребителя и в процессе изучения спроса на продукт в соответствии с требованиями заказчика создаёт возможность экспериментировать и решать проблемы на уровне производства. Инновации могут быть результатом взаимодействий и связей с контрагентами и партнерами, что обеспечивает доступ к информации о технологиях и рынках.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proofErr w:type="gramStart"/>
      <w:r w:rsidRPr="00911257">
        <w:rPr>
          <w:rFonts w:cs="Times New Roman"/>
          <w:sz w:val="24"/>
          <w:szCs w:val="24"/>
        </w:rPr>
        <w:t>Национальная экономика и предприятия все больше испытывают потребность не в узких специалистах, а в многофункциональных, мобильных обладающих лидерскими и предпринимательскими качествами, навыками коммуникаций и работы в команде сотрудниках, наличие которых позволило бы генерировать инновации в рамках ДИВ модели.</w:t>
      </w:r>
      <w:proofErr w:type="gramEnd"/>
      <w:r w:rsidRPr="00911257">
        <w:rPr>
          <w:rFonts w:cs="Times New Roman"/>
          <w:sz w:val="24"/>
          <w:szCs w:val="24"/>
        </w:rPr>
        <w:t xml:space="preserve"> Теоретические знания, получаемые в университетах, зачастую не используются по причине их узкой направленности или быстрого устаревания.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t xml:space="preserve">Современные университеты должны вносить вклад в создание нового поколения выпускников, которые способны эффективно внедрять ДИВ модель в инновационный процесс. Предпринимательское бизнес-образование как раз должно дополнять и </w:t>
      </w:r>
      <w:r w:rsidRPr="00911257">
        <w:rPr>
          <w:rFonts w:cs="Times New Roman"/>
          <w:sz w:val="24"/>
          <w:szCs w:val="24"/>
        </w:rPr>
        <w:lastRenderedPageBreak/>
        <w:t>раскрывать потенциал теоретических знаний и аналитических навыков и быть направлено на развития указанных выше востребованных характеристик, а также способности и мотивации к дальнейшему обучению. Способность к обучению в целом играет ключевую роль в человеческом развитии, расширяет возможности отдельных лиц и коллективов и положительно влияет на благосостояние людей.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t xml:space="preserve">В инновационной экономике становятся все более востребованными выпускники вузов с деловыми, предпринимательскими навыками и гибким, креативным мышлением, чем с просто с теоретическими знаниями и техническими навыками, на развитие которых направлено обучение на специальностях, не относящихся к </w:t>
      </w:r>
      <w:proofErr w:type="gramStart"/>
      <w:r w:rsidRPr="00911257">
        <w:rPr>
          <w:rFonts w:cs="Times New Roman"/>
          <w:sz w:val="24"/>
          <w:szCs w:val="24"/>
        </w:rPr>
        <w:t>управленческому</w:t>
      </w:r>
      <w:proofErr w:type="gramEnd"/>
      <w:r w:rsidRPr="00911257">
        <w:rPr>
          <w:rFonts w:cs="Times New Roman"/>
          <w:sz w:val="24"/>
          <w:szCs w:val="24"/>
        </w:rPr>
        <w:t xml:space="preserve"> и бизнес-образованию. В то же время популярность программы MBA среди выпускников технических и естественнонаучных факультетов свидетельствует о важности навыков и компетенций, получаемых посредством </w:t>
      </w:r>
      <w:proofErr w:type="gramStart"/>
      <w:r w:rsidRPr="00911257">
        <w:rPr>
          <w:rFonts w:cs="Times New Roman"/>
          <w:sz w:val="24"/>
          <w:szCs w:val="24"/>
        </w:rPr>
        <w:t>бизнес-образования</w:t>
      </w:r>
      <w:proofErr w:type="gramEnd"/>
      <w:r w:rsidRPr="00911257">
        <w:rPr>
          <w:rFonts w:cs="Times New Roman"/>
          <w:sz w:val="24"/>
          <w:szCs w:val="24"/>
        </w:rPr>
        <w:t xml:space="preserve">. 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t xml:space="preserve">С целью изучения инновационного и предпринимательского потенциала студентов и выпускников БГУ в 2013-2014 году было проведено выборочное исследование, охватившее 369 студентов и 266 выпускников. </w:t>
      </w:r>
      <w:bookmarkStart w:id="0" w:name="_GoBack"/>
      <w:bookmarkEnd w:id="0"/>
      <w:r w:rsidRPr="00911257">
        <w:rPr>
          <w:rFonts w:cs="Times New Roman"/>
          <w:sz w:val="24"/>
          <w:szCs w:val="24"/>
        </w:rPr>
        <w:t xml:space="preserve">Результаты показали, что 63,4% студентов хотели бы учредить собственную фирму в течение пяти лет после завершения обучения в университете. Важно подчеркнуть, что, хотя доля студентов с предпринимательским намерением разнится в Институте бизнеса и менеджмента технологий БГУ (ИБМТ) (68,8%) и на других факультетах БГУ (55,8%), эти результаты достаточно высоки. Если бы БГУ был представлен в международном исследовании GUESSS, страна заняла бы 5–6-ое место по уровню предпринимательских намерений среди 34 стран, в которых проводилось исследование. В то же время, исследование выпускников показало, что этот предпринимательский и инновационный потенциал не реализуется в полной мере: только 10,8% всех выпускников ведут собственный бизнес (15,7% – ИБМТ и 7,8% – БГУ), 21,6% принимали участия или сами создавали некоммерческие организации (17,1% – ИБМТ, 24,7% – БГУ). В то же время выпускники университета проявляют себя инициативными и креативными сотрудниками: 63,8% выпускников сообщили о том, что хоть однажды инициировали организационные, процессные или продуктовые инновации (67,6 % – ИБМТ и 61,4% – БГУ). </w:t>
      </w:r>
    </w:p>
    <w:p w:rsidR="00111842" w:rsidRPr="00911257" w:rsidRDefault="00111842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t xml:space="preserve">Результаты регрессионного анализа, основанного на использовании теории планируемого поведения и социально-когнитивной теории, продемонстрировали, что бизнес-образование не влияет на предпринимательские намерения студентов, но повышает вероятность того, что выпускник учредит компанию и будет ей управлять. Это говорит о том, что для реализации инновационного и предпринимательского потенциала студентам всех факультетов необходимо предлагать курсы по развитию предпринимательских компетенций. В то же время, предпринимательское бизнес-образование нуждается в модернизации, так как оно не оказало существенного влияния на деятельность выпускников по созданию некоммерческих организаций, а также по генерации инноваций (организационных, процессных, продуктовых) на действующих предприятиях. Безусловно, эти зависимости требуют дальнейших исследований на большей выборке студентов и выпускников разных белорусских вузов. Ориентирами для таких исследований могут служить результаты анализа предпринимательской деятельности американских вузов: Стэндфордского университета и Массачусетского технологического института (МТИ). Так, благодаря </w:t>
      </w:r>
      <w:proofErr w:type="gramStart"/>
      <w:r w:rsidRPr="00911257">
        <w:rPr>
          <w:rFonts w:cs="Times New Roman"/>
          <w:sz w:val="24"/>
          <w:szCs w:val="24"/>
        </w:rPr>
        <w:t>предпринимательскому</w:t>
      </w:r>
      <w:proofErr w:type="gramEnd"/>
      <w:r w:rsidRPr="00911257">
        <w:rPr>
          <w:rFonts w:cs="Times New Roman"/>
          <w:sz w:val="24"/>
          <w:szCs w:val="24"/>
        </w:rPr>
        <w:t xml:space="preserve"> бизнес-образованию и университетской среде, инновационные компании, основанные выпускниками Стэнфорда и МТИ, генерируют </w:t>
      </w:r>
      <w:r w:rsidR="002D548A" w:rsidRPr="00911257">
        <w:rPr>
          <w:rFonts w:cs="Times New Roman"/>
          <w:sz w:val="24"/>
          <w:szCs w:val="24"/>
        </w:rPr>
        <w:t>2</w:t>
      </w:r>
      <w:r w:rsidRPr="00911257">
        <w:rPr>
          <w:rFonts w:cs="Times New Roman"/>
          <w:sz w:val="24"/>
          <w:szCs w:val="24"/>
        </w:rPr>
        <w:t>,</w:t>
      </w:r>
      <w:r w:rsidR="002D548A" w:rsidRPr="00911257">
        <w:rPr>
          <w:rFonts w:cs="Times New Roman"/>
          <w:sz w:val="24"/>
          <w:szCs w:val="24"/>
        </w:rPr>
        <w:t>7</w:t>
      </w:r>
      <w:r w:rsidRPr="00911257">
        <w:rPr>
          <w:rFonts w:cs="Times New Roman"/>
          <w:sz w:val="24"/>
          <w:szCs w:val="24"/>
        </w:rPr>
        <w:t xml:space="preserve"> и 2 триллиона долларов ежегодного дохода и создали 5,4 и 3,3 миллиона рабочих мест соответственно. Такой успех пока невозможен на той стадии социально-экономического развития, на которой находится сейчас Республика Беларусь, но предпринимательское бизнес-образование уже сейчас должно помогать решить проблему трудоустройства выпускников в условиях модернизации многих отраслей белорусской экономики.</w:t>
      </w:r>
    </w:p>
    <w:p w:rsidR="00F47CE3" w:rsidRPr="00911257" w:rsidRDefault="00F47CE3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lastRenderedPageBreak/>
        <w:t xml:space="preserve">Исследования, посвященные </w:t>
      </w:r>
      <w:proofErr w:type="gramStart"/>
      <w:r w:rsidRPr="00911257">
        <w:rPr>
          <w:rFonts w:cs="Times New Roman"/>
          <w:sz w:val="24"/>
          <w:szCs w:val="24"/>
        </w:rPr>
        <w:t>предпринимательскому</w:t>
      </w:r>
      <w:proofErr w:type="gramEnd"/>
      <w:r w:rsidRPr="00911257">
        <w:rPr>
          <w:rFonts w:cs="Times New Roman"/>
          <w:sz w:val="24"/>
          <w:szCs w:val="24"/>
        </w:rPr>
        <w:t xml:space="preserve"> бизнес-образованию, свидетельствуют о том, что выпускники, прошедшие через него, не только с большей вероятностью создадут компанию, но и являются более конкурентоспособными на рынке труда, занимают более высокие позиции и имеют более высокий доход. В то же время, чтобы результаты предпринимательского </w:t>
      </w:r>
      <w:proofErr w:type="gramStart"/>
      <w:r w:rsidRPr="00911257">
        <w:rPr>
          <w:rFonts w:cs="Times New Roman"/>
          <w:sz w:val="24"/>
          <w:szCs w:val="24"/>
        </w:rPr>
        <w:t>бизнес-образования</w:t>
      </w:r>
      <w:proofErr w:type="gramEnd"/>
      <w:r w:rsidRPr="00911257">
        <w:rPr>
          <w:rFonts w:cs="Times New Roman"/>
          <w:sz w:val="24"/>
          <w:szCs w:val="24"/>
        </w:rPr>
        <w:t xml:space="preserve"> были заметны (</w:t>
      </w:r>
      <w:proofErr w:type="spellStart"/>
      <w:r w:rsidRPr="00911257">
        <w:rPr>
          <w:rFonts w:cs="Times New Roman"/>
          <w:sz w:val="24"/>
          <w:szCs w:val="24"/>
        </w:rPr>
        <w:t>иннициативность</w:t>
      </w:r>
      <w:proofErr w:type="spellEnd"/>
      <w:r w:rsidRPr="00911257">
        <w:rPr>
          <w:rFonts w:cs="Times New Roman"/>
          <w:sz w:val="24"/>
          <w:szCs w:val="24"/>
        </w:rPr>
        <w:t xml:space="preserve">, </w:t>
      </w:r>
      <w:proofErr w:type="spellStart"/>
      <w:r w:rsidRPr="00911257">
        <w:rPr>
          <w:rFonts w:cs="Times New Roman"/>
          <w:sz w:val="24"/>
          <w:szCs w:val="24"/>
        </w:rPr>
        <w:t>инновативность</w:t>
      </w:r>
      <w:proofErr w:type="spellEnd"/>
      <w:r w:rsidRPr="00911257">
        <w:rPr>
          <w:rFonts w:cs="Times New Roman"/>
          <w:sz w:val="24"/>
          <w:szCs w:val="24"/>
        </w:rPr>
        <w:t xml:space="preserve">, креативность, </w:t>
      </w:r>
      <w:proofErr w:type="spellStart"/>
      <w:r w:rsidRPr="00911257">
        <w:rPr>
          <w:rFonts w:cs="Times New Roman"/>
          <w:sz w:val="24"/>
          <w:szCs w:val="24"/>
        </w:rPr>
        <w:t>амбициозность</w:t>
      </w:r>
      <w:proofErr w:type="spellEnd"/>
      <w:r w:rsidRPr="00911257">
        <w:rPr>
          <w:rFonts w:cs="Times New Roman"/>
          <w:sz w:val="24"/>
          <w:szCs w:val="24"/>
        </w:rPr>
        <w:t xml:space="preserve"> и лидерство выпускников), должны активно внедряться передовые технологии и методы обучения. Ключевым компонентом такого образования также становится вузовская среда, способствующая формированию предпринимательской культуры, устремлений и реализации </w:t>
      </w:r>
      <w:proofErr w:type="gramStart"/>
      <w:r w:rsidRPr="00911257">
        <w:rPr>
          <w:rFonts w:cs="Times New Roman"/>
          <w:sz w:val="24"/>
          <w:szCs w:val="24"/>
        </w:rPr>
        <w:t>бизнес-идей</w:t>
      </w:r>
      <w:proofErr w:type="gramEnd"/>
      <w:r w:rsidRPr="00911257">
        <w:rPr>
          <w:rFonts w:cs="Times New Roman"/>
          <w:sz w:val="24"/>
          <w:szCs w:val="24"/>
        </w:rPr>
        <w:t>.</w:t>
      </w:r>
    </w:p>
    <w:p w:rsidR="00F47CE3" w:rsidRPr="00911257" w:rsidRDefault="00F47CE3" w:rsidP="002D548A">
      <w:pPr>
        <w:rPr>
          <w:rFonts w:cs="Times New Roman"/>
          <w:sz w:val="24"/>
          <w:szCs w:val="24"/>
        </w:rPr>
      </w:pPr>
      <w:r w:rsidRPr="00911257">
        <w:rPr>
          <w:rFonts w:cs="Times New Roman"/>
          <w:sz w:val="24"/>
          <w:szCs w:val="24"/>
        </w:rPr>
        <w:t>Формирование в вузах предпринимательской среды и, как следствие, развитие предпринимательской активности студентов, преподавателей и сотрудников дают возможность регионам и городам, где расположены такие вузы, становиться более конкурентоспособными в современном обществе знаний</w:t>
      </w:r>
      <w:r w:rsidR="008C624B" w:rsidRPr="00911257">
        <w:rPr>
          <w:rFonts w:cs="Times New Roman"/>
          <w:sz w:val="24"/>
          <w:szCs w:val="24"/>
        </w:rPr>
        <w:t xml:space="preserve"> [4]</w:t>
      </w:r>
      <w:r w:rsidRPr="00911257">
        <w:rPr>
          <w:rFonts w:cs="Times New Roman"/>
          <w:sz w:val="24"/>
          <w:szCs w:val="24"/>
        </w:rPr>
        <w:t>. Выходя за рамки обучения, генерации и распространения знаний, современные предпринимательские вузы могут вносить вклад в развитие предпринимательского капитала – взращивать будущих лидеров с предпринимательским мышлением, ценностями и компетенциями, а также участвовать в создании инновационных предприятий.</w:t>
      </w:r>
    </w:p>
    <w:p w:rsidR="00F47CE3" w:rsidRPr="002D548A" w:rsidRDefault="00F47CE3" w:rsidP="002D548A">
      <w:pPr>
        <w:rPr>
          <w:rFonts w:cs="Times New Roman"/>
          <w:sz w:val="24"/>
          <w:szCs w:val="24"/>
        </w:rPr>
      </w:pPr>
      <w:r w:rsidRPr="00911257">
        <w:rPr>
          <w:rStyle w:val="hps"/>
          <w:rFonts w:cs="Times New Roman"/>
          <w:sz w:val="24"/>
          <w:szCs w:val="24"/>
        </w:rPr>
        <w:t>В заключение, необходимо отметить, что опыт западноевропейских стран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находящихся на стадии экономического развития за счет инноваций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показывает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что белорусские высшие учебные заведения в том виде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в котором они существуют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и с нынешней моделью управления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будут неспособны сохранить свое положение в системе образования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производства знаний и в инновационной системе в целом.</w:t>
      </w:r>
      <w:r w:rsidRPr="00911257">
        <w:rPr>
          <w:rFonts w:cs="Times New Roman"/>
          <w:sz w:val="24"/>
          <w:szCs w:val="24"/>
        </w:rPr>
        <w:t xml:space="preserve"> </w:t>
      </w:r>
      <w:proofErr w:type="gramStart"/>
      <w:r w:rsidRPr="00911257">
        <w:rPr>
          <w:rStyle w:val="hps"/>
          <w:rFonts w:cs="Times New Roman"/>
          <w:sz w:val="24"/>
          <w:szCs w:val="24"/>
        </w:rPr>
        <w:t>Белорусские вузы уже сейчас должны принимать на себя ответственность за выполнение новой для них предпринимательской миссии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чтобы не просто быть готовыми к новой экономике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движимой инновациями и предпринимательством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но и создавать предпосылки для перехода страны и регионов на стадию экономического развития за счет инноваций</w:t>
      </w:r>
      <w:r w:rsidRPr="00911257">
        <w:rPr>
          <w:rFonts w:cs="Times New Roman"/>
          <w:sz w:val="24"/>
          <w:szCs w:val="24"/>
        </w:rPr>
        <w:t xml:space="preserve">, </w:t>
      </w:r>
      <w:r w:rsidRPr="00911257">
        <w:rPr>
          <w:rStyle w:val="hps"/>
          <w:rFonts w:cs="Times New Roman"/>
          <w:sz w:val="24"/>
          <w:szCs w:val="24"/>
        </w:rPr>
        <w:t>а также для формирования мощного сектора малых</w:t>
      </w:r>
      <w:r w:rsidRPr="00911257">
        <w:rPr>
          <w:rFonts w:cs="Times New Roman"/>
          <w:sz w:val="24"/>
          <w:szCs w:val="24"/>
        </w:rPr>
        <w:t xml:space="preserve"> </w:t>
      </w:r>
      <w:r w:rsidRPr="00911257">
        <w:rPr>
          <w:rStyle w:val="hps"/>
          <w:rFonts w:cs="Times New Roman"/>
          <w:sz w:val="24"/>
          <w:szCs w:val="24"/>
        </w:rPr>
        <w:t>и средних предприятий</w:t>
      </w:r>
      <w:r w:rsidRPr="00911257">
        <w:rPr>
          <w:rFonts w:cs="Times New Roman"/>
          <w:sz w:val="24"/>
          <w:szCs w:val="24"/>
        </w:rPr>
        <w:t>.</w:t>
      </w:r>
      <w:proofErr w:type="gramEnd"/>
    </w:p>
    <w:p w:rsidR="00F47CE3" w:rsidRDefault="00F47CE3" w:rsidP="00111842">
      <w:pPr>
        <w:rPr>
          <w:sz w:val="24"/>
          <w:szCs w:val="24"/>
        </w:rPr>
      </w:pPr>
    </w:p>
    <w:p w:rsidR="002D548A" w:rsidRPr="004861B0" w:rsidRDefault="004861B0" w:rsidP="002D548A">
      <w:pPr>
        <w:jc w:val="center"/>
        <w:rPr>
          <w:sz w:val="24"/>
          <w:szCs w:val="24"/>
        </w:rPr>
      </w:pPr>
      <w:r w:rsidRPr="004861B0">
        <w:rPr>
          <w:sz w:val="24"/>
          <w:szCs w:val="24"/>
        </w:rPr>
        <w:t>Литература</w:t>
      </w:r>
    </w:p>
    <w:p w:rsidR="002D548A" w:rsidRPr="008C624B" w:rsidRDefault="002D548A" w:rsidP="002D548A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  <w:lang w:val="en-US"/>
        </w:rPr>
      </w:pPr>
      <w:r w:rsidRPr="008C624B">
        <w:rPr>
          <w:sz w:val="24"/>
          <w:szCs w:val="24"/>
          <w:lang w:val="en-US"/>
        </w:rPr>
        <w:t xml:space="preserve">Quinn, S. Generational challenges in the workplace. / S. Quinn. </w:t>
      </w:r>
      <w:proofErr w:type="spellStart"/>
      <w:r w:rsidRPr="008C624B">
        <w:rPr>
          <w:sz w:val="24"/>
          <w:szCs w:val="24"/>
          <w:lang w:val="en-US"/>
        </w:rPr>
        <w:t>Ventus</w:t>
      </w:r>
      <w:proofErr w:type="spellEnd"/>
      <w:r w:rsidRPr="008C624B">
        <w:rPr>
          <w:sz w:val="24"/>
          <w:szCs w:val="24"/>
          <w:lang w:val="en-US"/>
        </w:rPr>
        <w:t xml:space="preserve"> Publishing </w:t>
      </w:r>
      <w:proofErr w:type="gramStart"/>
      <w:r w:rsidRPr="008C624B">
        <w:rPr>
          <w:sz w:val="24"/>
          <w:szCs w:val="24"/>
          <w:lang w:val="en-US"/>
        </w:rPr>
        <w:t>Aps.,</w:t>
      </w:r>
      <w:proofErr w:type="gramEnd"/>
      <w:r w:rsidRPr="008C624B">
        <w:rPr>
          <w:sz w:val="24"/>
          <w:szCs w:val="24"/>
          <w:lang w:val="en-US"/>
        </w:rPr>
        <w:t xml:space="preserve"> 2010. – 38 p</w:t>
      </w:r>
    </w:p>
    <w:p w:rsidR="008C624B" w:rsidRPr="008C624B" w:rsidRDefault="00747E8B" w:rsidP="00747E8B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  <w:lang w:val="en-US"/>
        </w:rPr>
      </w:pPr>
      <w:proofErr w:type="spellStart"/>
      <w:r w:rsidRPr="00747E8B">
        <w:rPr>
          <w:sz w:val="24"/>
          <w:szCs w:val="24"/>
        </w:rPr>
        <w:t>Апанасович</w:t>
      </w:r>
      <w:proofErr w:type="spellEnd"/>
      <w:r w:rsidRPr="00747E8B">
        <w:rPr>
          <w:sz w:val="24"/>
          <w:szCs w:val="24"/>
          <w:lang w:val="en-US"/>
        </w:rPr>
        <w:t xml:space="preserve"> </w:t>
      </w:r>
      <w:r w:rsidRPr="00747E8B">
        <w:rPr>
          <w:sz w:val="24"/>
          <w:szCs w:val="24"/>
        </w:rPr>
        <w:t>Н</w:t>
      </w:r>
      <w:r w:rsidRPr="00747E8B">
        <w:rPr>
          <w:sz w:val="24"/>
          <w:szCs w:val="24"/>
          <w:lang w:val="en-US"/>
        </w:rPr>
        <w:t>.</w:t>
      </w:r>
      <w:r w:rsidRPr="00747E8B">
        <w:rPr>
          <w:sz w:val="24"/>
          <w:szCs w:val="24"/>
        </w:rPr>
        <w:t>В</w:t>
      </w:r>
      <w:r w:rsidRPr="00747E8B">
        <w:rPr>
          <w:sz w:val="24"/>
          <w:szCs w:val="24"/>
          <w:lang w:val="en-US"/>
        </w:rPr>
        <w:t xml:space="preserve">. Modes of innovation and innovation systems // </w:t>
      </w:r>
      <w:r w:rsidRPr="00747E8B">
        <w:rPr>
          <w:sz w:val="24"/>
          <w:szCs w:val="24"/>
        </w:rPr>
        <w:t>Материалы</w:t>
      </w:r>
      <w:r w:rsidRPr="00747E8B">
        <w:rPr>
          <w:sz w:val="24"/>
          <w:szCs w:val="24"/>
          <w:lang w:val="en-US"/>
        </w:rPr>
        <w:t xml:space="preserve"> </w:t>
      </w:r>
      <w:r w:rsidRPr="00747E8B">
        <w:rPr>
          <w:sz w:val="24"/>
          <w:szCs w:val="24"/>
        </w:rPr>
        <w:t>Х</w:t>
      </w:r>
      <w:r w:rsidRPr="00747E8B">
        <w:rPr>
          <w:sz w:val="24"/>
          <w:szCs w:val="24"/>
          <w:lang w:val="en-US"/>
        </w:rPr>
        <w:t xml:space="preserve">I </w:t>
      </w:r>
      <w:proofErr w:type="spellStart"/>
      <w:r w:rsidRPr="008C624B">
        <w:rPr>
          <w:sz w:val="24"/>
          <w:szCs w:val="24"/>
        </w:rPr>
        <w:t>Междунар</w:t>
      </w:r>
      <w:proofErr w:type="spellEnd"/>
      <w:r w:rsidRPr="00747E8B">
        <w:rPr>
          <w:sz w:val="24"/>
          <w:szCs w:val="24"/>
          <w:lang w:val="en-US"/>
        </w:rPr>
        <w:t xml:space="preserve">. </w:t>
      </w:r>
      <w:proofErr w:type="spellStart"/>
      <w:r w:rsidRPr="008C624B">
        <w:rPr>
          <w:sz w:val="24"/>
          <w:szCs w:val="24"/>
        </w:rPr>
        <w:t>науч</w:t>
      </w:r>
      <w:proofErr w:type="spellEnd"/>
      <w:proofErr w:type="gramStart"/>
      <w:r w:rsidRPr="00747E8B">
        <w:rPr>
          <w:sz w:val="24"/>
          <w:szCs w:val="24"/>
          <w:lang w:val="en-US"/>
        </w:rPr>
        <w:t>.-</w:t>
      </w:r>
      <w:proofErr w:type="spellStart"/>
      <w:proofErr w:type="gramEnd"/>
      <w:r w:rsidRPr="008C624B">
        <w:rPr>
          <w:sz w:val="24"/>
          <w:szCs w:val="24"/>
        </w:rPr>
        <w:t>практ</w:t>
      </w:r>
      <w:proofErr w:type="spellEnd"/>
      <w:r w:rsidRPr="00747E8B">
        <w:rPr>
          <w:sz w:val="24"/>
          <w:szCs w:val="24"/>
          <w:lang w:val="en-US"/>
        </w:rPr>
        <w:t xml:space="preserve">. </w:t>
      </w:r>
      <w:proofErr w:type="spellStart"/>
      <w:r w:rsidRPr="008C624B">
        <w:rPr>
          <w:sz w:val="24"/>
          <w:szCs w:val="24"/>
        </w:rPr>
        <w:t>конф</w:t>
      </w:r>
      <w:proofErr w:type="spellEnd"/>
      <w:r w:rsidRPr="00747E8B">
        <w:rPr>
          <w:sz w:val="24"/>
          <w:szCs w:val="24"/>
          <w:lang w:val="en-US"/>
        </w:rPr>
        <w:t xml:space="preserve">., 16–17 </w:t>
      </w:r>
      <w:proofErr w:type="spellStart"/>
      <w:r w:rsidRPr="008C624B">
        <w:rPr>
          <w:sz w:val="24"/>
          <w:szCs w:val="24"/>
        </w:rPr>
        <w:t>апр</w:t>
      </w:r>
      <w:proofErr w:type="spellEnd"/>
      <w:r w:rsidRPr="00747E8B">
        <w:rPr>
          <w:sz w:val="24"/>
          <w:szCs w:val="24"/>
          <w:lang w:val="en-US"/>
        </w:rPr>
        <w:t xml:space="preserve">. 2015 </w:t>
      </w:r>
      <w:r w:rsidRPr="008C624B">
        <w:rPr>
          <w:sz w:val="24"/>
          <w:szCs w:val="24"/>
        </w:rPr>
        <w:t>г</w:t>
      </w:r>
      <w:r w:rsidRPr="00747E8B">
        <w:rPr>
          <w:sz w:val="24"/>
          <w:szCs w:val="24"/>
          <w:lang w:val="en-US"/>
        </w:rPr>
        <w:t xml:space="preserve">., </w:t>
      </w:r>
      <w:r w:rsidRPr="008C624B">
        <w:rPr>
          <w:sz w:val="24"/>
          <w:szCs w:val="24"/>
        </w:rPr>
        <w:t>Минск</w:t>
      </w:r>
      <w:r w:rsidRPr="00747E8B">
        <w:rPr>
          <w:sz w:val="24"/>
          <w:szCs w:val="24"/>
          <w:lang w:val="en-US"/>
        </w:rPr>
        <w:t xml:space="preserve"> / </w:t>
      </w:r>
      <w:r w:rsidRPr="008C624B">
        <w:rPr>
          <w:sz w:val="24"/>
          <w:szCs w:val="24"/>
        </w:rPr>
        <w:t>Белорус</w:t>
      </w:r>
      <w:r w:rsidRPr="00747E8B">
        <w:rPr>
          <w:sz w:val="24"/>
          <w:szCs w:val="24"/>
          <w:lang w:val="en-US"/>
        </w:rPr>
        <w:t xml:space="preserve">. </w:t>
      </w:r>
      <w:proofErr w:type="spellStart"/>
      <w:r w:rsidRPr="008C624B">
        <w:rPr>
          <w:sz w:val="24"/>
          <w:szCs w:val="24"/>
        </w:rPr>
        <w:t>гос</w:t>
      </w:r>
      <w:proofErr w:type="spellEnd"/>
      <w:r w:rsidRPr="00747E8B">
        <w:rPr>
          <w:sz w:val="24"/>
          <w:szCs w:val="24"/>
          <w:lang w:val="en-US"/>
        </w:rPr>
        <w:t xml:space="preserve">. </w:t>
      </w:r>
      <w:proofErr w:type="spellStart"/>
      <w:r w:rsidRPr="008C624B">
        <w:rPr>
          <w:sz w:val="24"/>
          <w:szCs w:val="24"/>
        </w:rPr>
        <w:t>ун</w:t>
      </w:r>
      <w:proofErr w:type="spellEnd"/>
      <w:r w:rsidRPr="00747E8B">
        <w:rPr>
          <w:sz w:val="24"/>
          <w:szCs w:val="24"/>
          <w:lang w:val="en-US"/>
        </w:rPr>
        <w:t>-</w:t>
      </w:r>
      <w:r w:rsidRPr="008C624B">
        <w:rPr>
          <w:sz w:val="24"/>
          <w:szCs w:val="24"/>
        </w:rPr>
        <w:t>т</w:t>
      </w:r>
      <w:r w:rsidRPr="00747E8B">
        <w:rPr>
          <w:sz w:val="24"/>
          <w:szCs w:val="24"/>
          <w:lang w:val="en-US"/>
        </w:rPr>
        <w:t xml:space="preserve">, </w:t>
      </w:r>
      <w:r w:rsidRPr="008C624B">
        <w:rPr>
          <w:sz w:val="24"/>
          <w:szCs w:val="24"/>
        </w:rPr>
        <w:t>Ин</w:t>
      </w:r>
      <w:r w:rsidRPr="00747E8B">
        <w:rPr>
          <w:sz w:val="24"/>
          <w:szCs w:val="24"/>
          <w:lang w:val="en-US"/>
        </w:rPr>
        <w:t>-</w:t>
      </w:r>
      <w:r w:rsidRPr="008C624B">
        <w:rPr>
          <w:sz w:val="24"/>
          <w:szCs w:val="24"/>
        </w:rPr>
        <w:t>т</w:t>
      </w:r>
      <w:r w:rsidRPr="00747E8B">
        <w:rPr>
          <w:sz w:val="24"/>
          <w:szCs w:val="24"/>
          <w:lang w:val="en-US"/>
        </w:rPr>
        <w:t xml:space="preserve"> </w:t>
      </w:r>
      <w:r w:rsidRPr="008C624B">
        <w:rPr>
          <w:sz w:val="24"/>
          <w:szCs w:val="24"/>
        </w:rPr>
        <w:t>бизнеса</w:t>
      </w:r>
      <w:r w:rsidRPr="00747E8B">
        <w:rPr>
          <w:sz w:val="24"/>
          <w:szCs w:val="24"/>
          <w:lang w:val="en-US"/>
        </w:rPr>
        <w:t xml:space="preserve"> </w:t>
      </w:r>
      <w:r w:rsidRPr="008C624B">
        <w:rPr>
          <w:sz w:val="24"/>
          <w:szCs w:val="24"/>
        </w:rPr>
        <w:t>и</w:t>
      </w:r>
      <w:r w:rsidRPr="00747E8B">
        <w:rPr>
          <w:sz w:val="24"/>
          <w:szCs w:val="24"/>
          <w:lang w:val="en-US"/>
        </w:rPr>
        <w:t xml:space="preserve"> </w:t>
      </w:r>
      <w:r w:rsidRPr="008C624B">
        <w:rPr>
          <w:sz w:val="24"/>
          <w:szCs w:val="24"/>
        </w:rPr>
        <w:t>менеджмента</w:t>
      </w:r>
      <w:r w:rsidRPr="00747E8B">
        <w:rPr>
          <w:sz w:val="24"/>
          <w:szCs w:val="24"/>
          <w:lang w:val="en-US"/>
        </w:rPr>
        <w:t xml:space="preserve"> </w:t>
      </w:r>
      <w:r w:rsidRPr="008C624B">
        <w:rPr>
          <w:sz w:val="24"/>
          <w:szCs w:val="24"/>
        </w:rPr>
        <w:t>технологий</w:t>
      </w:r>
      <w:r w:rsidRPr="00747E8B">
        <w:rPr>
          <w:sz w:val="24"/>
          <w:szCs w:val="24"/>
          <w:lang w:val="en-US"/>
        </w:rPr>
        <w:t xml:space="preserve"> / </w:t>
      </w:r>
      <w:proofErr w:type="spellStart"/>
      <w:r w:rsidRPr="008C624B">
        <w:rPr>
          <w:sz w:val="24"/>
          <w:szCs w:val="24"/>
        </w:rPr>
        <w:t>Редкол</w:t>
      </w:r>
      <w:proofErr w:type="spellEnd"/>
      <w:r w:rsidRPr="00747E8B">
        <w:rPr>
          <w:sz w:val="24"/>
          <w:szCs w:val="24"/>
          <w:lang w:val="en-US"/>
        </w:rPr>
        <w:t xml:space="preserve">. : </w:t>
      </w:r>
      <w:r w:rsidRPr="008C624B">
        <w:rPr>
          <w:sz w:val="24"/>
          <w:szCs w:val="24"/>
        </w:rPr>
        <w:t>В</w:t>
      </w:r>
      <w:r w:rsidRPr="00747E8B">
        <w:rPr>
          <w:sz w:val="24"/>
          <w:szCs w:val="24"/>
          <w:lang w:val="en-US"/>
        </w:rPr>
        <w:t xml:space="preserve">. </w:t>
      </w:r>
      <w:r w:rsidRPr="008C624B">
        <w:rPr>
          <w:sz w:val="24"/>
          <w:szCs w:val="24"/>
        </w:rPr>
        <w:t>В</w:t>
      </w:r>
      <w:r w:rsidRPr="00747E8B">
        <w:rPr>
          <w:sz w:val="24"/>
          <w:szCs w:val="24"/>
          <w:lang w:val="en-US"/>
        </w:rPr>
        <w:t xml:space="preserve">. </w:t>
      </w:r>
      <w:proofErr w:type="spellStart"/>
      <w:r w:rsidRPr="008C624B">
        <w:rPr>
          <w:sz w:val="24"/>
          <w:szCs w:val="24"/>
        </w:rPr>
        <w:t>Апанасович</w:t>
      </w:r>
      <w:proofErr w:type="spellEnd"/>
      <w:r w:rsidRPr="00747E8B">
        <w:rPr>
          <w:sz w:val="24"/>
          <w:szCs w:val="24"/>
          <w:lang w:val="en-US"/>
        </w:rPr>
        <w:t xml:space="preserve"> (</w:t>
      </w:r>
      <w:proofErr w:type="spellStart"/>
      <w:r w:rsidRPr="008C624B">
        <w:rPr>
          <w:sz w:val="24"/>
          <w:szCs w:val="24"/>
        </w:rPr>
        <w:t>гл</w:t>
      </w:r>
      <w:proofErr w:type="spellEnd"/>
      <w:r w:rsidRPr="00747E8B">
        <w:rPr>
          <w:sz w:val="24"/>
          <w:szCs w:val="24"/>
          <w:lang w:val="en-US"/>
        </w:rPr>
        <w:t xml:space="preserve">. </w:t>
      </w:r>
      <w:proofErr w:type="spellStart"/>
      <w:r w:rsidRPr="008C624B">
        <w:rPr>
          <w:sz w:val="24"/>
          <w:szCs w:val="24"/>
        </w:rPr>
        <w:t>ред</w:t>
      </w:r>
      <w:proofErr w:type="spellEnd"/>
      <w:r w:rsidRPr="00747E8B">
        <w:rPr>
          <w:sz w:val="24"/>
          <w:szCs w:val="24"/>
          <w:lang w:val="en-US"/>
        </w:rPr>
        <w:t xml:space="preserve">.) </w:t>
      </w:r>
      <w:r w:rsidRPr="008C624B">
        <w:rPr>
          <w:sz w:val="24"/>
          <w:szCs w:val="24"/>
        </w:rPr>
        <w:t>[и др.]. – Минск</w:t>
      </w:r>
      <w:proofErr w:type="gramStart"/>
      <w:r w:rsidRPr="008C624B">
        <w:rPr>
          <w:sz w:val="24"/>
          <w:szCs w:val="24"/>
        </w:rPr>
        <w:t xml:space="preserve"> :</w:t>
      </w:r>
      <w:proofErr w:type="gramEnd"/>
      <w:r w:rsidRPr="008C624B">
        <w:rPr>
          <w:sz w:val="24"/>
          <w:szCs w:val="24"/>
        </w:rPr>
        <w:t xml:space="preserve"> Национальная библиотека,</w:t>
      </w:r>
      <w:r w:rsidRPr="00747E8B">
        <w:rPr>
          <w:sz w:val="24"/>
          <w:szCs w:val="24"/>
          <w:lang w:val="en-US"/>
        </w:rPr>
        <w:t xml:space="preserve"> 2012. </w:t>
      </w:r>
      <w:proofErr w:type="gramStart"/>
      <w:r w:rsidRPr="00747E8B">
        <w:rPr>
          <w:sz w:val="24"/>
          <w:szCs w:val="24"/>
          <w:lang w:val="en-US"/>
        </w:rPr>
        <w:t>С. 14</w:t>
      </w:r>
      <w:proofErr w:type="gramEnd"/>
      <w:r>
        <w:rPr>
          <w:sz w:val="24"/>
          <w:szCs w:val="24"/>
          <w:lang w:val="en-US"/>
        </w:rPr>
        <w:t>-</w:t>
      </w:r>
      <w:r w:rsidRPr="00747E8B">
        <w:rPr>
          <w:sz w:val="24"/>
          <w:szCs w:val="24"/>
          <w:lang w:val="en-US"/>
        </w:rPr>
        <w:t>15.</w:t>
      </w:r>
    </w:p>
    <w:p w:rsidR="002D548A" w:rsidRPr="008C624B" w:rsidRDefault="002D548A" w:rsidP="002D548A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  <w:lang w:val="en-US"/>
        </w:rPr>
      </w:pPr>
      <w:r w:rsidRPr="008C624B">
        <w:rPr>
          <w:sz w:val="24"/>
          <w:szCs w:val="24"/>
          <w:lang w:val="en-US"/>
        </w:rPr>
        <w:t xml:space="preserve">Jensen, M. B. Forms of knowledge and modes of innovation. / M. </w:t>
      </w:r>
      <w:proofErr w:type="spellStart"/>
      <w:r w:rsidRPr="008C624B">
        <w:rPr>
          <w:sz w:val="24"/>
          <w:szCs w:val="24"/>
          <w:lang w:val="en-US"/>
        </w:rPr>
        <w:t>B.Jensen</w:t>
      </w:r>
      <w:proofErr w:type="spellEnd"/>
      <w:r w:rsidRPr="008C624B">
        <w:rPr>
          <w:sz w:val="24"/>
          <w:szCs w:val="24"/>
          <w:lang w:val="en-US"/>
        </w:rPr>
        <w:t xml:space="preserve">, B. Johnson, E. Lorenz, B.A. </w:t>
      </w:r>
      <w:proofErr w:type="spellStart"/>
      <w:r w:rsidRPr="008C624B">
        <w:rPr>
          <w:sz w:val="24"/>
          <w:szCs w:val="24"/>
          <w:lang w:val="en-US"/>
        </w:rPr>
        <w:t>Lundvall</w:t>
      </w:r>
      <w:proofErr w:type="spellEnd"/>
      <w:r w:rsidRPr="008C624B">
        <w:rPr>
          <w:sz w:val="24"/>
          <w:szCs w:val="24"/>
          <w:lang w:val="en-US"/>
        </w:rPr>
        <w:t>. // Research Policy. – 2007. – Vol. 36. – P.  680-693.</w:t>
      </w:r>
    </w:p>
    <w:p w:rsidR="002D548A" w:rsidRPr="008C624B" w:rsidRDefault="002D548A" w:rsidP="002D548A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8C624B">
        <w:rPr>
          <w:sz w:val="24"/>
          <w:szCs w:val="24"/>
        </w:rPr>
        <w:t xml:space="preserve">Морозов Р.И. Предпринимательская среда вуза как важнейший элемент системы бизнес-образования / Р.И. Морозов, В.В. </w:t>
      </w:r>
      <w:proofErr w:type="spellStart"/>
      <w:r w:rsidRPr="008C624B">
        <w:rPr>
          <w:sz w:val="24"/>
          <w:szCs w:val="24"/>
        </w:rPr>
        <w:t>Апанасович</w:t>
      </w:r>
      <w:proofErr w:type="spellEnd"/>
      <w:r w:rsidRPr="008C624B">
        <w:rPr>
          <w:sz w:val="24"/>
          <w:szCs w:val="24"/>
        </w:rPr>
        <w:t xml:space="preserve"> // Материалы </w:t>
      </w:r>
      <w:r w:rsidRPr="008C624B">
        <w:rPr>
          <w:sz w:val="24"/>
          <w:szCs w:val="24"/>
          <w:lang w:val="en-US"/>
        </w:rPr>
        <w:t>XIV</w:t>
      </w:r>
      <w:r w:rsidRPr="008C624B">
        <w:rPr>
          <w:sz w:val="24"/>
          <w:szCs w:val="24"/>
        </w:rPr>
        <w:t xml:space="preserve"> </w:t>
      </w:r>
      <w:proofErr w:type="spellStart"/>
      <w:r w:rsidRPr="008C624B">
        <w:rPr>
          <w:sz w:val="24"/>
          <w:szCs w:val="24"/>
        </w:rPr>
        <w:t>Междунар</w:t>
      </w:r>
      <w:proofErr w:type="spellEnd"/>
      <w:r w:rsidRPr="008C624B">
        <w:rPr>
          <w:sz w:val="24"/>
          <w:szCs w:val="24"/>
        </w:rPr>
        <w:t>. науч</w:t>
      </w:r>
      <w:proofErr w:type="gramStart"/>
      <w:r w:rsidRPr="008C624B">
        <w:rPr>
          <w:sz w:val="24"/>
          <w:szCs w:val="24"/>
        </w:rPr>
        <w:t>.-</w:t>
      </w:r>
      <w:proofErr w:type="spellStart"/>
      <w:proofErr w:type="gramEnd"/>
      <w:r w:rsidRPr="008C624B">
        <w:rPr>
          <w:sz w:val="24"/>
          <w:szCs w:val="24"/>
        </w:rPr>
        <w:t>практ</w:t>
      </w:r>
      <w:proofErr w:type="spellEnd"/>
      <w:r w:rsidRPr="008C624B">
        <w:rPr>
          <w:sz w:val="24"/>
          <w:szCs w:val="24"/>
        </w:rPr>
        <w:t xml:space="preserve">. </w:t>
      </w:r>
      <w:proofErr w:type="spellStart"/>
      <w:r w:rsidRPr="008C624B">
        <w:rPr>
          <w:sz w:val="24"/>
          <w:szCs w:val="24"/>
        </w:rPr>
        <w:t>конф</w:t>
      </w:r>
      <w:proofErr w:type="spellEnd"/>
      <w:r w:rsidRPr="008C624B">
        <w:rPr>
          <w:sz w:val="24"/>
          <w:szCs w:val="24"/>
        </w:rPr>
        <w:t xml:space="preserve">., 16–17 апр. 2015 г., Минск / Белорус. гос. ун-т, Ин-т бизнеса и менеджмента технологий / </w:t>
      </w:r>
      <w:proofErr w:type="spellStart"/>
      <w:r w:rsidRPr="008C624B">
        <w:rPr>
          <w:sz w:val="24"/>
          <w:szCs w:val="24"/>
        </w:rPr>
        <w:t>Редкол</w:t>
      </w:r>
      <w:proofErr w:type="spellEnd"/>
      <w:r w:rsidRPr="008C624B">
        <w:rPr>
          <w:sz w:val="24"/>
          <w:szCs w:val="24"/>
        </w:rPr>
        <w:t xml:space="preserve">. : В. В. </w:t>
      </w:r>
      <w:proofErr w:type="spellStart"/>
      <w:r w:rsidRPr="008C624B">
        <w:rPr>
          <w:sz w:val="24"/>
          <w:szCs w:val="24"/>
        </w:rPr>
        <w:t>Апанасович</w:t>
      </w:r>
      <w:proofErr w:type="spellEnd"/>
      <w:r w:rsidRPr="008C624B">
        <w:rPr>
          <w:sz w:val="24"/>
          <w:szCs w:val="24"/>
        </w:rPr>
        <w:t xml:space="preserve"> (гл. ред.) [и др.]. – Минск</w:t>
      </w:r>
      <w:proofErr w:type="gramStart"/>
      <w:r w:rsidRPr="008C624B">
        <w:rPr>
          <w:sz w:val="24"/>
          <w:szCs w:val="24"/>
        </w:rPr>
        <w:t xml:space="preserve"> :</w:t>
      </w:r>
      <w:proofErr w:type="gramEnd"/>
      <w:r w:rsidRPr="008C624B">
        <w:rPr>
          <w:sz w:val="24"/>
          <w:szCs w:val="24"/>
        </w:rPr>
        <w:t xml:space="preserve"> Национальная библиотека, 2015. – 335 с. </w:t>
      </w:r>
      <w:r w:rsidRPr="008C624B">
        <w:rPr>
          <w:sz w:val="24"/>
          <w:szCs w:val="24"/>
          <w:lang w:val="en-US"/>
        </w:rPr>
        <w:t>C</w:t>
      </w:r>
      <w:r w:rsidRPr="008C624B">
        <w:rPr>
          <w:sz w:val="24"/>
          <w:szCs w:val="24"/>
        </w:rPr>
        <w:t>.183-187</w:t>
      </w:r>
      <w:r w:rsidRPr="008C624B">
        <w:rPr>
          <w:sz w:val="24"/>
          <w:szCs w:val="24"/>
          <w:lang w:val="en-US"/>
        </w:rPr>
        <w:t>.</w:t>
      </w:r>
    </w:p>
    <w:p w:rsidR="002D548A" w:rsidRPr="002D548A" w:rsidRDefault="002D548A" w:rsidP="00AF1CC1">
      <w:pPr>
        <w:pStyle w:val="a9"/>
        <w:ind w:left="0" w:firstLine="0"/>
        <w:jc w:val="left"/>
        <w:rPr>
          <w:sz w:val="22"/>
          <w:szCs w:val="24"/>
        </w:rPr>
      </w:pPr>
    </w:p>
    <w:p w:rsidR="002D548A" w:rsidRPr="002D548A" w:rsidRDefault="002D548A" w:rsidP="002D548A">
      <w:pPr>
        <w:pStyle w:val="a9"/>
        <w:ind w:left="0" w:firstLine="0"/>
        <w:jc w:val="left"/>
        <w:rPr>
          <w:sz w:val="22"/>
          <w:szCs w:val="24"/>
        </w:rPr>
      </w:pPr>
    </w:p>
    <w:sectPr w:rsidR="002D548A" w:rsidRPr="002D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2D" w:rsidRDefault="0000782D" w:rsidP="00111842">
      <w:r>
        <w:separator/>
      </w:r>
    </w:p>
  </w:endnote>
  <w:endnote w:type="continuationSeparator" w:id="0">
    <w:p w:rsidR="0000782D" w:rsidRDefault="0000782D" w:rsidP="0011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2D" w:rsidRDefault="0000782D" w:rsidP="00111842">
      <w:r>
        <w:separator/>
      </w:r>
    </w:p>
  </w:footnote>
  <w:footnote w:type="continuationSeparator" w:id="0">
    <w:p w:rsidR="0000782D" w:rsidRDefault="0000782D" w:rsidP="0011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DA8"/>
    <w:multiLevelType w:val="multilevel"/>
    <w:tmpl w:val="85C0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0E6FA4"/>
    <w:multiLevelType w:val="hybridMultilevel"/>
    <w:tmpl w:val="02E8D498"/>
    <w:lvl w:ilvl="0" w:tplc="F8F6A13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EC27FF"/>
    <w:multiLevelType w:val="multilevel"/>
    <w:tmpl w:val="180CCCC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6236138"/>
    <w:multiLevelType w:val="hybridMultilevel"/>
    <w:tmpl w:val="11F42F06"/>
    <w:lvl w:ilvl="0" w:tplc="45F2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594191"/>
    <w:multiLevelType w:val="multilevel"/>
    <w:tmpl w:val="00200A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2"/>
    <w:rsid w:val="00001CCD"/>
    <w:rsid w:val="00003C3C"/>
    <w:rsid w:val="00003D7F"/>
    <w:rsid w:val="0000656A"/>
    <w:rsid w:val="0000782D"/>
    <w:rsid w:val="00007E9E"/>
    <w:rsid w:val="00010D77"/>
    <w:rsid w:val="0001187C"/>
    <w:rsid w:val="00016560"/>
    <w:rsid w:val="00017C77"/>
    <w:rsid w:val="00020370"/>
    <w:rsid w:val="00021B45"/>
    <w:rsid w:val="0002226D"/>
    <w:rsid w:val="0002227E"/>
    <w:rsid w:val="00022725"/>
    <w:rsid w:val="00023220"/>
    <w:rsid w:val="000257AB"/>
    <w:rsid w:val="00026439"/>
    <w:rsid w:val="00026D77"/>
    <w:rsid w:val="00027791"/>
    <w:rsid w:val="0003299E"/>
    <w:rsid w:val="000353B8"/>
    <w:rsid w:val="0003558C"/>
    <w:rsid w:val="000376FC"/>
    <w:rsid w:val="00041613"/>
    <w:rsid w:val="00041FC9"/>
    <w:rsid w:val="00044670"/>
    <w:rsid w:val="00050BB1"/>
    <w:rsid w:val="000511AB"/>
    <w:rsid w:val="0005335E"/>
    <w:rsid w:val="000538B7"/>
    <w:rsid w:val="00054375"/>
    <w:rsid w:val="0005473F"/>
    <w:rsid w:val="00054A75"/>
    <w:rsid w:val="00056A2C"/>
    <w:rsid w:val="00056A72"/>
    <w:rsid w:val="00057520"/>
    <w:rsid w:val="00057EAF"/>
    <w:rsid w:val="00060A7A"/>
    <w:rsid w:val="00061AEC"/>
    <w:rsid w:val="00061E5A"/>
    <w:rsid w:val="000624D5"/>
    <w:rsid w:val="00064788"/>
    <w:rsid w:val="00066157"/>
    <w:rsid w:val="0006637E"/>
    <w:rsid w:val="000664EC"/>
    <w:rsid w:val="0006770C"/>
    <w:rsid w:val="00073B14"/>
    <w:rsid w:val="000760B2"/>
    <w:rsid w:val="00076236"/>
    <w:rsid w:val="00077707"/>
    <w:rsid w:val="00082B71"/>
    <w:rsid w:val="000831FE"/>
    <w:rsid w:val="0008386C"/>
    <w:rsid w:val="0008402D"/>
    <w:rsid w:val="000843E6"/>
    <w:rsid w:val="00085ED4"/>
    <w:rsid w:val="00090D9D"/>
    <w:rsid w:val="000944D7"/>
    <w:rsid w:val="0009580C"/>
    <w:rsid w:val="000964F4"/>
    <w:rsid w:val="00096672"/>
    <w:rsid w:val="00096FAD"/>
    <w:rsid w:val="000978D4"/>
    <w:rsid w:val="000979F9"/>
    <w:rsid w:val="000A07F5"/>
    <w:rsid w:val="000A1C99"/>
    <w:rsid w:val="000A1E22"/>
    <w:rsid w:val="000A2E5D"/>
    <w:rsid w:val="000A44A0"/>
    <w:rsid w:val="000A5C11"/>
    <w:rsid w:val="000A7950"/>
    <w:rsid w:val="000B1520"/>
    <w:rsid w:val="000B2467"/>
    <w:rsid w:val="000B61A8"/>
    <w:rsid w:val="000B6519"/>
    <w:rsid w:val="000B6728"/>
    <w:rsid w:val="000C0D11"/>
    <w:rsid w:val="000C124A"/>
    <w:rsid w:val="000C518D"/>
    <w:rsid w:val="000C73AB"/>
    <w:rsid w:val="000D006C"/>
    <w:rsid w:val="000D066D"/>
    <w:rsid w:val="000D35AC"/>
    <w:rsid w:val="000D4E02"/>
    <w:rsid w:val="000D4E4F"/>
    <w:rsid w:val="000D667D"/>
    <w:rsid w:val="000D6983"/>
    <w:rsid w:val="000D732B"/>
    <w:rsid w:val="000D7984"/>
    <w:rsid w:val="000E10B9"/>
    <w:rsid w:val="000E10EF"/>
    <w:rsid w:val="000E12B1"/>
    <w:rsid w:val="000E1375"/>
    <w:rsid w:val="000E141A"/>
    <w:rsid w:val="000E165D"/>
    <w:rsid w:val="000E3B85"/>
    <w:rsid w:val="000E6FDF"/>
    <w:rsid w:val="000E7C89"/>
    <w:rsid w:val="000F17BC"/>
    <w:rsid w:val="000F4AA0"/>
    <w:rsid w:val="000F4F11"/>
    <w:rsid w:val="000F52B1"/>
    <w:rsid w:val="000F6456"/>
    <w:rsid w:val="000F6E5F"/>
    <w:rsid w:val="00102F72"/>
    <w:rsid w:val="00104486"/>
    <w:rsid w:val="00105233"/>
    <w:rsid w:val="00105E84"/>
    <w:rsid w:val="001060C1"/>
    <w:rsid w:val="0010626D"/>
    <w:rsid w:val="00106A0F"/>
    <w:rsid w:val="00110009"/>
    <w:rsid w:val="00111842"/>
    <w:rsid w:val="001122BA"/>
    <w:rsid w:val="001131C4"/>
    <w:rsid w:val="00113665"/>
    <w:rsid w:val="00120B0D"/>
    <w:rsid w:val="001212ED"/>
    <w:rsid w:val="00122E00"/>
    <w:rsid w:val="00123F43"/>
    <w:rsid w:val="001263E7"/>
    <w:rsid w:val="00126681"/>
    <w:rsid w:val="00130E14"/>
    <w:rsid w:val="001316B4"/>
    <w:rsid w:val="00132290"/>
    <w:rsid w:val="0013263A"/>
    <w:rsid w:val="0013430B"/>
    <w:rsid w:val="00134587"/>
    <w:rsid w:val="001374B7"/>
    <w:rsid w:val="00137F39"/>
    <w:rsid w:val="00140661"/>
    <w:rsid w:val="00142229"/>
    <w:rsid w:val="0014386A"/>
    <w:rsid w:val="00143BA6"/>
    <w:rsid w:val="00146964"/>
    <w:rsid w:val="00147079"/>
    <w:rsid w:val="001476BE"/>
    <w:rsid w:val="00151629"/>
    <w:rsid w:val="00151F41"/>
    <w:rsid w:val="00152A13"/>
    <w:rsid w:val="00154153"/>
    <w:rsid w:val="001545FE"/>
    <w:rsid w:val="00154D47"/>
    <w:rsid w:val="001565F2"/>
    <w:rsid w:val="001604B3"/>
    <w:rsid w:val="001606CA"/>
    <w:rsid w:val="00161394"/>
    <w:rsid w:val="00161492"/>
    <w:rsid w:val="00162510"/>
    <w:rsid w:val="001631C1"/>
    <w:rsid w:val="00167E91"/>
    <w:rsid w:val="00172A05"/>
    <w:rsid w:val="001745C4"/>
    <w:rsid w:val="001803A8"/>
    <w:rsid w:val="00182C7E"/>
    <w:rsid w:val="00184695"/>
    <w:rsid w:val="00190210"/>
    <w:rsid w:val="00191D98"/>
    <w:rsid w:val="00193787"/>
    <w:rsid w:val="00194C7B"/>
    <w:rsid w:val="00195DB1"/>
    <w:rsid w:val="001A0E56"/>
    <w:rsid w:val="001A14BE"/>
    <w:rsid w:val="001A5371"/>
    <w:rsid w:val="001A554D"/>
    <w:rsid w:val="001A6D4D"/>
    <w:rsid w:val="001A7C7E"/>
    <w:rsid w:val="001B271F"/>
    <w:rsid w:val="001B7A71"/>
    <w:rsid w:val="001C1D8C"/>
    <w:rsid w:val="001C3167"/>
    <w:rsid w:val="001C70EA"/>
    <w:rsid w:val="001C7D82"/>
    <w:rsid w:val="001D030B"/>
    <w:rsid w:val="001D4037"/>
    <w:rsid w:val="001D5E1B"/>
    <w:rsid w:val="001D71C5"/>
    <w:rsid w:val="001D7731"/>
    <w:rsid w:val="001D7E03"/>
    <w:rsid w:val="001E2C68"/>
    <w:rsid w:val="001E4090"/>
    <w:rsid w:val="001E438C"/>
    <w:rsid w:val="001E69BD"/>
    <w:rsid w:val="001E756B"/>
    <w:rsid w:val="001F0206"/>
    <w:rsid w:val="001F2945"/>
    <w:rsid w:val="001F70F2"/>
    <w:rsid w:val="0020268D"/>
    <w:rsid w:val="00202D46"/>
    <w:rsid w:val="00203A87"/>
    <w:rsid w:val="0020639D"/>
    <w:rsid w:val="00206E5C"/>
    <w:rsid w:val="00206F4C"/>
    <w:rsid w:val="002115FB"/>
    <w:rsid w:val="00211B02"/>
    <w:rsid w:val="00212132"/>
    <w:rsid w:val="00212325"/>
    <w:rsid w:val="00213D4C"/>
    <w:rsid w:val="002168F7"/>
    <w:rsid w:val="002219AE"/>
    <w:rsid w:val="00221F5E"/>
    <w:rsid w:val="00222E59"/>
    <w:rsid w:val="002253CD"/>
    <w:rsid w:val="00225C0E"/>
    <w:rsid w:val="002263F8"/>
    <w:rsid w:val="002316E2"/>
    <w:rsid w:val="0023186C"/>
    <w:rsid w:val="0023485E"/>
    <w:rsid w:val="00235565"/>
    <w:rsid w:val="002357E6"/>
    <w:rsid w:val="00240EDD"/>
    <w:rsid w:val="00241848"/>
    <w:rsid w:val="0024310B"/>
    <w:rsid w:val="00244423"/>
    <w:rsid w:val="00244E5C"/>
    <w:rsid w:val="00247BFE"/>
    <w:rsid w:val="00251CF0"/>
    <w:rsid w:val="00253712"/>
    <w:rsid w:val="0025441E"/>
    <w:rsid w:val="00256A66"/>
    <w:rsid w:val="00256A86"/>
    <w:rsid w:val="00257A68"/>
    <w:rsid w:val="00260BBD"/>
    <w:rsid w:val="00261620"/>
    <w:rsid w:val="0026551E"/>
    <w:rsid w:val="002666DD"/>
    <w:rsid w:val="00267BC3"/>
    <w:rsid w:val="0027091B"/>
    <w:rsid w:val="002726E2"/>
    <w:rsid w:val="00272BC9"/>
    <w:rsid w:val="00274F79"/>
    <w:rsid w:val="002769DF"/>
    <w:rsid w:val="00277699"/>
    <w:rsid w:val="00281C8B"/>
    <w:rsid w:val="00282F30"/>
    <w:rsid w:val="00285DB6"/>
    <w:rsid w:val="00286ACD"/>
    <w:rsid w:val="0028701D"/>
    <w:rsid w:val="0028706C"/>
    <w:rsid w:val="00287717"/>
    <w:rsid w:val="00287830"/>
    <w:rsid w:val="0029054D"/>
    <w:rsid w:val="00290699"/>
    <w:rsid w:val="0029185D"/>
    <w:rsid w:val="00294B52"/>
    <w:rsid w:val="002969C9"/>
    <w:rsid w:val="00297A7D"/>
    <w:rsid w:val="00297F09"/>
    <w:rsid w:val="002A1605"/>
    <w:rsid w:val="002A3973"/>
    <w:rsid w:val="002A5BEE"/>
    <w:rsid w:val="002A6A0D"/>
    <w:rsid w:val="002B0317"/>
    <w:rsid w:val="002B0620"/>
    <w:rsid w:val="002B0782"/>
    <w:rsid w:val="002B0F60"/>
    <w:rsid w:val="002B49F4"/>
    <w:rsid w:val="002B6D68"/>
    <w:rsid w:val="002B70AB"/>
    <w:rsid w:val="002C230A"/>
    <w:rsid w:val="002C4300"/>
    <w:rsid w:val="002C4A8E"/>
    <w:rsid w:val="002C4B4C"/>
    <w:rsid w:val="002C5B90"/>
    <w:rsid w:val="002C5DB1"/>
    <w:rsid w:val="002D165C"/>
    <w:rsid w:val="002D535F"/>
    <w:rsid w:val="002D548A"/>
    <w:rsid w:val="002E1DC9"/>
    <w:rsid w:val="002E3B4F"/>
    <w:rsid w:val="002E4C22"/>
    <w:rsid w:val="002F1340"/>
    <w:rsid w:val="002F27C7"/>
    <w:rsid w:val="002F4566"/>
    <w:rsid w:val="002F4F20"/>
    <w:rsid w:val="002F5F96"/>
    <w:rsid w:val="002F690C"/>
    <w:rsid w:val="002F6CA8"/>
    <w:rsid w:val="002F749D"/>
    <w:rsid w:val="0030020D"/>
    <w:rsid w:val="003028D1"/>
    <w:rsid w:val="00302A32"/>
    <w:rsid w:val="00304120"/>
    <w:rsid w:val="003062D9"/>
    <w:rsid w:val="00307707"/>
    <w:rsid w:val="00311C79"/>
    <w:rsid w:val="00313E4A"/>
    <w:rsid w:val="00317675"/>
    <w:rsid w:val="00317A0D"/>
    <w:rsid w:val="003200ED"/>
    <w:rsid w:val="00322625"/>
    <w:rsid w:val="00324358"/>
    <w:rsid w:val="0032490A"/>
    <w:rsid w:val="00326F96"/>
    <w:rsid w:val="00330DBD"/>
    <w:rsid w:val="00331BE6"/>
    <w:rsid w:val="00332594"/>
    <w:rsid w:val="00332CAF"/>
    <w:rsid w:val="003401D4"/>
    <w:rsid w:val="00340E41"/>
    <w:rsid w:val="003430AB"/>
    <w:rsid w:val="00343E4A"/>
    <w:rsid w:val="003461D9"/>
    <w:rsid w:val="0034789F"/>
    <w:rsid w:val="00353319"/>
    <w:rsid w:val="003546AF"/>
    <w:rsid w:val="003554CA"/>
    <w:rsid w:val="0035680F"/>
    <w:rsid w:val="00360A7D"/>
    <w:rsid w:val="0036353C"/>
    <w:rsid w:val="0036365D"/>
    <w:rsid w:val="00365566"/>
    <w:rsid w:val="003656B0"/>
    <w:rsid w:val="00366425"/>
    <w:rsid w:val="003677D4"/>
    <w:rsid w:val="00370E77"/>
    <w:rsid w:val="00372B51"/>
    <w:rsid w:val="00374AF1"/>
    <w:rsid w:val="0037529F"/>
    <w:rsid w:val="0037638E"/>
    <w:rsid w:val="00376913"/>
    <w:rsid w:val="00377198"/>
    <w:rsid w:val="00377228"/>
    <w:rsid w:val="00380C36"/>
    <w:rsid w:val="00380F92"/>
    <w:rsid w:val="00382A56"/>
    <w:rsid w:val="00382CAC"/>
    <w:rsid w:val="0038639C"/>
    <w:rsid w:val="00386B1A"/>
    <w:rsid w:val="00387777"/>
    <w:rsid w:val="003904F6"/>
    <w:rsid w:val="003905A9"/>
    <w:rsid w:val="00392B9B"/>
    <w:rsid w:val="00393448"/>
    <w:rsid w:val="00394849"/>
    <w:rsid w:val="003975CC"/>
    <w:rsid w:val="003A05BE"/>
    <w:rsid w:val="003A08C0"/>
    <w:rsid w:val="003A0D42"/>
    <w:rsid w:val="003A44BF"/>
    <w:rsid w:val="003A67D9"/>
    <w:rsid w:val="003B0924"/>
    <w:rsid w:val="003B1344"/>
    <w:rsid w:val="003B18CC"/>
    <w:rsid w:val="003B197E"/>
    <w:rsid w:val="003B2036"/>
    <w:rsid w:val="003B38A0"/>
    <w:rsid w:val="003B3D92"/>
    <w:rsid w:val="003B66AA"/>
    <w:rsid w:val="003B6D22"/>
    <w:rsid w:val="003B73C4"/>
    <w:rsid w:val="003C10A3"/>
    <w:rsid w:val="003C2651"/>
    <w:rsid w:val="003C2EC1"/>
    <w:rsid w:val="003C3FFF"/>
    <w:rsid w:val="003C560C"/>
    <w:rsid w:val="003C6E71"/>
    <w:rsid w:val="003C754F"/>
    <w:rsid w:val="003C7C69"/>
    <w:rsid w:val="003D078A"/>
    <w:rsid w:val="003D10C3"/>
    <w:rsid w:val="003D24AE"/>
    <w:rsid w:val="003D2567"/>
    <w:rsid w:val="003D287B"/>
    <w:rsid w:val="003D2FC6"/>
    <w:rsid w:val="003D347F"/>
    <w:rsid w:val="003D3AA2"/>
    <w:rsid w:val="003D3EC4"/>
    <w:rsid w:val="003D4548"/>
    <w:rsid w:val="003D5AEC"/>
    <w:rsid w:val="003D6726"/>
    <w:rsid w:val="003D6B93"/>
    <w:rsid w:val="003E2595"/>
    <w:rsid w:val="003E2843"/>
    <w:rsid w:val="003E6754"/>
    <w:rsid w:val="003E7D5E"/>
    <w:rsid w:val="003F271B"/>
    <w:rsid w:val="003F37C1"/>
    <w:rsid w:val="003F484C"/>
    <w:rsid w:val="003F5C94"/>
    <w:rsid w:val="003F6517"/>
    <w:rsid w:val="003F6862"/>
    <w:rsid w:val="0040125D"/>
    <w:rsid w:val="00401F03"/>
    <w:rsid w:val="004026D4"/>
    <w:rsid w:val="00403A8D"/>
    <w:rsid w:val="00406AEE"/>
    <w:rsid w:val="00406B7C"/>
    <w:rsid w:val="00407B6B"/>
    <w:rsid w:val="00410EE0"/>
    <w:rsid w:val="00410FE0"/>
    <w:rsid w:val="0041294F"/>
    <w:rsid w:val="004145F9"/>
    <w:rsid w:val="00414728"/>
    <w:rsid w:val="00414D39"/>
    <w:rsid w:val="00417568"/>
    <w:rsid w:val="00417703"/>
    <w:rsid w:val="00417812"/>
    <w:rsid w:val="00417B18"/>
    <w:rsid w:val="00417CBC"/>
    <w:rsid w:val="00420D6A"/>
    <w:rsid w:val="00421820"/>
    <w:rsid w:val="0042252A"/>
    <w:rsid w:val="0042344B"/>
    <w:rsid w:val="00423B42"/>
    <w:rsid w:val="004260C4"/>
    <w:rsid w:val="00426401"/>
    <w:rsid w:val="00426A73"/>
    <w:rsid w:val="00430311"/>
    <w:rsid w:val="00432283"/>
    <w:rsid w:val="00432FCE"/>
    <w:rsid w:val="0043425B"/>
    <w:rsid w:val="0044168A"/>
    <w:rsid w:val="004437F3"/>
    <w:rsid w:val="00443C7E"/>
    <w:rsid w:val="00445DE4"/>
    <w:rsid w:val="00446895"/>
    <w:rsid w:val="00447E87"/>
    <w:rsid w:val="00451489"/>
    <w:rsid w:val="00451B5E"/>
    <w:rsid w:val="004520DD"/>
    <w:rsid w:val="004534D9"/>
    <w:rsid w:val="00453DE7"/>
    <w:rsid w:val="00454644"/>
    <w:rsid w:val="00454FD6"/>
    <w:rsid w:val="00456080"/>
    <w:rsid w:val="00456DEB"/>
    <w:rsid w:val="00461505"/>
    <w:rsid w:val="004655AE"/>
    <w:rsid w:val="00465D00"/>
    <w:rsid w:val="0046786D"/>
    <w:rsid w:val="00470E59"/>
    <w:rsid w:val="00470FEB"/>
    <w:rsid w:val="004719B2"/>
    <w:rsid w:val="00473F23"/>
    <w:rsid w:val="004760BB"/>
    <w:rsid w:val="00476AD7"/>
    <w:rsid w:val="00481767"/>
    <w:rsid w:val="00481D6E"/>
    <w:rsid w:val="004839C6"/>
    <w:rsid w:val="00484C7C"/>
    <w:rsid w:val="00484CA2"/>
    <w:rsid w:val="004857D3"/>
    <w:rsid w:val="004857D4"/>
    <w:rsid w:val="00485DFB"/>
    <w:rsid w:val="004861B0"/>
    <w:rsid w:val="00487614"/>
    <w:rsid w:val="00487FFC"/>
    <w:rsid w:val="0049045C"/>
    <w:rsid w:val="00490894"/>
    <w:rsid w:val="00490EE8"/>
    <w:rsid w:val="00491FE5"/>
    <w:rsid w:val="00492884"/>
    <w:rsid w:val="00492E02"/>
    <w:rsid w:val="0049308B"/>
    <w:rsid w:val="004935D9"/>
    <w:rsid w:val="00494272"/>
    <w:rsid w:val="00494A8E"/>
    <w:rsid w:val="00494CFD"/>
    <w:rsid w:val="00497B46"/>
    <w:rsid w:val="00497EEA"/>
    <w:rsid w:val="004A067A"/>
    <w:rsid w:val="004A0BC1"/>
    <w:rsid w:val="004A38F8"/>
    <w:rsid w:val="004A53A6"/>
    <w:rsid w:val="004A61B9"/>
    <w:rsid w:val="004A66C8"/>
    <w:rsid w:val="004A7C11"/>
    <w:rsid w:val="004A7F99"/>
    <w:rsid w:val="004B0807"/>
    <w:rsid w:val="004B3059"/>
    <w:rsid w:val="004B5AC2"/>
    <w:rsid w:val="004B7A91"/>
    <w:rsid w:val="004C0EAD"/>
    <w:rsid w:val="004C1580"/>
    <w:rsid w:val="004C6CDE"/>
    <w:rsid w:val="004D0F8C"/>
    <w:rsid w:val="004D1A96"/>
    <w:rsid w:val="004D1D13"/>
    <w:rsid w:val="004D2A5C"/>
    <w:rsid w:val="004D406E"/>
    <w:rsid w:val="004D7411"/>
    <w:rsid w:val="004E18C2"/>
    <w:rsid w:val="004E1E90"/>
    <w:rsid w:val="004E23BA"/>
    <w:rsid w:val="004E270F"/>
    <w:rsid w:val="004E37DA"/>
    <w:rsid w:val="004E555B"/>
    <w:rsid w:val="004E7869"/>
    <w:rsid w:val="004E7CF8"/>
    <w:rsid w:val="004F0D76"/>
    <w:rsid w:val="004F2E05"/>
    <w:rsid w:val="004F5390"/>
    <w:rsid w:val="00501310"/>
    <w:rsid w:val="00503584"/>
    <w:rsid w:val="005041D5"/>
    <w:rsid w:val="0050498C"/>
    <w:rsid w:val="00505AFB"/>
    <w:rsid w:val="00505E5A"/>
    <w:rsid w:val="00506DB9"/>
    <w:rsid w:val="0051053E"/>
    <w:rsid w:val="00513052"/>
    <w:rsid w:val="0051494C"/>
    <w:rsid w:val="005203C5"/>
    <w:rsid w:val="00520AF5"/>
    <w:rsid w:val="0052105B"/>
    <w:rsid w:val="00521AB1"/>
    <w:rsid w:val="005220B6"/>
    <w:rsid w:val="00523844"/>
    <w:rsid w:val="0052456C"/>
    <w:rsid w:val="00524646"/>
    <w:rsid w:val="00524DA7"/>
    <w:rsid w:val="005258EB"/>
    <w:rsid w:val="00526956"/>
    <w:rsid w:val="00533699"/>
    <w:rsid w:val="00534A40"/>
    <w:rsid w:val="00534F64"/>
    <w:rsid w:val="00536A31"/>
    <w:rsid w:val="00536C6A"/>
    <w:rsid w:val="005372CF"/>
    <w:rsid w:val="0054189B"/>
    <w:rsid w:val="005423D9"/>
    <w:rsid w:val="00544560"/>
    <w:rsid w:val="0054480B"/>
    <w:rsid w:val="00544AF8"/>
    <w:rsid w:val="00545619"/>
    <w:rsid w:val="0054572C"/>
    <w:rsid w:val="00545783"/>
    <w:rsid w:val="00547C90"/>
    <w:rsid w:val="00551134"/>
    <w:rsid w:val="00553F64"/>
    <w:rsid w:val="00553FDD"/>
    <w:rsid w:val="0055678C"/>
    <w:rsid w:val="00556874"/>
    <w:rsid w:val="005572A1"/>
    <w:rsid w:val="005616B3"/>
    <w:rsid w:val="0056244E"/>
    <w:rsid w:val="00565DE7"/>
    <w:rsid w:val="00567279"/>
    <w:rsid w:val="005679B7"/>
    <w:rsid w:val="00571C45"/>
    <w:rsid w:val="005725AA"/>
    <w:rsid w:val="00572C1C"/>
    <w:rsid w:val="00576DC5"/>
    <w:rsid w:val="005777F7"/>
    <w:rsid w:val="005779D8"/>
    <w:rsid w:val="00577F14"/>
    <w:rsid w:val="005801D1"/>
    <w:rsid w:val="00580236"/>
    <w:rsid w:val="00582AD8"/>
    <w:rsid w:val="00584A48"/>
    <w:rsid w:val="0058558E"/>
    <w:rsid w:val="00586EA7"/>
    <w:rsid w:val="005879F8"/>
    <w:rsid w:val="00590BC1"/>
    <w:rsid w:val="00591116"/>
    <w:rsid w:val="00591E39"/>
    <w:rsid w:val="005922EE"/>
    <w:rsid w:val="00593F5C"/>
    <w:rsid w:val="00594033"/>
    <w:rsid w:val="0059411A"/>
    <w:rsid w:val="00594F77"/>
    <w:rsid w:val="005960FC"/>
    <w:rsid w:val="00597A08"/>
    <w:rsid w:val="00597EAD"/>
    <w:rsid w:val="00597FF5"/>
    <w:rsid w:val="005A01DA"/>
    <w:rsid w:val="005A0E3F"/>
    <w:rsid w:val="005A1B16"/>
    <w:rsid w:val="005A497F"/>
    <w:rsid w:val="005A748F"/>
    <w:rsid w:val="005B0785"/>
    <w:rsid w:val="005B3F8C"/>
    <w:rsid w:val="005B5750"/>
    <w:rsid w:val="005B58F9"/>
    <w:rsid w:val="005B6234"/>
    <w:rsid w:val="005B69C9"/>
    <w:rsid w:val="005B7A8A"/>
    <w:rsid w:val="005C04BC"/>
    <w:rsid w:val="005C19EC"/>
    <w:rsid w:val="005C38FD"/>
    <w:rsid w:val="005C471C"/>
    <w:rsid w:val="005D01CB"/>
    <w:rsid w:val="005D18EF"/>
    <w:rsid w:val="005D3FF8"/>
    <w:rsid w:val="005D4631"/>
    <w:rsid w:val="005D46BF"/>
    <w:rsid w:val="005D5447"/>
    <w:rsid w:val="005D5BB1"/>
    <w:rsid w:val="005E04AB"/>
    <w:rsid w:val="005E1567"/>
    <w:rsid w:val="005E1FA8"/>
    <w:rsid w:val="005E22A8"/>
    <w:rsid w:val="005E2B78"/>
    <w:rsid w:val="005E39CE"/>
    <w:rsid w:val="005E3FC0"/>
    <w:rsid w:val="005E54D1"/>
    <w:rsid w:val="005E6294"/>
    <w:rsid w:val="005E789E"/>
    <w:rsid w:val="005F158E"/>
    <w:rsid w:val="005F1B34"/>
    <w:rsid w:val="005F22EF"/>
    <w:rsid w:val="005F41EA"/>
    <w:rsid w:val="005F52B4"/>
    <w:rsid w:val="005F5ADF"/>
    <w:rsid w:val="0060023A"/>
    <w:rsid w:val="006012F0"/>
    <w:rsid w:val="00601B7F"/>
    <w:rsid w:val="006056E9"/>
    <w:rsid w:val="00607257"/>
    <w:rsid w:val="00611378"/>
    <w:rsid w:val="0061151D"/>
    <w:rsid w:val="00615411"/>
    <w:rsid w:val="0061608F"/>
    <w:rsid w:val="006177FF"/>
    <w:rsid w:val="00621F9D"/>
    <w:rsid w:val="006225AA"/>
    <w:rsid w:val="006225AC"/>
    <w:rsid w:val="006244B6"/>
    <w:rsid w:val="00624E22"/>
    <w:rsid w:val="00625305"/>
    <w:rsid w:val="00625B58"/>
    <w:rsid w:val="00625D4F"/>
    <w:rsid w:val="00627841"/>
    <w:rsid w:val="00630C28"/>
    <w:rsid w:val="006334E8"/>
    <w:rsid w:val="006402AB"/>
    <w:rsid w:val="00640836"/>
    <w:rsid w:val="00643D12"/>
    <w:rsid w:val="00643F23"/>
    <w:rsid w:val="00645369"/>
    <w:rsid w:val="006468D8"/>
    <w:rsid w:val="00646F2A"/>
    <w:rsid w:val="00651E2A"/>
    <w:rsid w:val="00652926"/>
    <w:rsid w:val="00655187"/>
    <w:rsid w:val="006561D5"/>
    <w:rsid w:val="00660117"/>
    <w:rsid w:val="006611CE"/>
    <w:rsid w:val="00662282"/>
    <w:rsid w:val="00663A0F"/>
    <w:rsid w:val="0066420C"/>
    <w:rsid w:val="006650EF"/>
    <w:rsid w:val="00665B76"/>
    <w:rsid w:val="006665A0"/>
    <w:rsid w:val="00667BBD"/>
    <w:rsid w:val="00671756"/>
    <w:rsid w:val="0067241B"/>
    <w:rsid w:val="00673912"/>
    <w:rsid w:val="00674E69"/>
    <w:rsid w:val="006759F1"/>
    <w:rsid w:val="00675DC0"/>
    <w:rsid w:val="006808F1"/>
    <w:rsid w:val="0068269C"/>
    <w:rsid w:val="00685639"/>
    <w:rsid w:val="00685D96"/>
    <w:rsid w:val="00686EC6"/>
    <w:rsid w:val="006876E2"/>
    <w:rsid w:val="00687BF9"/>
    <w:rsid w:val="00691638"/>
    <w:rsid w:val="00691887"/>
    <w:rsid w:val="006919FE"/>
    <w:rsid w:val="0069674D"/>
    <w:rsid w:val="006A1016"/>
    <w:rsid w:val="006A10B6"/>
    <w:rsid w:val="006A172C"/>
    <w:rsid w:val="006A2868"/>
    <w:rsid w:val="006A2D49"/>
    <w:rsid w:val="006A7636"/>
    <w:rsid w:val="006B1D84"/>
    <w:rsid w:val="006B3FA9"/>
    <w:rsid w:val="006B4BFF"/>
    <w:rsid w:val="006B77F3"/>
    <w:rsid w:val="006C1868"/>
    <w:rsid w:val="006C6663"/>
    <w:rsid w:val="006D0209"/>
    <w:rsid w:val="006D1811"/>
    <w:rsid w:val="006D196D"/>
    <w:rsid w:val="006D1CBC"/>
    <w:rsid w:val="006D326C"/>
    <w:rsid w:val="006E068F"/>
    <w:rsid w:val="006E1741"/>
    <w:rsid w:val="006E1D11"/>
    <w:rsid w:val="006E3867"/>
    <w:rsid w:val="006E41B8"/>
    <w:rsid w:val="006E487E"/>
    <w:rsid w:val="006E5876"/>
    <w:rsid w:val="006E5D47"/>
    <w:rsid w:val="006E610E"/>
    <w:rsid w:val="006E6B0D"/>
    <w:rsid w:val="006E6FC7"/>
    <w:rsid w:val="006F23C0"/>
    <w:rsid w:val="006F2928"/>
    <w:rsid w:val="006F2C76"/>
    <w:rsid w:val="006F347C"/>
    <w:rsid w:val="006F3DD1"/>
    <w:rsid w:val="006F4C87"/>
    <w:rsid w:val="006F5886"/>
    <w:rsid w:val="00701530"/>
    <w:rsid w:val="00702ECE"/>
    <w:rsid w:val="00703D5F"/>
    <w:rsid w:val="007044C7"/>
    <w:rsid w:val="00704DB9"/>
    <w:rsid w:val="0070532A"/>
    <w:rsid w:val="0070657D"/>
    <w:rsid w:val="00711ED2"/>
    <w:rsid w:val="0071226D"/>
    <w:rsid w:val="007124AF"/>
    <w:rsid w:val="00715641"/>
    <w:rsid w:val="007204C1"/>
    <w:rsid w:val="00721592"/>
    <w:rsid w:val="0072760C"/>
    <w:rsid w:val="00727C3A"/>
    <w:rsid w:val="00734EA9"/>
    <w:rsid w:val="00735B16"/>
    <w:rsid w:val="00735EC8"/>
    <w:rsid w:val="0073627F"/>
    <w:rsid w:val="007364BD"/>
    <w:rsid w:val="00736539"/>
    <w:rsid w:val="00736D7B"/>
    <w:rsid w:val="00737592"/>
    <w:rsid w:val="00742661"/>
    <w:rsid w:val="0074276B"/>
    <w:rsid w:val="007433E5"/>
    <w:rsid w:val="00743BC5"/>
    <w:rsid w:val="00745634"/>
    <w:rsid w:val="00745FD2"/>
    <w:rsid w:val="00747E8B"/>
    <w:rsid w:val="0075028C"/>
    <w:rsid w:val="007508F2"/>
    <w:rsid w:val="0075397F"/>
    <w:rsid w:val="00757BC5"/>
    <w:rsid w:val="0076074E"/>
    <w:rsid w:val="00761D13"/>
    <w:rsid w:val="0076202B"/>
    <w:rsid w:val="007635C5"/>
    <w:rsid w:val="00771C95"/>
    <w:rsid w:val="00774693"/>
    <w:rsid w:val="00775A4E"/>
    <w:rsid w:val="0077714D"/>
    <w:rsid w:val="0078107D"/>
    <w:rsid w:val="007835EA"/>
    <w:rsid w:val="0078492E"/>
    <w:rsid w:val="0078684E"/>
    <w:rsid w:val="007869D4"/>
    <w:rsid w:val="00786A61"/>
    <w:rsid w:val="00786F21"/>
    <w:rsid w:val="00787B4D"/>
    <w:rsid w:val="00787FE2"/>
    <w:rsid w:val="00793A2D"/>
    <w:rsid w:val="00793CCF"/>
    <w:rsid w:val="007950B9"/>
    <w:rsid w:val="00796124"/>
    <w:rsid w:val="00796995"/>
    <w:rsid w:val="00797A0E"/>
    <w:rsid w:val="007A1D61"/>
    <w:rsid w:val="007A42B8"/>
    <w:rsid w:val="007A5EDE"/>
    <w:rsid w:val="007B22F4"/>
    <w:rsid w:val="007B2388"/>
    <w:rsid w:val="007B322C"/>
    <w:rsid w:val="007B4118"/>
    <w:rsid w:val="007B4D9D"/>
    <w:rsid w:val="007B54F5"/>
    <w:rsid w:val="007B7E1A"/>
    <w:rsid w:val="007C2606"/>
    <w:rsid w:val="007C26B2"/>
    <w:rsid w:val="007C36FC"/>
    <w:rsid w:val="007C66C7"/>
    <w:rsid w:val="007C6A28"/>
    <w:rsid w:val="007C6AA7"/>
    <w:rsid w:val="007C776D"/>
    <w:rsid w:val="007D06BE"/>
    <w:rsid w:val="007D10D7"/>
    <w:rsid w:val="007D1DBD"/>
    <w:rsid w:val="007D2DD2"/>
    <w:rsid w:val="007D2E58"/>
    <w:rsid w:val="007D32C4"/>
    <w:rsid w:val="007D4099"/>
    <w:rsid w:val="007D5F70"/>
    <w:rsid w:val="007D5FFF"/>
    <w:rsid w:val="007D65F5"/>
    <w:rsid w:val="007D6C04"/>
    <w:rsid w:val="007D79AB"/>
    <w:rsid w:val="007E183D"/>
    <w:rsid w:val="007E39B8"/>
    <w:rsid w:val="007E3EFE"/>
    <w:rsid w:val="007E4240"/>
    <w:rsid w:val="007E543D"/>
    <w:rsid w:val="007E6278"/>
    <w:rsid w:val="007E6426"/>
    <w:rsid w:val="007F0E82"/>
    <w:rsid w:val="007F2878"/>
    <w:rsid w:val="007F33B9"/>
    <w:rsid w:val="007F4083"/>
    <w:rsid w:val="007F4F85"/>
    <w:rsid w:val="007F7606"/>
    <w:rsid w:val="0080163A"/>
    <w:rsid w:val="008029E5"/>
    <w:rsid w:val="008047EF"/>
    <w:rsid w:val="00806937"/>
    <w:rsid w:val="00806FA3"/>
    <w:rsid w:val="00807577"/>
    <w:rsid w:val="00810FB5"/>
    <w:rsid w:val="00811CEC"/>
    <w:rsid w:val="00812529"/>
    <w:rsid w:val="00814235"/>
    <w:rsid w:val="00817008"/>
    <w:rsid w:val="00827075"/>
    <w:rsid w:val="00832539"/>
    <w:rsid w:val="008357F2"/>
    <w:rsid w:val="0083625E"/>
    <w:rsid w:val="00836D85"/>
    <w:rsid w:val="00837A98"/>
    <w:rsid w:val="00842A9D"/>
    <w:rsid w:val="00842C26"/>
    <w:rsid w:val="008432D1"/>
    <w:rsid w:val="00845F91"/>
    <w:rsid w:val="00847D66"/>
    <w:rsid w:val="00850ED4"/>
    <w:rsid w:val="008512F9"/>
    <w:rsid w:val="0085751B"/>
    <w:rsid w:val="008604C4"/>
    <w:rsid w:val="00860C38"/>
    <w:rsid w:val="00861278"/>
    <w:rsid w:val="00861C45"/>
    <w:rsid w:val="00862034"/>
    <w:rsid w:val="00864060"/>
    <w:rsid w:val="008659A1"/>
    <w:rsid w:val="00866D5F"/>
    <w:rsid w:val="00866F4A"/>
    <w:rsid w:val="00876549"/>
    <w:rsid w:val="00877DC6"/>
    <w:rsid w:val="00880CED"/>
    <w:rsid w:val="00880D4B"/>
    <w:rsid w:val="00881453"/>
    <w:rsid w:val="00881D0B"/>
    <w:rsid w:val="008829AC"/>
    <w:rsid w:val="00883076"/>
    <w:rsid w:val="008834B3"/>
    <w:rsid w:val="0088368A"/>
    <w:rsid w:val="00885707"/>
    <w:rsid w:val="0088623E"/>
    <w:rsid w:val="00887496"/>
    <w:rsid w:val="008878E4"/>
    <w:rsid w:val="00891DB7"/>
    <w:rsid w:val="00892960"/>
    <w:rsid w:val="008937F5"/>
    <w:rsid w:val="00893F0F"/>
    <w:rsid w:val="0089447D"/>
    <w:rsid w:val="00894721"/>
    <w:rsid w:val="00894856"/>
    <w:rsid w:val="008964D6"/>
    <w:rsid w:val="00896E76"/>
    <w:rsid w:val="0089722F"/>
    <w:rsid w:val="008975D5"/>
    <w:rsid w:val="008A049D"/>
    <w:rsid w:val="008A29CA"/>
    <w:rsid w:val="008A6412"/>
    <w:rsid w:val="008A7C13"/>
    <w:rsid w:val="008A7D7A"/>
    <w:rsid w:val="008B033B"/>
    <w:rsid w:val="008B2022"/>
    <w:rsid w:val="008B458C"/>
    <w:rsid w:val="008B4645"/>
    <w:rsid w:val="008B6CF2"/>
    <w:rsid w:val="008C00E2"/>
    <w:rsid w:val="008C1567"/>
    <w:rsid w:val="008C1A90"/>
    <w:rsid w:val="008C416C"/>
    <w:rsid w:val="008C52CD"/>
    <w:rsid w:val="008C574C"/>
    <w:rsid w:val="008C624B"/>
    <w:rsid w:val="008C70B7"/>
    <w:rsid w:val="008D2017"/>
    <w:rsid w:val="008D374F"/>
    <w:rsid w:val="008D63D5"/>
    <w:rsid w:val="008D65E1"/>
    <w:rsid w:val="008E0141"/>
    <w:rsid w:val="008E101E"/>
    <w:rsid w:val="008E2494"/>
    <w:rsid w:val="008E489A"/>
    <w:rsid w:val="008E5572"/>
    <w:rsid w:val="008E62B8"/>
    <w:rsid w:val="008F0238"/>
    <w:rsid w:val="008F07E6"/>
    <w:rsid w:val="008F0A95"/>
    <w:rsid w:val="008F125A"/>
    <w:rsid w:val="008F6039"/>
    <w:rsid w:val="008F64B3"/>
    <w:rsid w:val="008F65A4"/>
    <w:rsid w:val="00901E18"/>
    <w:rsid w:val="00902792"/>
    <w:rsid w:val="00902988"/>
    <w:rsid w:val="00903EC1"/>
    <w:rsid w:val="00904BCD"/>
    <w:rsid w:val="00911257"/>
    <w:rsid w:val="00913592"/>
    <w:rsid w:val="00913ACF"/>
    <w:rsid w:val="00915BFF"/>
    <w:rsid w:val="009161F6"/>
    <w:rsid w:val="009176D7"/>
    <w:rsid w:val="009209C9"/>
    <w:rsid w:val="00925444"/>
    <w:rsid w:val="00927ECB"/>
    <w:rsid w:val="00930A5D"/>
    <w:rsid w:val="00930CB5"/>
    <w:rsid w:val="00930F3F"/>
    <w:rsid w:val="00930FBF"/>
    <w:rsid w:val="00931888"/>
    <w:rsid w:val="0093294B"/>
    <w:rsid w:val="00932B53"/>
    <w:rsid w:val="00933B7B"/>
    <w:rsid w:val="00935E33"/>
    <w:rsid w:val="009376CA"/>
    <w:rsid w:val="00937766"/>
    <w:rsid w:val="009422C5"/>
    <w:rsid w:val="009424AA"/>
    <w:rsid w:val="0094370D"/>
    <w:rsid w:val="00950B1D"/>
    <w:rsid w:val="0095167D"/>
    <w:rsid w:val="00953F2A"/>
    <w:rsid w:val="00954B5D"/>
    <w:rsid w:val="00955D12"/>
    <w:rsid w:val="00955FC9"/>
    <w:rsid w:val="009571D1"/>
    <w:rsid w:val="00957BB6"/>
    <w:rsid w:val="0096093F"/>
    <w:rsid w:val="00961AD5"/>
    <w:rsid w:val="009653DD"/>
    <w:rsid w:val="00965B60"/>
    <w:rsid w:val="009700A8"/>
    <w:rsid w:val="009716D3"/>
    <w:rsid w:val="0097275F"/>
    <w:rsid w:val="00977866"/>
    <w:rsid w:val="009778BE"/>
    <w:rsid w:val="009800DA"/>
    <w:rsid w:val="009808D0"/>
    <w:rsid w:val="0098090A"/>
    <w:rsid w:val="00980F91"/>
    <w:rsid w:val="009813E5"/>
    <w:rsid w:val="00981D54"/>
    <w:rsid w:val="00981EFA"/>
    <w:rsid w:val="00993BA8"/>
    <w:rsid w:val="00995017"/>
    <w:rsid w:val="00996D9A"/>
    <w:rsid w:val="009A051D"/>
    <w:rsid w:val="009A14BE"/>
    <w:rsid w:val="009A367F"/>
    <w:rsid w:val="009A37A6"/>
    <w:rsid w:val="009A3A10"/>
    <w:rsid w:val="009A400D"/>
    <w:rsid w:val="009A412A"/>
    <w:rsid w:val="009A441E"/>
    <w:rsid w:val="009A6259"/>
    <w:rsid w:val="009B6B73"/>
    <w:rsid w:val="009B6F7F"/>
    <w:rsid w:val="009C455A"/>
    <w:rsid w:val="009C70FD"/>
    <w:rsid w:val="009C7599"/>
    <w:rsid w:val="009C7EEB"/>
    <w:rsid w:val="009D2223"/>
    <w:rsid w:val="009D35D4"/>
    <w:rsid w:val="009D3B2A"/>
    <w:rsid w:val="009D52BB"/>
    <w:rsid w:val="009D6AD9"/>
    <w:rsid w:val="009D7340"/>
    <w:rsid w:val="009E05C9"/>
    <w:rsid w:val="009E12EA"/>
    <w:rsid w:val="009E156F"/>
    <w:rsid w:val="009E3493"/>
    <w:rsid w:val="009E3892"/>
    <w:rsid w:val="009F0B67"/>
    <w:rsid w:val="009F3559"/>
    <w:rsid w:val="009F4BC5"/>
    <w:rsid w:val="009F51DA"/>
    <w:rsid w:val="00A00331"/>
    <w:rsid w:val="00A00BB0"/>
    <w:rsid w:val="00A01A7F"/>
    <w:rsid w:val="00A02012"/>
    <w:rsid w:val="00A030A0"/>
    <w:rsid w:val="00A030AB"/>
    <w:rsid w:val="00A036CD"/>
    <w:rsid w:val="00A045AF"/>
    <w:rsid w:val="00A04881"/>
    <w:rsid w:val="00A055E3"/>
    <w:rsid w:val="00A06856"/>
    <w:rsid w:val="00A10E76"/>
    <w:rsid w:val="00A13009"/>
    <w:rsid w:val="00A1383E"/>
    <w:rsid w:val="00A14CA1"/>
    <w:rsid w:val="00A151D8"/>
    <w:rsid w:val="00A15A9A"/>
    <w:rsid w:val="00A164C1"/>
    <w:rsid w:val="00A234B6"/>
    <w:rsid w:val="00A23713"/>
    <w:rsid w:val="00A246B2"/>
    <w:rsid w:val="00A253A8"/>
    <w:rsid w:val="00A256A6"/>
    <w:rsid w:val="00A2578C"/>
    <w:rsid w:val="00A25E82"/>
    <w:rsid w:val="00A26906"/>
    <w:rsid w:val="00A27002"/>
    <w:rsid w:val="00A27774"/>
    <w:rsid w:val="00A31CC3"/>
    <w:rsid w:val="00A31F4E"/>
    <w:rsid w:val="00A357C8"/>
    <w:rsid w:val="00A3713E"/>
    <w:rsid w:val="00A41843"/>
    <w:rsid w:val="00A453EB"/>
    <w:rsid w:val="00A45525"/>
    <w:rsid w:val="00A46C99"/>
    <w:rsid w:val="00A47E7E"/>
    <w:rsid w:val="00A50A7E"/>
    <w:rsid w:val="00A517DF"/>
    <w:rsid w:val="00A543E9"/>
    <w:rsid w:val="00A54D5B"/>
    <w:rsid w:val="00A579E8"/>
    <w:rsid w:val="00A57D48"/>
    <w:rsid w:val="00A604D7"/>
    <w:rsid w:val="00A60AD8"/>
    <w:rsid w:val="00A60E50"/>
    <w:rsid w:val="00A61C3C"/>
    <w:rsid w:val="00A63D4A"/>
    <w:rsid w:val="00A65F17"/>
    <w:rsid w:val="00A66458"/>
    <w:rsid w:val="00A667B5"/>
    <w:rsid w:val="00A6684F"/>
    <w:rsid w:val="00A67126"/>
    <w:rsid w:val="00A6740A"/>
    <w:rsid w:val="00A67EE2"/>
    <w:rsid w:val="00A7061A"/>
    <w:rsid w:val="00A73AF6"/>
    <w:rsid w:val="00A759EE"/>
    <w:rsid w:val="00A76FAB"/>
    <w:rsid w:val="00A803A6"/>
    <w:rsid w:val="00A823C1"/>
    <w:rsid w:val="00A84B5E"/>
    <w:rsid w:val="00A867B2"/>
    <w:rsid w:val="00A86ABD"/>
    <w:rsid w:val="00A8744B"/>
    <w:rsid w:val="00A90933"/>
    <w:rsid w:val="00A91CC0"/>
    <w:rsid w:val="00A936F3"/>
    <w:rsid w:val="00A942BA"/>
    <w:rsid w:val="00A96CC6"/>
    <w:rsid w:val="00AA061A"/>
    <w:rsid w:val="00AA097A"/>
    <w:rsid w:val="00AA1C95"/>
    <w:rsid w:val="00AA2AE4"/>
    <w:rsid w:val="00AA3032"/>
    <w:rsid w:val="00AA363D"/>
    <w:rsid w:val="00AA610D"/>
    <w:rsid w:val="00AA6133"/>
    <w:rsid w:val="00AB084E"/>
    <w:rsid w:val="00AB0DD6"/>
    <w:rsid w:val="00AB23B5"/>
    <w:rsid w:val="00AB263C"/>
    <w:rsid w:val="00AB525E"/>
    <w:rsid w:val="00AB7066"/>
    <w:rsid w:val="00AC2076"/>
    <w:rsid w:val="00AC27FB"/>
    <w:rsid w:val="00AC3A81"/>
    <w:rsid w:val="00AC3B27"/>
    <w:rsid w:val="00AC55F2"/>
    <w:rsid w:val="00AD08AA"/>
    <w:rsid w:val="00AD2155"/>
    <w:rsid w:val="00AD3FE7"/>
    <w:rsid w:val="00AD4754"/>
    <w:rsid w:val="00AD5616"/>
    <w:rsid w:val="00AD5DFC"/>
    <w:rsid w:val="00AE0228"/>
    <w:rsid w:val="00AE0B98"/>
    <w:rsid w:val="00AE1425"/>
    <w:rsid w:val="00AE1ED1"/>
    <w:rsid w:val="00AE48A1"/>
    <w:rsid w:val="00AF153D"/>
    <w:rsid w:val="00AF1CC1"/>
    <w:rsid w:val="00AF288E"/>
    <w:rsid w:val="00AF4505"/>
    <w:rsid w:val="00AF4D59"/>
    <w:rsid w:val="00AF694D"/>
    <w:rsid w:val="00AF6992"/>
    <w:rsid w:val="00AF732F"/>
    <w:rsid w:val="00AF769F"/>
    <w:rsid w:val="00B00AAA"/>
    <w:rsid w:val="00B01125"/>
    <w:rsid w:val="00B04170"/>
    <w:rsid w:val="00B05F8B"/>
    <w:rsid w:val="00B07529"/>
    <w:rsid w:val="00B10C97"/>
    <w:rsid w:val="00B120A9"/>
    <w:rsid w:val="00B12B5A"/>
    <w:rsid w:val="00B131DE"/>
    <w:rsid w:val="00B134D9"/>
    <w:rsid w:val="00B13DF0"/>
    <w:rsid w:val="00B14AF5"/>
    <w:rsid w:val="00B16403"/>
    <w:rsid w:val="00B170C7"/>
    <w:rsid w:val="00B201EE"/>
    <w:rsid w:val="00B213D2"/>
    <w:rsid w:val="00B223F5"/>
    <w:rsid w:val="00B227C2"/>
    <w:rsid w:val="00B24082"/>
    <w:rsid w:val="00B2538F"/>
    <w:rsid w:val="00B2675F"/>
    <w:rsid w:val="00B26C0A"/>
    <w:rsid w:val="00B27315"/>
    <w:rsid w:val="00B30D70"/>
    <w:rsid w:val="00B31592"/>
    <w:rsid w:val="00B31879"/>
    <w:rsid w:val="00B337AB"/>
    <w:rsid w:val="00B36995"/>
    <w:rsid w:val="00B41D58"/>
    <w:rsid w:val="00B42712"/>
    <w:rsid w:val="00B435DE"/>
    <w:rsid w:val="00B460C3"/>
    <w:rsid w:val="00B51935"/>
    <w:rsid w:val="00B523EE"/>
    <w:rsid w:val="00B523FD"/>
    <w:rsid w:val="00B532DB"/>
    <w:rsid w:val="00B60CE0"/>
    <w:rsid w:val="00B617EE"/>
    <w:rsid w:val="00B62149"/>
    <w:rsid w:val="00B62B76"/>
    <w:rsid w:val="00B6684E"/>
    <w:rsid w:val="00B735FE"/>
    <w:rsid w:val="00B745E1"/>
    <w:rsid w:val="00B7663A"/>
    <w:rsid w:val="00B76857"/>
    <w:rsid w:val="00B768D2"/>
    <w:rsid w:val="00B80936"/>
    <w:rsid w:val="00B80D08"/>
    <w:rsid w:val="00B811AD"/>
    <w:rsid w:val="00B818E6"/>
    <w:rsid w:val="00B82918"/>
    <w:rsid w:val="00B82C28"/>
    <w:rsid w:val="00B84B01"/>
    <w:rsid w:val="00B84CA0"/>
    <w:rsid w:val="00B86EA9"/>
    <w:rsid w:val="00B8744C"/>
    <w:rsid w:val="00B87BEA"/>
    <w:rsid w:val="00B87C33"/>
    <w:rsid w:val="00B91655"/>
    <w:rsid w:val="00B93ECE"/>
    <w:rsid w:val="00B94644"/>
    <w:rsid w:val="00BA0591"/>
    <w:rsid w:val="00BA0DFA"/>
    <w:rsid w:val="00BA2649"/>
    <w:rsid w:val="00BA395C"/>
    <w:rsid w:val="00BA5B0C"/>
    <w:rsid w:val="00BA68FE"/>
    <w:rsid w:val="00BA6ED0"/>
    <w:rsid w:val="00BA7069"/>
    <w:rsid w:val="00BA7A64"/>
    <w:rsid w:val="00BB7109"/>
    <w:rsid w:val="00BB79F1"/>
    <w:rsid w:val="00BC118C"/>
    <w:rsid w:val="00BC3037"/>
    <w:rsid w:val="00BC5971"/>
    <w:rsid w:val="00BC5D45"/>
    <w:rsid w:val="00BC5D6F"/>
    <w:rsid w:val="00BC5F11"/>
    <w:rsid w:val="00BC76DB"/>
    <w:rsid w:val="00BC7AE5"/>
    <w:rsid w:val="00BC7CA1"/>
    <w:rsid w:val="00BD3DD8"/>
    <w:rsid w:val="00BD6AE4"/>
    <w:rsid w:val="00BE45EF"/>
    <w:rsid w:val="00BE4BFC"/>
    <w:rsid w:val="00BE5246"/>
    <w:rsid w:val="00BF25FD"/>
    <w:rsid w:val="00BF4E1C"/>
    <w:rsid w:val="00BF4E70"/>
    <w:rsid w:val="00C0027C"/>
    <w:rsid w:val="00C02C0C"/>
    <w:rsid w:val="00C03C83"/>
    <w:rsid w:val="00C03D95"/>
    <w:rsid w:val="00C0515B"/>
    <w:rsid w:val="00C05C78"/>
    <w:rsid w:val="00C10B66"/>
    <w:rsid w:val="00C10FE0"/>
    <w:rsid w:val="00C12422"/>
    <w:rsid w:val="00C14A04"/>
    <w:rsid w:val="00C151CE"/>
    <w:rsid w:val="00C17960"/>
    <w:rsid w:val="00C20E88"/>
    <w:rsid w:val="00C2150F"/>
    <w:rsid w:val="00C24715"/>
    <w:rsid w:val="00C253C3"/>
    <w:rsid w:val="00C26050"/>
    <w:rsid w:val="00C27709"/>
    <w:rsid w:val="00C31B41"/>
    <w:rsid w:val="00C32885"/>
    <w:rsid w:val="00C35A55"/>
    <w:rsid w:val="00C40D6A"/>
    <w:rsid w:val="00C42275"/>
    <w:rsid w:val="00C43E9B"/>
    <w:rsid w:val="00C4781D"/>
    <w:rsid w:val="00C47D9D"/>
    <w:rsid w:val="00C504E1"/>
    <w:rsid w:val="00C50A43"/>
    <w:rsid w:val="00C50F7E"/>
    <w:rsid w:val="00C521E2"/>
    <w:rsid w:val="00C55F62"/>
    <w:rsid w:val="00C577DF"/>
    <w:rsid w:val="00C6068B"/>
    <w:rsid w:val="00C6252A"/>
    <w:rsid w:val="00C62AF2"/>
    <w:rsid w:val="00C62F4F"/>
    <w:rsid w:val="00C62FE5"/>
    <w:rsid w:val="00C647ED"/>
    <w:rsid w:val="00C659D4"/>
    <w:rsid w:val="00C66521"/>
    <w:rsid w:val="00C66CE2"/>
    <w:rsid w:val="00C67206"/>
    <w:rsid w:val="00C70576"/>
    <w:rsid w:val="00C705DC"/>
    <w:rsid w:val="00C70662"/>
    <w:rsid w:val="00C740F7"/>
    <w:rsid w:val="00C752DF"/>
    <w:rsid w:val="00C76D6F"/>
    <w:rsid w:val="00C81258"/>
    <w:rsid w:val="00C82149"/>
    <w:rsid w:val="00C841EB"/>
    <w:rsid w:val="00C85054"/>
    <w:rsid w:val="00C86C9F"/>
    <w:rsid w:val="00C902CA"/>
    <w:rsid w:val="00C90EFB"/>
    <w:rsid w:val="00C924AF"/>
    <w:rsid w:val="00C92FB4"/>
    <w:rsid w:val="00C939B4"/>
    <w:rsid w:val="00C96588"/>
    <w:rsid w:val="00C968FE"/>
    <w:rsid w:val="00C96F1C"/>
    <w:rsid w:val="00CA1611"/>
    <w:rsid w:val="00CA58C8"/>
    <w:rsid w:val="00CB0867"/>
    <w:rsid w:val="00CB0FF2"/>
    <w:rsid w:val="00CB51F9"/>
    <w:rsid w:val="00CB5266"/>
    <w:rsid w:val="00CB71C9"/>
    <w:rsid w:val="00CC04BA"/>
    <w:rsid w:val="00CC1219"/>
    <w:rsid w:val="00CC20C6"/>
    <w:rsid w:val="00CC3947"/>
    <w:rsid w:val="00CC5EAA"/>
    <w:rsid w:val="00CC6431"/>
    <w:rsid w:val="00CC6850"/>
    <w:rsid w:val="00CD54FC"/>
    <w:rsid w:val="00CD562C"/>
    <w:rsid w:val="00CD67F1"/>
    <w:rsid w:val="00CD7D31"/>
    <w:rsid w:val="00CE27BD"/>
    <w:rsid w:val="00CE2C93"/>
    <w:rsid w:val="00CE3CF8"/>
    <w:rsid w:val="00CE5712"/>
    <w:rsid w:val="00CE5858"/>
    <w:rsid w:val="00CE5BA3"/>
    <w:rsid w:val="00CE625B"/>
    <w:rsid w:val="00CF1543"/>
    <w:rsid w:val="00CF31B5"/>
    <w:rsid w:val="00CF4993"/>
    <w:rsid w:val="00CF67D7"/>
    <w:rsid w:val="00CF706A"/>
    <w:rsid w:val="00CF71EB"/>
    <w:rsid w:val="00D003F1"/>
    <w:rsid w:val="00D012B5"/>
    <w:rsid w:val="00D01C13"/>
    <w:rsid w:val="00D022B3"/>
    <w:rsid w:val="00D02C96"/>
    <w:rsid w:val="00D03B35"/>
    <w:rsid w:val="00D0402A"/>
    <w:rsid w:val="00D060B2"/>
    <w:rsid w:val="00D0749F"/>
    <w:rsid w:val="00D07936"/>
    <w:rsid w:val="00D11B04"/>
    <w:rsid w:val="00D11DC4"/>
    <w:rsid w:val="00D13B25"/>
    <w:rsid w:val="00D16D83"/>
    <w:rsid w:val="00D173A0"/>
    <w:rsid w:val="00D22E27"/>
    <w:rsid w:val="00D30C34"/>
    <w:rsid w:val="00D331B3"/>
    <w:rsid w:val="00D33E0C"/>
    <w:rsid w:val="00D35BC0"/>
    <w:rsid w:val="00D360C6"/>
    <w:rsid w:val="00D3742A"/>
    <w:rsid w:val="00D401B3"/>
    <w:rsid w:val="00D46D43"/>
    <w:rsid w:val="00D47934"/>
    <w:rsid w:val="00D51954"/>
    <w:rsid w:val="00D52472"/>
    <w:rsid w:val="00D61552"/>
    <w:rsid w:val="00D61F9C"/>
    <w:rsid w:val="00D62030"/>
    <w:rsid w:val="00D63B32"/>
    <w:rsid w:val="00D667B4"/>
    <w:rsid w:val="00D671B2"/>
    <w:rsid w:val="00D67EC6"/>
    <w:rsid w:val="00D7022B"/>
    <w:rsid w:val="00D70C81"/>
    <w:rsid w:val="00D70DE1"/>
    <w:rsid w:val="00D710DD"/>
    <w:rsid w:val="00D710DE"/>
    <w:rsid w:val="00D72CCC"/>
    <w:rsid w:val="00D753CD"/>
    <w:rsid w:val="00D80EE3"/>
    <w:rsid w:val="00D81475"/>
    <w:rsid w:val="00D816D9"/>
    <w:rsid w:val="00D83BAD"/>
    <w:rsid w:val="00D83CFC"/>
    <w:rsid w:val="00D83FAC"/>
    <w:rsid w:val="00D849D6"/>
    <w:rsid w:val="00D91600"/>
    <w:rsid w:val="00D92ABD"/>
    <w:rsid w:val="00D93E10"/>
    <w:rsid w:val="00D97896"/>
    <w:rsid w:val="00DA0918"/>
    <w:rsid w:val="00DA537D"/>
    <w:rsid w:val="00DB02B5"/>
    <w:rsid w:val="00DB138F"/>
    <w:rsid w:val="00DB13BE"/>
    <w:rsid w:val="00DB27EA"/>
    <w:rsid w:val="00DB4E41"/>
    <w:rsid w:val="00DB5E6E"/>
    <w:rsid w:val="00DB6E08"/>
    <w:rsid w:val="00DC2FF6"/>
    <w:rsid w:val="00DC3702"/>
    <w:rsid w:val="00DC3D36"/>
    <w:rsid w:val="00DC5A39"/>
    <w:rsid w:val="00DC6263"/>
    <w:rsid w:val="00DC6728"/>
    <w:rsid w:val="00DC6E40"/>
    <w:rsid w:val="00DD05E9"/>
    <w:rsid w:val="00DD0BD3"/>
    <w:rsid w:val="00DD1BE7"/>
    <w:rsid w:val="00DD3BC8"/>
    <w:rsid w:val="00DD4342"/>
    <w:rsid w:val="00DD4E6C"/>
    <w:rsid w:val="00DD5731"/>
    <w:rsid w:val="00DD5F19"/>
    <w:rsid w:val="00DD6672"/>
    <w:rsid w:val="00DD6F8B"/>
    <w:rsid w:val="00DD7974"/>
    <w:rsid w:val="00DD7D1C"/>
    <w:rsid w:val="00DE1A22"/>
    <w:rsid w:val="00DE1DDA"/>
    <w:rsid w:val="00DE37BF"/>
    <w:rsid w:val="00DE4551"/>
    <w:rsid w:val="00DE564A"/>
    <w:rsid w:val="00DE6C95"/>
    <w:rsid w:val="00DE7500"/>
    <w:rsid w:val="00DF22AE"/>
    <w:rsid w:val="00DF2704"/>
    <w:rsid w:val="00DF2839"/>
    <w:rsid w:val="00DF3068"/>
    <w:rsid w:val="00DF368A"/>
    <w:rsid w:val="00DF3ED7"/>
    <w:rsid w:val="00DF3F6E"/>
    <w:rsid w:val="00DF73FC"/>
    <w:rsid w:val="00E0604B"/>
    <w:rsid w:val="00E06FBF"/>
    <w:rsid w:val="00E11D7F"/>
    <w:rsid w:val="00E13A5A"/>
    <w:rsid w:val="00E15B82"/>
    <w:rsid w:val="00E16916"/>
    <w:rsid w:val="00E2065C"/>
    <w:rsid w:val="00E21E81"/>
    <w:rsid w:val="00E23AD1"/>
    <w:rsid w:val="00E23AD4"/>
    <w:rsid w:val="00E23EA5"/>
    <w:rsid w:val="00E24369"/>
    <w:rsid w:val="00E25754"/>
    <w:rsid w:val="00E25DED"/>
    <w:rsid w:val="00E266B3"/>
    <w:rsid w:val="00E275D8"/>
    <w:rsid w:val="00E27851"/>
    <w:rsid w:val="00E27C6A"/>
    <w:rsid w:val="00E33380"/>
    <w:rsid w:val="00E335B9"/>
    <w:rsid w:val="00E3435D"/>
    <w:rsid w:val="00E347B4"/>
    <w:rsid w:val="00E3563B"/>
    <w:rsid w:val="00E42285"/>
    <w:rsid w:val="00E45523"/>
    <w:rsid w:val="00E45749"/>
    <w:rsid w:val="00E47630"/>
    <w:rsid w:val="00E51C65"/>
    <w:rsid w:val="00E53614"/>
    <w:rsid w:val="00E545C6"/>
    <w:rsid w:val="00E5654A"/>
    <w:rsid w:val="00E56909"/>
    <w:rsid w:val="00E56A5D"/>
    <w:rsid w:val="00E57E5E"/>
    <w:rsid w:val="00E60A34"/>
    <w:rsid w:val="00E62DCC"/>
    <w:rsid w:val="00E65235"/>
    <w:rsid w:val="00E65CDD"/>
    <w:rsid w:val="00E711CA"/>
    <w:rsid w:val="00E721DB"/>
    <w:rsid w:val="00E73325"/>
    <w:rsid w:val="00E75609"/>
    <w:rsid w:val="00E75662"/>
    <w:rsid w:val="00E80CCF"/>
    <w:rsid w:val="00E815A2"/>
    <w:rsid w:val="00E8260E"/>
    <w:rsid w:val="00E87DCE"/>
    <w:rsid w:val="00E903A7"/>
    <w:rsid w:val="00E90AE1"/>
    <w:rsid w:val="00E90BBC"/>
    <w:rsid w:val="00E90E58"/>
    <w:rsid w:val="00E912BF"/>
    <w:rsid w:val="00E9365C"/>
    <w:rsid w:val="00E95E38"/>
    <w:rsid w:val="00E961C4"/>
    <w:rsid w:val="00E96E8A"/>
    <w:rsid w:val="00EA09C8"/>
    <w:rsid w:val="00EA433C"/>
    <w:rsid w:val="00EA46E1"/>
    <w:rsid w:val="00EA60AD"/>
    <w:rsid w:val="00EB1442"/>
    <w:rsid w:val="00EB18ED"/>
    <w:rsid w:val="00EB2555"/>
    <w:rsid w:val="00EB38AA"/>
    <w:rsid w:val="00EB6D94"/>
    <w:rsid w:val="00EB71EC"/>
    <w:rsid w:val="00EC4C30"/>
    <w:rsid w:val="00EC5AB8"/>
    <w:rsid w:val="00ED5F0F"/>
    <w:rsid w:val="00ED6309"/>
    <w:rsid w:val="00ED63D5"/>
    <w:rsid w:val="00ED696D"/>
    <w:rsid w:val="00ED7100"/>
    <w:rsid w:val="00ED7549"/>
    <w:rsid w:val="00EE152A"/>
    <w:rsid w:val="00EE6C7F"/>
    <w:rsid w:val="00EF044D"/>
    <w:rsid w:val="00EF1777"/>
    <w:rsid w:val="00EF20B6"/>
    <w:rsid w:val="00EF35F8"/>
    <w:rsid w:val="00EF3623"/>
    <w:rsid w:val="00EF3D84"/>
    <w:rsid w:val="00EF432D"/>
    <w:rsid w:val="00EF5EED"/>
    <w:rsid w:val="00EF66CB"/>
    <w:rsid w:val="00EF7410"/>
    <w:rsid w:val="00EF7C8B"/>
    <w:rsid w:val="00F02533"/>
    <w:rsid w:val="00F0360C"/>
    <w:rsid w:val="00F03C44"/>
    <w:rsid w:val="00F03C9E"/>
    <w:rsid w:val="00F04FEE"/>
    <w:rsid w:val="00F05364"/>
    <w:rsid w:val="00F053DA"/>
    <w:rsid w:val="00F0615F"/>
    <w:rsid w:val="00F06C08"/>
    <w:rsid w:val="00F07735"/>
    <w:rsid w:val="00F07B73"/>
    <w:rsid w:val="00F10BC8"/>
    <w:rsid w:val="00F115F6"/>
    <w:rsid w:val="00F12168"/>
    <w:rsid w:val="00F12979"/>
    <w:rsid w:val="00F133A2"/>
    <w:rsid w:val="00F14C8D"/>
    <w:rsid w:val="00F15D7D"/>
    <w:rsid w:val="00F16BDA"/>
    <w:rsid w:val="00F213BF"/>
    <w:rsid w:val="00F238A2"/>
    <w:rsid w:val="00F23C66"/>
    <w:rsid w:val="00F26B74"/>
    <w:rsid w:val="00F323BA"/>
    <w:rsid w:val="00F3303A"/>
    <w:rsid w:val="00F35BFF"/>
    <w:rsid w:val="00F40D38"/>
    <w:rsid w:val="00F418C4"/>
    <w:rsid w:val="00F429F3"/>
    <w:rsid w:val="00F4341D"/>
    <w:rsid w:val="00F44038"/>
    <w:rsid w:val="00F44EF1"/>
    <w:rsid w:val="00F47485"/>
    <w:rsid w:val="00F47818"/>
    <w:rsid w:val="00F47CE3"/>
    <w:rsid w:val="00F53706"/>
    <w:rsid w:val="00F54DBC"/>
    <w:rsid w:val="00F5561B"/>
    <w:rsid w:val="00F62854"/>
    <w:rsid w:val="00F6597B"/>
    <w:rsid w:val="00F65FFD"/>
    <w:rsid w:val="00F67212"/>
    <w:rsid w:val="00F70229"/>
    <w:rsid w:val="00F71618"/>
    <w:rsid w:val="00F72C49"/>
    <w:rsid w:val="00F80601"/>
    <w:rsid w:val="00F82393"/>
    <w:rsid w:val="00F82BFE"/>
    <w:rsid w:val="00F830CC"/>
    <w:rsid w:val="00F8329D"/>
    <w:rsid w:val="00F85277"/>
    <w:rsid w:val="00F85A9B"/>
    <w:rsid w:val="00F91F4D"/>
    <w:rsid w:val="00F93A5F"/>
    <w:rsid w:val="00F93B3E"/>
    <w:rsid w:val="00F9464D"/>
    <w:rsid w:val="00F952EE"/>
    <w:rsid w:val="00F9564F"/>
    <w:rsid w:val="00FA0EF9"/>
    <w:rsid w:val="00FA2D88"/>
    <w:rsid w:val="00FA3033"/>
    <w:rsid w:val="00FA310B"/>
    <w:rsid w:val="00FA42B9"/>
    <w:rsid w:val="00FA46A2"/>
    <w:rsid w:val="00FA5EAD"/>
    <w:rsid w:val="00FB006A"/>
    <w:rsid w:val="00FB066F"/>
    <w:rsid w:val="00FB0C2B"/>
    <w:rsid w:val="00FB0C4A"/>
    <w:rsid w:val="00FB3397"/>
    <w:rsid w:val="00FB38A5"/>
    <w:rsid w:val="00FB3B91"/>
    <w:rsid w:val="00FB6C1E"/>
    <w:rsid w:val="00FB7A8C"/>
    <w:rsid w:val="00FC0634"/>
    <w:rsid w:val="00FC245D"/>
    <w:rsid w:val="00FC4948"/>
    <w:rsid w:val="00FC4FB3"/>
    <w:rsid w:val="00FC5E7D"/>
    <w:rsid w:val="00FC6B75"/>
    <w:rsid w:val="00FC6B8D"/>
    <w:rsid w:val="00FC7CA8"/>
    <w:rsid w:val="00FD0DFF"/>
    <w:rsid w:val="00FD1B97"/>
    <w:rsid w:val="00FD28F7"/>
    <w:rsid w:val="00FD3CDF"/>
    <w:rsid w:val="00FD51CA"/>
    <w:rsid w:val="00FD6EED"/>
    <w:rsid w:val="00FE23CB"/>
    <w:rsid w:val="00FE477F"/>
    <w:rsid w:val="00FE57C9"/>
    <w:rsid w:val="00FE64D6"/>
    <w:rsid w:val="00FE72F5"/>
    <w:rsid w:val="00FF0229"/>
    <w:rsid w:val="00FF4B94"/>
    <w:rsid w:val="00FF726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4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076236"/>
    <w:pPr>
      <w:keepNext/>
      <w:numPr>
        <w:numId w:val="5"/>
      </w:numPr>
      <w:spacing w:before="360" w:after="240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76236"/>
    <w:pPr>
      <w:keepNext/>
      <w:numPr>
        <w:ilvl w:val="1"/>
        <w:numId w:val="5"/>
      </w:numPr>
      <w:jc w:val="left"/>
      <w:outlineLvl w:val="1"/>
    </w:pPr>
    <w:rPr>
      <w:rFonts w:eastAsia="Times New Roman"/>
      <w:b/>
      <w:sz w:val="27"/>
      <w:szCs w:val="27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076236"/>
    <w:pPr>
      <w:keepNext/>
      <w:keepLines/>
      <w:numPr>
        <w:ilvl w:val="2"/>
        <w:numId w:val="6"/>
      </w:numPr>
      <w:spacing w:before="40"/>
      <w:ind w:left="720"/>
      <w:jc w:val="left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993BA8"/>
    <w:pPr>
      <w:contextualSpacing/>
      <w:jc w:val="center"/>
    </w:pPr>
    <w:rPr>
      <w:rFonts w:eastAsiaTheme="majorEastAsia" w:cstheme="majorBidi"/>
      <w:b/>
      <w:i/>
      <w:color w:val="1F4E79" w:themeColor="accent1" w:themeShade="80"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993BA8"/>
    <w:rPr>
      <w:rFonts w:ascii="Times New Roman" w:eastAsiaTheme="majorEastAsia" w:hAnsi="Times New Roman" w:cstheme="majorBidi"/>
      <w:b/>
      <w:i/>
      <w:color w:val="1F4E79" w:themeColor="accent1" w:themeShade="80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rsid w:val="00076236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076236"/>
    <w:rPr>
      <w:rFonts w:eastAsiaTheme="majorEastAsia" w:cstheme="majorBidi"/>
      <w:b/>
      <w:color w:val="000000" w:themeColor="text1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1184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11842"/>
    <w:rPr>
      <w:rFonts w:ascii="Times New Roman" w:eastAsiaTheme="minorHAnsi" w:hAnsi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111842"/>
    <w:rPr>
      <w:vertAlign w:val="superscript"/>
    </w:rPr>
  </w:style>
  <w:style w:type="character" w:customStyle="1" w:styleId="hps">
    <w:name w:val="hps"/>
    <w:basedOn w:val="a0"/>
    <w:rsid w:val="00111842"/>
  </w:style>
  <w:style w:type="character" w:styleId="a8">
    <w:name w:val="Hyperlink"/>
    <w:basedOn w:val="a0"/>
    <w:uiPriority w:val="99"/>
    <w:unhideWhenUsed/>
    <w:rsid w:val="0011184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D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4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076236"/>
    <w:pPr>
      <w:keepNext/>
      <w:numPr>
        <w:numId w:val="5"/>
      </w:numPr>
      <w:spacing w:before="360" w:after="240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76236"/>
    <w:pPr>
      <w:keepNext/>
      <w:numPr>
        <w:ilvl w:val="1"/>
        <w:numId w:val="5"/>
      </w:numPr>
      <w:jc w:val="left"/>
      <w:outlineLvl w:val="1"/>
    </w:pPr>
    <w:rPr>
      <w:rFonts w:eastAsia="Times New Roman"/>
      <w:b/>
      <w:sz w:val="27"/>
      <w:szCs w:val="27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076236"/>
    <w:pPr>
      <w:keepNext/>
      <w:keepLines/>
      <w:numPr>
        <w:ilvl w:val="2"/>
        <w:numId w:val="6"/>
      </w:numPr>
      <w:spacing w:before="40"/>
      <w:ind w:left="720"/>
      <w:jc w:val="left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993BA8"/>
    <w:pPr>
      <w:contextualSpacing/>
      <w:jc w:val="center"/>
    </w:pPr>
    <w:rPr>
      <w:rFonts w:eastAsiaTheme="majorEastAsia" w:cstheme="majorBidi"/>
      <w:b/>
      <w:i/>
      <w:color w:val="1F4E79" w:themeColor="accent1" w:themeShade="80"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993BA8"/>
    <w:rPr>
      <w:rFonts w:ascii="Times New Roman" w:eastAsiaTheme="majorEastAsia" w:hAnsi="Times New Roman" w:cstheme="majorBidi"/>
      <w:b/>
      <w:i/>
      <w:color w:val="1F4E79" w:themeColor="accent1" w:themeShade="80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rsid w:val="00076236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076236"/>
    <w:rPr>
      <w:rFonts w:eastAsiaTheme="majorEastAsia" w:cstheme="majorBidi"/>
      <w:b/>
      <w:color w:val="000000" w:themeColor="text1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1184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11842"/>
    <w:rPr>
      <w:rFonts w:ascii="Times New Roman" w:eastAsiaTheme="minorHAnsi" w:hAnsi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111842"/>
    <w:rPr>
      <w:vertAlign w:val="superscript"/>
    </w:rPr>
  </w:style>
  <w:style w:type="character" w:customStyle="1" w:styleId="hps">
    <w:name w:val="hps"/>
    <w:basedOn w:val="a0"/>
    <w:rsid w:val="00111842"/>
  </w:style>
  <w:style w:type="character" w:styleId="a8">
    <w:name w:val="Hyperlink"/>
    <w:basedOn w:val="a0"/>
    <w:uiPriority w:val="99"/>
    <w:unhideWhenUsed/>
    <w:rsid w:val="0011184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D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nasovich@sbm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anasovichn@sbm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ozov@sbm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morozovr</dc:creator>
  <cp:lastModifiedBy>goncharovaya</cp:lastModifiedBy>
  <cp:revision>2</cp:revision>
  <dcterms:created xsi:type="dcterms:W3CDTF">2016-02-15T09:21:00Z</dcterms:created>
  <dcterms:modified xsi:type="dcterms:W3CDTF">2016-02-15T09:21:00Z</dcterms:modified>
</cp:coreProperties>
</file>